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467B" w14:textId="77777777" w:rsidR="009C02E3" w:rsidRDefault="009C02E3">
      <w:pPr>
        <w:rPr>
          <w:rFonts w:hint="eastAsia"/>
        </w:rPr>
      </w:pPr>
      <w:r>
        <w:rPr>
          <w:rFonts w:hint="eastAsia"/>
        </w:rPr>
        <w:t>滚怎么写的拼音：基础发音与拼写</w:t>
      </w:r>
    </w:p>
    <w:p w14:paraId="5B5C7865" w14:textId="77777777" w:rsidR="009C02E3" w:rsidRDefault="009C02E3">
      <w:pPr>
        <w:rPr>
          <w:rFonts w:hint="eastAsia"/>
        </w:rPr>
      </w:pPr>
    </w:p>
    <w:p w14:paraId="2791ECCA" w14:textId="77777777" w:rsidR="009C02E3" w:rsidRDefault="009C02E3">
      <w:pPr>
        <w:rPr>
          <w:rFonts w:hint="eastAsia"/>
        </w:rPr>
      </w:pPr>
      <w:r>
        <w:rPr>
          <w:rFonts w:hint="eastAsia"/>
        </w:rPr>
        <w:t>“滚”字的拼音是gǔn。这个音节由声母“g”和韵母“uěn”组成，其中“uěn”是一个复合韵母，实际发音时接近“un”的连读形式。在普通话中，“g”是一个清辅音，发音时需要从喉咙深处送气，而“un”则要求嘴唇微微突出，形成一个圆润的收尾。对于初学者来说，掌握“gǔn”的正确发音可能需要一些练习，尤其是“un”的部分，因为它与英语中的某些元音有所不同。</w:t>
      </w:r>
    </w:p>
    <w:p w14:paraId="405BD490" w14:textId="77777777" w:rsidR="009C02E3" w:rsidRDefault="009C02E3">
      <w:pPr>
        <w:rPr>
          <w:rFonts w:hint="eastAsia"/>
        </w:rPr>
      </w:pPr>
    </w:p>
    <w:p w14:paraId="104FCD52" w14:textId="77777777" w:rsidR="009C02E3" w:rsidRDefault="009C02E3">
      <w:pPr>
        <w:rPr>
          <w:rFonts w:hint="eastAsia"/>
        </w:rPr>
      </w:pPr>
    </w:p>
    <w:p w14:paraId="5597366A" w14:textId="77777777" w:rsidR="009C02E3" w:rsidRDefault="009C02E3">
      <w:pPr>
        <w:rPr>
          <w:rFonts w:hint="eastAsia"/>
        </w:rPr>
      </w:pPr>
      <w:r>
        <w:rPr>
          <w:rFonts w:hint="eastAsia"/>
        </w:rPr>
        <w:t>学习“滚”的拼音：语音特点与技巧</w:t>
      </w:r>
    </w:p>
    <w:p w14:paraId="5D28CA8A" w14:textId="77777777" w:rsidR="009C02E3" w:rsidRDefault="009C02E3">
      <w:pPr>
        <w:rPr>
          <w:rFonts w:hint="eastAsia"/>
        </w:rPr>
      </w:pPr>
    </w:p>
    <w:p w14:paraId="5F6BA0C7" w14:textId="77777777" w:rsidR="009C02E3" w:rsidRDefault="009C02E3">
      <w:pPr>
        <w:rPr>
          <w:rFonts w:hint="eastAsia"/>
        </w:rPr>
      </w:pPr>
      <w:r>
        <w:rPr>
          <w:rFonts w:hint="eastAsia"/>
        </w:rPr>
        <w:t>要准确发出“gǔn”的声音，首先需要注意的是声母“g”的爆发力。它不同于英语中的“k”，虽然两者都是清辅音，但“g”的发音位置更靠后，气息也更加集中。韵母“un”需要通过舌头的位置调整来实现清晰度。具体来说，舌尖应轻轻抵住下齿背，同时舌根稍微抬起，以确保音节流畅。由于“滚”是一个第四声字，在发音时还需要强调声调的下降趋势，这样可以让整个音节听起来更有力量。</w:t>
      </w:r>
    </w:p>
    <w:p w14:paraId="14724FB6" w14:textId="77777777" w:rsidR="009C02E3" w:rsidRDefault="009C02E3">
      <w:pPr>
        <w:rPr>
          <w:rFonts w:hint="eastAsia"/>
        </w:rPr>
      </w:pPr>
    </w:p>
    <w:p w14:paraId="49F45D6D" w14:textId="77777777" w:rsidR="009C02E3" w:rsidRDefault="009C02E3">
      <w:pPr>
        <w:rPr>
          <w:rFonts w:hint="eastAsia"/>
        </w:rPr>
      </w:pPr>
    </w:p>
    <w:p w14:paraId="26AABB93" w14:textId="77777777" w:rsidR="009C02E3" w:rsidRDefault="009C02E3">
      <w:pPr>
        <w:rPr>
          <w:rFonts w:hint="eastAsia"/>
        </w:rPr>
      </w:pPr>
      <w:r>
        <w:rPr>
          <w:rFonts w:hint="eastAsia"/>
        </w:rPr>
        <w:t>“滚”的拼音在日常交流中的应用</w:t>
      </w:r>
    </w:p>
    <w:p w14:paraId="0EC588E9" w14:textId="77777777" w:rsidR="009C02E3" w:rsidRDefault="009C02E3">
      <w:pPr>
        <w:rPr>
          <w:rFonts w:hint="eastAsia"/>
        </w:rPr>
      </w:pPr>
    </w:p>
    <w:p w14:paraId="6F167F65" w14:textId="77777777" w:rsidR="009C02E3" w:rsidRDefault="009C02E3">
      <w:pPr>
        <w:rPr>
          <w:rFonts w:hint="eastAsia"/>
        </w:rPr>
      </w:pPr>
      <w:r>
        <w:rPr>
          <w:rFonts w:hint="eastAsia"/>
        </w:rPr>
        <w:t>“滚”作为汉语中的一个常用字，不仅出现在书面语中，也在口语表达里频繁使用。例如，在描述水流湍急时，我们会用到“滚滚长江东逝水”这样的诗句；而在日常对话中，“滚烫”“滚动”等词汇也非常常见。值得注意的是，“滚”有时也可能带有情绪化的含义，比如表示强烈不满或驱逐的意思。因此，在使用这个词时，我们需要根据上下文判断其语气是否合适，并结合适当的语调来传递信息。</w:t>
      </w:r>
    </w:p>
    <w:p w14:paraId="362DFBF5" w14:textId="77777777" w:rsidR="009C02E3" w:rsidRDefault="009C02E3">
      <w:pPr>
        <w:rPr>
          <w:rFonts w:hint="eastAsia"/>
        </w:rPr>
      </w:pPr>
    </w:p>
    <w:p w14:paraId="17FD7E65" w14:textId="77777777" w:rsidR="009C02E3" w:rsidRDefault="009C02E3">
      <w:pPr>
        <w:rPr>
          <w:rFonts w:hint="eastAsia"/>
        </w:rPr>
      </w:pPr>
    </w:p>
    <w:p w14:paraId="15ED792E" w14:textId="77777777" w:rsidR="009C02E3" w:rsidRDefault="009C02E3">
      <w:pPr>
        <w:rPr>
          <w:rFonts w:hint="eastAsia"/>
        </w:rPr>
      </w:pPr>
      <w:r>
        <w:rPr>
          <w:rFonts w:hint="eastAsia"/>
        </w:rPr>
        <w:t>教学建议：如何帮助学生记住“滚”的拼音</w:t>
      </w:r>
    </w:p>
    <w:p w14:paraId="2E1D52FC" w14:textId="77777777" w:rsidR="009C02E3" w:rsidRDefault="009C02E3">
      <w:pPr>
        <w:rPr>
          <w:rFonts w:hint="eastAsia"/>
        </w:rPr>
      </w:pPr>
    </w:p>
    <w:p w14:paraId="670F6A39" w14:textId="77777777" w:rsidR="009C02E3" w:rsidRDefault="009C02E3">
      <w:pPr>
        <w:rPr>
          <w:rFonts w:hint="eastAsia"/>
        </w:rPr>
      </w:pPr>
      <w:r>
        <w:rPr>
          <w:rFonts w:hint="eastAsia"/>
        </w:rPr>
        <w:t>对于汉语学习者而言，记忆像“gǔn”这样的音节可以通过多种方法实现。首先是借助绕口令或者儿歌，比如“咕噜咕噜滚下坡”，这既能锻炼发音能力，又能增加趣味性。其次是利用对比法，将“gǔn”与其他相似音节（如“kūn”或“hún”）进行比较，从而加深对发音差异的理解。还可以通过模仿生活中的自然现象来强化记忆，例如想象流水翻滚的声音，以此辅助发音练习。</w:t>
      </w:r>
    </w:p>
    <w:p w14:paraId="05EC830E" w14:textId="77777777" w:rsidR="009C02E3" w:rsidRDefault="009C02E3">
      <w:pPr>
        <w:rPr>
          <w:rFonts w:hint="eastAsia"/>
        </w:rPr>
      </w:pPr>
    </w:p>
    <w:p w14:paraId="21A78353" w14:textId="77777777" w:rsidR="009C02E3" w:rsidRDefault="009C02E3">
      <w:pPr>
        <w:rPr>
          <w:rFonts w:hint="eastAsia"/>
        </w:rPr>
      </w:pPr>
    </w:p>
    <w:p w14:paraId="0528537B" w14:textId="77777777" w:rsidR="009C02E3" w:rsidRDefault="009C02E3">
      <w:pPr>
        <w:rPr>
          <w:rFonts w:hint="eastAsia"/>
        </w:rPr>
      </w:pPr>
      <w:r>
        <w:rPr>
          <w:rFonts w:hint="eastAsia"/>
        </w:rPr>
        <w:t>最后的总结：“滚”的拼音学习的重要性</w:t>
      </w:r>
    </w:p>
    <w:p w14:paraId="541F12E7" w14:textId="77777777" w:rsidR="009C02E3" w:rsidRDefault="009C02E3">
      <w:pPr>
        <w:rPr>
          <w:rFonts w:hint="eastAsia"/>
        </w:rPr>
      </w:pPr>
    </w:p>
    <w:p w14:paraId="70908EDB" w14:textId="77777777" w:rsidR="009C02E3" w:rsidRDefault="009C02E3">
      <w:pPr>
        <w:rPr>
          <w:rFonts w:hint="eastAsia"/>
        </w:rPr>
      </w:pPr>
      <w:r>
        <w:rPr>
          <w:rFonts w:hint="eastAsia"/>
        </w:rPr>
        <w:t>无论是从语言学的角度还是从文化交流的角度来看，掌握“滚”的正确拼音都是一项重要的技能。它不仅是汉语语音体系的一部分，也是理解中国文化内涵的一把钥匙。通过不断练习和实践，我们可以更好地运用这一音节，让自己的汉语表达更加地道、自然。希望每位学习者都能在探索汉语之美的过程中找到属于自己的乐趣！</w:t>
      </w:r>
    </w:p>
    <w:p w14:paraId="50929EF8" w14:textId="77777777" w:rsidR="009C02E3" w:rsidRDefault="009C02E3">
      <w:pPr>
        <w:rPr>
          <w:rFonts w:hint="eastAsia"/>
        </w:rPr>
      </w:pPr>
    </w:p>
    <w:p w14:paraId="4FB6A349" w14:textId="77777777" w:rsidR="009C02E3" w:rsidRDefault="009C0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C84BA" w14:textId="23E97EEA" w:rsidR="00A36101" w:rsidRDefault="00A36101"/>
    <w:sectPr w:rsidR="00A3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01"/>
    <w:rsid w:val="009C02E3"/>
    <w:rsid w:val="00A361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C01C0-BF87-44DC-9EAA-398B1320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