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5C53" w14:textId="77777777" w:rsidR="009E6743" w:rsidRDefault="009E6743">
      <w:pPr>
        <w:rPr>
          <w:rFonts w:hint="eastAsia"/>
        </w:rPr>
      </w:pPr>
    </w:p>
    <w:p w14:paraId="3EB9BDE7" w14:textId="77777777" w:rsidR="009E6743" w:rsidRDefault="009E6743">
      <w:pPr>
        <w:rPr>
          <w:rFonts w:hint="eastAsia"/>
        </w:rPr>
      </w:pPr>
      <w:r>
        <w:rPr>
          <w:rFonts w:hint="eastAsia"/>
        </w:rPr>
        <w:t>给我买了我最喜欢的玩具的拼音</w:t>
      </w:r>
    </w:p>
    <w:p w14:paraId="69487177" w14:textId="77777777" w:rsidR="009E6743" w:rsidRDefault="009E6743">
      <w:pPr>
        <w:rPr>
          <w:rFonts w:hint="eastAsia"/>
        </w:rPr>
      </w:pPr>
      <w:r>
        <w:rPr>
          <w:rFonts w:hint="eastAsia"/>
        </w:rPr>
        <w:t>“给我买了我最喜欢的玩具”这句话用拼音表达是“gěi wǒ mǎi le wǒ zuì xǐ huān de wán jù”。这个简单的句子承载着无数孩子心中最纯真的愿望和梦想。每个孩子的童年都充满了对世界的好奇和探索，而玩具则是他们探索世界的桥梁之一。</w:t>
      </w:r>
    </w:p>
    <w:p w14:paraId="7D8D0A5F" w14:textId="77777777" w:rsidR="009E6743" w:rsidRDefault="009E6743">
      <w:pPr>
        <w:rPr>
          <w:rFonts w:hint="eastAsia"/>
        </w:rPr>
      </w:pPr>
    </w:p>
    <w:p w14:paraId="28F72586" w14:textId="77777777" w:rsidR="009E6743" w:rsidRDefault="009E6743">
      <w:pPr>
        <w:rPr>
          <w:rFonts w:hint="eastAsia"/>
        </w:rPr>
      </w:pPr>
    </w:p>
    <w:p w14:paraId="106FD50A" w14:textId="77777777" w:rsidR="009E6743" w:rsidRDefault="009E6743">
      <w:pPr>
        <w:rPr>
          <w:rFonts w:hint="eastAsia"/>
        </w:rPr>
      </w:pPr>
      <w:r>
        <w:rPr>
          <w:rFonts w:hint="eastAsia"/>
        </w:rPr>
        <w:t>回忆中的玩具</w:t>
      </w:r>
    </w:p>
    <w:p w14:paraId="1E22397B" w14:textId="77777777" w:rsidR="009E6743" w:rsidRDefault="009E6743">
      <w:pPr>
        <w:rPr>
          <w:rFonts w:hint="eastAsia"/>
        </w:rPr>
      </w:pPr>
      <w:r>
        <w:rPr>
          <w:rFonts w:hint="eastAsia"/>
        </w:rPr>
        <w:t>在许多人的记忆中，总有一两件特别珍爱的玩具，它们不仅仅是物件，更是陪伴我们成长的朋友。无论是小小的积木，还是会说话的小熊玩偶，这些玩具都是童年时期不可或缺的一部分。它们不仅教会了我们如何玩耍，更在无形之中培养了我们的创造力和想象力。</w:t>
      </w:r>
    </w:p>
    <w:p w14:paraId="0B41F076" w14:textId="77777777" w:rsidR="009E6743" w:rsidRDefault="009E6743">
      <w:pPr>
        <w:rPr>
          <w:rFonts w:hint="eastAsia"/>
        </w:rPr>
      </w:pPr>
    </w:p>
    <w:p w14:paraId="0F73AB50" w14:textId="77777777" w:rsidR="009E6743" w:rsidRDefault="009E6743">
      <w:pPr>
        <w:rPr>
          <w:rFonts w:hint="eastAsia"/>
        </w:rPr>
      </w:pPr>
    </w:p>
    <w:p w14:paraId="3A0D2A03" w14:textId="77777777" w:rsidR="009E6743" w:rsidRDefault="009E6743">
      <w:pPr>
        <w:rPr>
          <w:rFonts w:hint="eastAsia"/>
        </w:rPr>
      </w:pPr>
      <w:r>
        <w:rPr>
          <w:rFonts w:hint="eastAsia"/>
        </w:rPr>
        <w:t>玩具与成长</w:t>
      </w:r>
    </w:p>
    <w:p w14:paraId="08D36716" w14:textId="77777777" w:rsidR="009E6743" w:rsidRDefault="009E6743">
      <w:pPr>
        <w:rPr>
          <w:rFonts w:hint="eastAsia"/>
        </w:rPr>
      </w:pPr>
      <w:r>
        <w:rPr>
          <w:rFonts w:hint="eastAsia"/>
        </w:rPr>
        <w:t>玩具对于儿童的成长具有重要意义。通过玩具，孩子们可以学习到解决问题的能力、社交技巧以及手眼协调能力等。例如，拼图类玩具可以帮助孩子们提高逻辑思维能力；角色扮演类玩具则有助于增强孩子们的理解能力和同情心。因此，“给我买了我最喜欢的玩具”不仅仅是一句请求，它背后蕴含的是对孩子成长的关注和支持。</w:t>
      </w:r>
    </w:p>
    <w:p w14:paraId="2C0E3567" w14:textId="77777777" w:rsidR="009E6743" w:rsidRDefault="009E6743">
      <w:pPr>
        <w:rPr>
          <w:rFonts w:hint="eastAsia"/>
        </w:rPr>
      </w:pPr>
    </w:p>
    <w:p w14:paraId="43A1B87F" w14:textId="77777777" w:rsidR="009E6743" w:rsidRDefault="009E6743">
      <w:pPr>
        <w:rPr>
          <w:rFonts w:hint="eastAsia"/>
        </w:rPr>
      </w:pPr>
    </w:p>
    <w:p w14:paraId="7990EB62" w14:textId="77777777" w:rsidR="009E6743" w:rsidRDefault="009E6743">
      <w:pPr>
        <w:rPr>
          <w:rFonts w:hint="eastAsia"/>
        </w:rPr>
      </w:pPr>
      <w:r>
        <w:rPr>
          <w:rFonts w:hint="eastAsia"/>
        </w:rPr>
        <w:t>父母的角色</w:t>
      </w:r>
    </w:p>
    <w:p w14:paraId="55576154" w14:textId="77777777" w:rsidR="009E6743" w:rsidRDefault="009E6743">
      <w:pPr>
        <w:rPr>
          <w:rFonts w:hint="eastAsia"/>
        </w:rPr>
      </w:pPr>
      <w:r>
        <w:rPr>
          <w:rFonts w:hint="eastAsia"/>
        </w:rPr>
        <w:t>当父母听到孩子说“给我买了我最喜欢的玩具”的时候，这不仅是对孩子一个简单愿望的回应，也是建立亲子关系的重要时刻。选择正确的玩具并参与孩子的游戏过程，可以让父母更好地了解孩子的兴趣爱好，增进亲子之间的感情。同时，这也是教育孩子关于分享、耐心等待等价值观的好机会。</w:t>
      </w:r>
    </w:p>
    <w:p w14:paraId="1F1EB77D" w14:textId="77777777" w:rsidR="009E6743" w:rsidRDefault="009E6743">
      <w:pPr>
        <w:rPr>
          <w:rFonts w:hint="eastAsia"/>
        </w:rPr>
      </w:pPr>
    </w:p>
    <w:p w14:paraId="48179941" w14:textId="77777777" w:rsidR="009E6743" w:rsidRDefault="009E6743">
      <w:pPr>
        <w:rPr>
          <w:rFonts w:hint="eastAsia"/>
        </w:rPr>
      </w:pPr>
    </w:p>
    <w:p w14:paraId="79533A28" w14:textId="77777777" w:rsidR="009E6743" w:rsidRDefault="009E6743">
      <w:pPr>
        <w:rPr>
          <w:rFonts w:hint="eastAsia"/>
        </w:rPr>
      </w:pPr>
      <w:r>
        <w:rPr>
          <w:rFonts w:hint="eastAsia"/>
        </w:rPr>
        <w:t>现代玩具的发展趋势</w:t>
      </w:r>
    </w:p>
    <w:p w14:paraId="3A86A9B8" w14:textId="77777777" w:rsidR="009E6743" w:rsidRDefault="009E6743">
      <w:pPr>
        <w:rPr>
          <w:rFonts w:hint="eastAsia"/>
        </w:rPr>
      </w:pPr>
      <w:r>
        <w:rPr>
          <w:rFonts w:hint="eastAsia"/>
        </w:rPr>
        <w:t>随着科技的进步，玩具的形式也在不断变化和发展。从传统的布娃娃、汽车模型，到现在流行的智能机器人、虚拟现实游戏等，玩具的变化反映了时代和技术的进步。然而，无论玩具的形式如何变化，其核心价值——激发孩子们的想象力和创造力——始终不变。</w:t>
      </w:r>
    </w:p>
    <w:p w14:paraId="6F46CDC5" w14:textId="77777777" w:rsidR="009E6743" w:rsidRDefault="009E6743">
      <w:pPr>
        <w:rPr>
          <w:rFonts w:hint="eastAsia"/>
        </w:rPr>
      </w:pPr>
    </w:p>
    <w:p w14:paraId="5C316C97" w14:textId="77777777" w:rsidR="009E6743" w:rsidRDefault="009E6743">
      <w:pPr>
        <w:rPr>
          <w:rFonts w:hint="eastAsia"/>
        </w:rPr>
      </w:pPr>
    </w:p>
    <w:p w14:paraId="31E99738" w14:textId="77777777" w:rsidR="009E6743" w:rsidRDefault="009E6743">
      <w:pPr>
        <w:rPr>
          <w:rFonts w:hint="eastAsia"/>
        </w:rPr>
      </w:pPr>
      <w:r>
        <w:rPr>
          <w:rFonts w:hint="eastAsia"/>
        </w:rPr>
        <w:t>最后的总结</w:t>
      </w:r>
    </w:p>
    <w:p w14:paraId="5791F0CF" w14:textId="77777777" w:rsidR="009E6743" w:rsidRDefault="009E6743">
      <w:pPr>
        <w:rPr>
          <w:rFonts w:hint="eastAsia"/>
        </w:rPr>
      </w:pPr>
      <w:r>
        <w:rPr>
          <w:rFonts w:hint="eastAsia"/>
        </w:rPr>
        <w:t>“给我买了我最喜欢的玩具”，这简短的一句话背后，是对快乐的追求，是对未知世界的探索欲望，也是父母与孩子之间情感交流的纽带。玩具虽然只是童年生活的一个方面，但它所起的作用却是深远且不可忽视的。让我们珍惜那些与玩具共度的美好时光，同时也期待未来更多能够激发孩子们无限可能的新玩具。</w:t>
      </w:r>
    </w:p>
    <w:p w14:paraId="0FBAC354" w14:textId="77777777" w:rsidR="009E6743" w:rsidRDefault="009E6743">
      <w:pPr>
        <w:rPr>
          <w:rFonts w:hint="eastAsia"/>
        </w:rPr>
      </w:pPr>
    </w:p>
    <w:p w14:paraId="703F3A80" w14:textId="77777777" w:rsidR="009E6743" w:rsidRDefault="009E6743">
      <w:pPr>
        <w:rPr>
          <w:rFonts w:hint="eastAsia"/>
        </w:rPr>
      </w:pPr>
    </w:p>
    <w:p w14:paraId="4DADDE8E" w14:textId="77777777" w:rsidR="009E6743" w:rsidRDefault="009E67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9A6EF1" w14:textId="44B422F5" w:rsidR="008A396E" w:rsidRDefault="008A396E"/>
    <w:sectPr w:rsidR="008A3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6E"/>
    <w:rsid w:val="008A396E"/>
    <w:rsid w:val="009E674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37B00-5B5E-49B6-93BD-441125A7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