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9F07" w14:textId="77777777" w:rsidR="001E00E5" w:rsidRDefault="001E00E5">
      <w:pPr>
        <w:rPr>
          <w:rFonts w:hint="eastAsia"/>
        </w:rPr>
      </w:pPr>
    </w:p>
    <w:p w14:paraId="3D695F9B" w14:textId="77777777" w:rsidR="001E00E5" w:rsidRDefault="001E00E5">
      <w:pPr>
        <w:rPr>
          <w:rFonts w:hint="eastAsia"/>
        </w:rPr>
      </w:pPr>
      <w:r>
        <w:rPr>
          <w:rFonts w:hint="eastAsia"/>
        </w:rPr>
        <w:t>篮球 (Lánqiú)</w:t>
      </w:r>
    </w:p>
    <w:p w14:paraId="3543C724" w14:textId="77777777" w:rsidR="001E00E5" w:rsidRDefault="001E00E5">
      <w:pPr>
        <w:rPr>
          <w:rFonts w:hint="eastAsia"/>
        </w:rPr>
      </w:pPr>
      <w:r>
        <w:rPr>
          <w:rFonts w:hint="eastAsia"/>
        </w:rPr>
        <w:t>篮球，拼音为lánqiú，是一项在全球范围内广受欢迎的运动。它不仅考验运动员的身体素质，如速度、力量和耐力，还要求团队成员之间有良好的协作和默契。</w:t>
      </w:r>
    </w:p>
    <w:p w14:paraId="7C37E1C1" w14:textId="77777777" w:rsidR="001E00E5" w:rsidRDefault="001E00E5">
      <w:pPr>
        <w:rPr>
          <w:rFonts w:hint="eastAsia"/>
        </w:rPr>
      </w:pPr>
    </w:p>
    <w:p w14:paraId="59194874" w14:textId="77777777" w:rsidR="001E00E5" w:rsidRDefault="001E00E5">
      <w:pPr>
        <w:rPr>
          <w:rFonts w:hint="eastAsia"/>
        </w:rPr>
      </w:pPr>
    </w:p>
    <w:p w14:paraId="48700BAD" w14:textId="77777777" w:rsidR="001E00E5" w:rsidRDefault="001E00E5">
      <w:pPr>
        <w:rPr>
          <w:rFonts w:hint="eastAsia"/>
        </w:rPr>
      </w:pPr>
      <w:r>
        <w:rPr>
          <w:rFonts w:hint="eastAsia"/>
        </w:rPr>
        <w:t>足球 (Zúqiú)</w:t>
      </w:r>
    </w:p>
    <w:p w14:paraId="05B32E62" w14:textId="77777777" w:rsidR="001E00E5" w:rsidRDefault="001E00E5">
      <w:pPr>
        <w:rPr>
          <w:rFonts w:hint="eastAsia"/>
        </w:rPr>
      </w:pPr>
      <w:r>
        <w:rPr>
          <w:rFonts w:hint="eastAsia"/>
        </w:rPr>
        <w:t>足球，拼音zúqiú，是世界上最受欢迎的体育运动之一。其规则简单易懂，但比赛中的战术和技术却极为复杂多样，需要球员具备出色的体能、技巧以及战略意识。</w:t>
      </w:r>
    </w:p>
    <w:p w14:paraId="17FE1597" w14:textId="77777777" w:rsidR="001E00E5" w:rsidRDefault="001E00E5">
      <w:pPr>
        <w:rPr>
          <w:rFonts w:hint="eastAsia"/>
        </w:rPr>
      </w:pPr>
    </w:p>
    <w:p w14:paraId="4C527075" w14:textId="77777777" w:rsidR="001E00E5" w:rsidRDefault="001E00E5">
      <w:pPr>
        <w:rPr>
          <w:rFonts w:hint="eastAsia"/>
        </w:rPr>
      </w:pPr>
    </w:p>
    <w:p w14:paraId="4F9B3CD7" w14:textId="77777777" w:rsidR="001E00E5" w:rsidRDefault="001E00E5">
      <w:pPr>
        <w:rPr>
          <w:rFonts w:hint="eastAsia"/>
        </w:rPr>
      </w:pPr>
      <w:r>
        <w:rPr>
          <w:rFonts w:hint="eastAsia"/>
        </w:rPr>
        <w:t>乒乓球 (Pīngpāngqiú)</w:t>
      </w:r>
    </w:p>
    <w:p w14:paraId="15B5CC78" w14:textId="77777777" w:rsidR="001E00E5" w:rsidRDefault="001E00E5">
      <w:pPr>
        <w:rPr>
          <w:rFonts w:hint="eastAsia"/>
        </w:rPr>
      </w:pPr>
      <w:r>
        <w:rPr>
          <w:rFonts w:hint="eastAsia"/>
        </w:rPr>
        <w:t>乒乓球，读作pīngpāngqiú，作为中国的国球，在中国乃至全世界都有极高的人气。这项运动对参与者的反应速度、手眼协调能力有着极高的要求。</w:t>
      </w:r>
    </w:p>
    <w:p w14:paraId="7AF57E4B" w14:textId="77777777" w:rsidR="001E00E5" w:rsidRDefault="001E00E5">
      <w:pPr>
        <w:rPr>
          <w:rFonts w:hint="eastAsia"/>
        </w:rPr>
      </w:pPr>
    </w:p>
    <w:p w14:paraId="56362ABB" w14:textId="77777777" w:rsidR="001E00E5" w:rsidRDefault="001E00E5">
      <w:pPr>
        <w:rPr>
          <w:rFonts w:hint="eastAsia"/>
        </w:rPr>
      </w:pPr>
    </w:p>
    <w:p w14:paraId="0F868502" w14:textId="77777777" w:rsidR="001E00E5" w:rsidRDefault="001E00E5">
      <w:pPr>
        <w:rPr>
          <w:rFonts w:hint="eastAsia"/>
        </w:rPr>
      </w:pPr>
      <w:r>
        <w:rPr>
          <w:rFonts w:hint="eastAsia"/>
        </w:rPr>
        <w:t>羽毛球 (Yǔmáoqiú)</w:t>
      </w:r>
    </w:p>
    <w:p w14:paraId="18E7C634" w14:textId="77777777" w:rsidR="001E00E5" w:rsidRDefault="001E00E5">
      <w:pPr>
        <w:rPr>
          <w:rFonts w:hint="eastAsia"/>
        </w:rPr>
      </w:pPr>
      <w:r>
        <w:rPr>
          <w:rFonts w:hint="eastAsia"/>
        </w:rPr>
        <w:t>羽毛球，拼音yǔmáoqiú，是一种适合所有年龄段人群参与的运动项目。它不仅能提高心肺功能，还能增强肌肉力量和灵活性。</w:t>
      </w:r>
    </w:p>
    <w:p w14:paraId="628896E3" w14:textId="77777777" w:rsidR="001E00E5" w:rsidRDefault="001E00E5">
      <w:pPr>
        <w:rPr>
          <w:rFonts w:hint="eastAsia"/>
        </w:rPr>
      </w:pPr>
    </w:p>
    <w:p w14:paraId="0F791DB7" w14:textId="77777777" w:rsidR="001E00E5" w:rsidRDefault="001E00E5">
      <w:pPr>
        <w:rPr>
          <w:rFonts w:hint="eastAsia"/>
        </w:rPr>
      </w:pPr>
    </w:p>
    <w:p w14:paraId="237A72AD" w14:textId="77777777" w:rsidR="001E00E5" w:rsidRDefault="001E00E5">
      <w:pPr>
        <w:rPr>
          <w:rFonts w:hint="eastAsia"/>
        </w:rPr>
      </w:pPr>
      <w:r>
        <w:rPr>
          <w:rFonts w:hint="eastAsia"/>
        </w:rPr>
        <w:t>排球 (Páiqiú)</w:t>
      </w:r>
    </w:p>
    <w:p w14:paraId="03909F6E" w14:textId="77777777" w:rsidR="001E00E5" w:rsidRDefault="001E00E5">
      <w:pPr>
        <w:rPr>
          <w:rFonts w:hint="eastAsia"/>
        </w:rPr>
      </w:pPr>
      <w:r>
        <w:rPr>
          <w:rFonts w:hint="eastAsia"/>
        </w:rPr>
        <w:t>排球，即pái?qiú，是一种集体性很强的室内运动，强调队员间的合作精神与快速反应能力。通过不断的练习，可以有效地提升个人的身体素质和技术水平。</w:t>
      </w:r>
    </w:p>
    <w:p w14:paraId="7E8FEE1D" w14:textId="77777777" w:rsidR="001E00E5" w:rsidRDefault="001E00E5">
      <w:pPr>
        <w:rPr>
          <w:rFonts w:hint="eastAsia"/>
        </w:rPr>
      </w:pPr>
    </w:p>
    <w:p w14:paraId="346F5ABD" w14:textId="77777777" w:rsidR="001E00E5" w:rsidRDefault="001E00E5">
      <w:pPr>
        <w:rPr>
          <w:rFonts w:hint="eastAsia"/>
        </w:rPr>
      </w:pPr>
    </w:p>
    <w:p w14:paraId="1CA4E45D" w14:textId="77777777" w:rsidR="001E00E5" w:rsidRDefault="001E00E5">
      <w:pPr>
        <w:rPr>
          <w:rFonts w:hint="eastAsia"/>
        </w:rPr>
      </w:pPr>
      <w:r>
        <w:rPr>
          <w:rFonts w:hint="eastAsia"/>
        </w:rPr>
        <w:t>网球 (Wǎngqiú)</w:t>
      </w:r>
    </w:p>
    <w:p w14:paraId="4089F6F0" w14:textId="77777777" w:rsidR="001E00E5" w:rsidRDefault="001E00E5">
      <w:pPr>
        <w:rPr>
          <w:rFonts w:hint="eastAsia"/>
        </w:rPr>
      </w:pPr>
      <w:r>
        <w:rPr>
          <w:rFonts w:hint="eastAsia"/>
        </w:rPr>
        <w:t>网球，读wǎngqiú，是一项优雅且激烈的户外或室内运动。它有助于改善心血管健康，同时也能锻炼到全身大部分肌肉群。</w:t>
      </w:r>
    </w:p>
    <w:p w14:paraId="4DC559F0" w14:textId="77777777" w:rsidR="001E00E5" w:rsidRDefault="001E00E5">
      <w:pPr>
        <w:rPr>
          <w:rFonts w:hint="eastAsia"/>
        </w:rPr>
      </w:pPr>
    </w:p>
    <w:p w14:paraId="6278033C" w14:textId="77777777" w:rsidR="001E00E5" w:rsidRDefault="001E00E5">
      <w:pPr>
        <w:rPr>
          <w:rFonts w:hint="eastAsia"/>
        </w:rPr>
      </w:pPr>
    </w:p>
    <w:p w14:paraId="12E26BBC" w14:textId="77777777" w:rsidR="001E00E5" w:rsidRDefault="001E00E5">
      <w:pPr>
        <w:rPr>
          <w:rFonts w:hint="eastAsia"/>
        </w:rPr>
      </w:pPr>
      <w:r>
        <w:rPr>
          <w:rFonts w:hint="eastAsia"/>
        </w:rPr>
        <w:t>游泳 (Yóuyǒng)</w:t>
      </w:r>
    </w:p>
    <w:p w14:paraId="5D49D36F" w14:textId="77777777" w:rsidR="001E00E5" w:rsidRDefault="001E00E5">
      <w:pPr>
        <w:rPr>
          <w:rFonts w:hint="eastAsia"/>
        </w:rPr>
      </w:pPr>
      <w:r>
        <w:rPr>
          <w:rFonts w:hint="eastAsia"/>
        </w:rPr>
        <w:t>游泳，拼音yóuyǒng，是一年四季都可以进行的理想健身方式。无论是为了强身健体还是追求竞技成就，游泳都提供了丰富的可能性。</w:t>
      </w:r>
    </w:p>
    <w:p w14:paraId="0527CED1" w14:textId="77777777" w:rsidR="001E00E5" w:rsidRDefault="001E00E5">
      <w:pPr>
        <w:rPr>
          <w:rFonts w:hint="eastAsia"/>
        </w:rPr>
      </w:pPr>
    </w:p>
    <w:p w14:paraId="251A857D" w14:textId="77777777" w:rsidR="001E00E5" w:rsidRDefault="001E00E5">
      <w:pPr>
        <w:rPr>
          <w:rFonts w:hint="eastAsia"/>
        </w:rPr>
      </w:pPr>
    </w:p>
    <w:p w14:paraId="11F9AD3E" w14:textId="77777777" w:rsidR="001E00E5" w:rsidRDefault="001E00E5">
      <w:pPr>
        <w:rPr>
          <w:rFonts w:hint="eastAsia"/>
        </w:rPr>
      </w:pPr>
      <w:r>
        <w:rPr>
          <w:rFonts w:hint="eastAsia"/>
        </w:rPr>
        <w:t>跑步 (Pǎobù)</w:t>
      </w:r>
    </w:p>
    <w:p w14:paraId="3B1B25B0" w14:textId="77777777" w:rsidR="001E00E5" w:rsidRDefault="001E00E5">
      <w:pPr>
        <w:rPr>
          <w:rFonts w:hint="eastAsia"/>
        </w:rPr>
      </w:pPr>
      <w:r>
        <w:rPr>
          <w:rFonts w:hint="eastAsia"/>
        </w:rPr>
        <w:t>跑步，读作pǎobù，是最简便易行的健身活动之一。不需要任何特殊设备，只需一双合适的跑鞋就可以开始你的跑步之旅。</w:t>
      </w:r>
    </w:p>
    <w:p w14:paraId="5995598C" w14:textId="77777777" w:rsidR="001E00E5" w:rsidRDefault="001E00E5">
      <w:pPr>
        <w:rPr>
          <w:rFonts w:hint="eastAsia"/>
        </w:rPr>
      </w:pPr>
    </w:p>
    <w:p w14:paraId="7FC41CF3" w14:textId="77777777" w:rsidR="001E00E5" w:rsidRDefault="001E00E5">
      <w:pPr>
        <w:rPr>
          <w:rFonts w:hint="eastAsia"/>
        </w:rPr>
      </w:pPr>
    </w:p>
    <w:p w14:paraId="4E6C4A54" w14:textId="77777777" w:rsidR="001E00E5" w:rsidRDefault="001E00E5">
      <w:pPr>
        <w:rPr>
          <w:rFonts w:hint="eastAsia"/>
        </w:rPr>
      </w:pPr>
      <w:r>
        <w:rPr>
          <w:rFonts w:hint="eastAsia"/>
        </w:rPr>
        <w:t>自行车 (Zìxíngchē)</w:t>
      </w:r>
    </w:p>
    <w:p w14:paraId="75EDDB3C" w14:textId="77777777" w:rsidR="001E00E5" w:rsidRDefault="001E00E5">
      <w:pPr>
        <w:rPr>
          <w:rFonts w:hint="eastAsia"/>
        </w:rPr>
      </w:pPr>
      <w:r>
        <w:rPr>
          <w:rFonts w:hint="eastAsia"/>
        </w:rPr>
        <w:t>自行车，即zìxíngchē，骑行不仅可以作为一种环保的出行方式，同时也是一种非常有效的健身手段。长途骑行能够极大地提升心肺功能。</w:t>
      </w:r>
    </w:p>
    <w:p w14:paraId="4DAF64DA" w14:textId="77777777" w:rsidR="001E00E5" w:rsidRDefault="001E00E5">
      <w:pPr>
        <w:rPr>
          <w:rFonts w:hint="eastAsia"/>
        </w:rPr>
      </w:pPr>
    </w:p>
    <w:p w14:paraId="54C215B9" w14:textId="77777777" w:rsidR="001E00E5" w:rsidRDefault="001E00E5">
      <w:pPr>
        <w:rPr>
          <w:rFonts w:hint="eastAsia"/>
        </w:rPr>
      </w:pPr>
    </w:p>
    <w:p w14:paraId="026440CC" w14:textId="77777777" w:rsidR="001E00E5" w:rsidRDefault="001E00E5">
      <w:pPr>
        <w:rPr>
          <w:rFonts w:hint="eastAsia"/>
        </w:rPr>
      </w:pPr>
      <w:r>
        <w:rPr>
          <w:rFonts w:hint="eastAsia"/>
        </w:rPr>
        <w:t>瑜伽 (Yújiā)</w:t>
      </w:r>
    </w:p>
    <w:p w14:paraId="13AFED55" w14:textId="77777777" w:rsidR="001E00E5" w:rsidRDefault="001E00E5">
      <w:pPr>
        <w:rPr>
          <w:rFonts w:hint="eastAsia"/>
        </w:rPr>
      </w:pPr>
      <w:r>
        <w:rPr>
          <w:rFonts w:hint="eastAsia"/>
        </w:rPr>
        <w:t>瑜伽，拼音yújiā，起源于印度，现在已经成为一种全球性的身心修炼方式。通过各种体式和呼吸法来促进身体和心灵的和谐发展。</w:t>
      </w:r>
    </w:p>
    <w:p w14:paraId="662BC18B" w14:textId="77777777" w:rsidR="001E00E5" w:rsidRDefault="001E00E5">
      <w:pPr>
        <w:rPr>
          <w:rFonts w:hint="eastAsia"/>
        </w:rPr>
      </w:pPr>
    </w:p>
    <w:p w14:paraId="002E984D" w14:textId="77777777" w:rsidR="001E00E5" w:rsidRDefault="001E00E5">
      <w:pPr>
        <w:rPr>
          <w:rFonts w:hint="eastAsia"/>
        </w:rPr>
      </w:pPr>
    </w:p>
    <w:p w14:paraId="7BB6D1C1" w14:textId="77777777" w:rsidR="001E00E5" w:rsidRDefault="001E00E5">
      <w:pPr>
        <w:rPr>
          <w:rFonts w:hint="eastAsia"/>
        </w:rPr>
      </w:pPr>
      <w:r>
        <w:rPr>
          <w:rFonts w:hint="eastAsia"/>
        </w:rPr>
        <w:t>登山 (Dēngshān)</w:t>
      </w:r>
    </w:p>
    <w:p w14:paraId="3A6906C9" w14:textId="77777777" w:rsidR="001E00E5" w:rsidRDefault="001E00E5">
      <w:pPr>
        <w:rPr>
          <w:rFonts w:hint="eastAsia"/>
        </w:rPr>
      </w:pPr>
      <w:r>
        <w:rPr>
          <w:rFonts w:hint="eastAsia"/>
        </w:rPr>
        <w:t>登山，即dēngshān，是一项挑战自我极限的户外运动。在享受大自然美景的同时，也锻炼了体力和意志力。</w:t>
      </w:r>
    </w:p>
    <w:p w14:paraId="3C57E241" w14:textId="77777777" w:rsidR="001E00E5" w:rsidRDefault="001E00E5">
      <w:pPr>
        <w:rPr>
          <w:rFonts w:hint="eastAsia"/>
        </w:rPr>
      </w:pPr>
    </w:p>
    <w:p w14:paraId="2F1B8F5B" w14:textId="77777777" w:rsidR="001E00E5" w:rsidRDefault="001E00E5">
      <w:pPr>
        <w:rPr>
          <w:rFonts w:hint="eastAsia"/>
        </w:rPr>
      </w:pPr>
    </w:p>
    <w:p w14:paraId="65789E3D" w14:textId="77777777" w:rsidR="001E00E5" w:rsidRDefault="001E00E5">
      <w:pPr>
        <w:rPr>
          <w:rFonts w:hint="eastAsia"/>
        </w:rPr>
      </w:pPr>
      <w:r>
        <w:rPr>
          <w:rFonts w:hint="eastAsia"/>
        </w:rPr>
        <w:t>滑冰 (Huábīng)</w:t>
      </w:r>
    </w:p>
    <w:p w14:paraId="5179B5C4" w14:textId="77777777" w:rsidR="001E00E5" w:rsidRDefault="001E00E5">
      <w:pPr>
        <w:rPr>
          <w:rFonts w:hint="eastAsia"/>
        </w:rPr>
      </w:pPr>
      <w:r>
        <w:rPr>
          <w:rFonts w:hint="eastAsia"/>
        </w:rPr>
        <w:t>滑冰，读huábīng，无论是在冬季户外天然冰场还是全年开放的人造冰场，都能体验到这项运动带来的乐趣和快感。</w:t>
      </w:r>
    </w:p>
    <w:p w14:paraId="1AC0B88B" w14:textId="77777777" w:rsidR="001E00E5" w:rsidRDefault="001E00E5">
      <w:pPr>
        <w:rPr>
          <w:rFonts w:hint="eastAsia"/>
        </w:rPr>
      </w:pPr>
    </w:p>
    <w:p w14:paraId="0389AE80" w14:textId="77777777" w:rsidR="001E00E5" w:rsidRDefault="001E00E5">
      <w:pPr>
        <w:rPr>
          <w:rFonts w:hint="eastAsia"/>
        </w:rPr>
      </w:pPr>
    </w:p>
    <w:p w14:paraId="70D656D1" w14:textId="77777777" w:rsidR="001E00E5" w:rsidRDefault="001E00E5">
      <w:pPr>
        <w:rPr>
          <w:rFonts w:hint="eastAsia"/>
        </w:rPr>
      </w:pPr>
      <w:r>
        <w:rPr>
          <w:rFonts w:hint="eastAsia"/>
        </w:rPr>
        <w:t>跳绳 (Tiàoshéng)</w:t>
      </w:r>
    </w:p>
    <w:p w14:paraId="0B05B76F" w14:textId="77777777" w:rsidR="001E00E5" w:rsidRDefault="001E00E5">
      <w:pPr>
        <w:rPr>
          <w:rFonts w:hint="eastAsia"/>
        </w:rPr>
      </w:pPr>
      <w:r>
        <w:rPr>
          <w:rFonts w:hint="eastAsia"/>
        </w:rPr>
        <w:t>跳绳，拼音tiàoshéng，看似简单的跳跃动作背后隐藏着许多健康益处，比如提高心肺功能和协调性等。</w:t>
      </w:r>
    </w:p>
    <w:p w14:paraId="36FDC62C" w14:textId="77777777" w:rsidR="001E00E5" w:rsidRDefault="001E00E5">
      <w:pPr>
        <w:rPr>
          <w:rFonts w:hint="eastAsia"/>
        </w:rPr>
      </w:pPr>
    </w:p>
    <w:p w14:paraId="1654349F" w14:textId="77777777" w:rsidR="001E00E5" w:rsidRDefault="001E00E5">
      <w:pPr>
        <w:rPr>
          <w:rFonts w:hint="eastAsia"/>
        </w:rPr>
      </w:pPr>
    </w:p>
    <w:p w14:paraId="11F00546" w14:textId="77777777" w:rsidR="001E00E5" w:rsidRDefault="001E00E5">
      <w:pPr>
        <w:rPr>
          <w:rFonts w:hint="eastAsia"/>
        </w:rPr>
      </w:pPr>
      <w:r>
        <w:rPr>
          <w:rFonts w:hint="eastAsia"/>
        </w:rPr>
        <w:t>武术 (Wǔshù)</w:t>
      </w:r>
    </w:p>
    <w:p w14:paraId="67EF524E" w14:textId="77777777" w:rsidR="001E00E5" w:rsidRDefault="001E00E5">
      <w:pPr>
        <w:rPr>
          <w:rFonts w:hint="eastAsia"/>
        </w:rPr>
      </w:pPr>
      <w:r>
        <w:rPr>
          <w:rFonts w:hint="eastAsia"/>
        </w:rPr>
        <w:t>武术，即wǔshù，是中国传统文化的重要组成部分，涵盖了众多流派和技术。练习武术不仅可以强身健体，还有助于培养坚韧不拔的精神。</w:t>
      </w:r>
    </w:p>
    <w:p w14:paraId="12831626" w14:textId="77777777" w:rsidR="001E00E5" w:rsidRDefault="001E00E5">
      <w:pPr>
        <w:rPr>
          <w:rFonts w:hint="eastAsia"/>
        </w:rPr>
      </w:pPr>
    </w:p>
    <w:p w14:paraId="66EE6751" w14:textId="77777777" w:rsidR="001E00E5" w:rsidRDefault="001E00E5">
      <w:pPr>
        <w:rPr>
          <w:rFonts w:hint="eastAsia"/>
        </w:rPr>
      </w:pPr>
    </w:p>
    <w:p w14:paraId="57684E0D" w14:textId="77777777" w:rsidR="001E00E5" w:rsidRDefault="001E00E5">
      <w:pPr>
        <w:rPr>
          <w:rFonts w:hint="eastAsia"/>
        </w:rPr>
      </w:pPr>
      <w:r>
        <w:rPr>
          <w:rFonts w:hint="eastAsia"/>
        </w:rPr>
        <w:t>击剑 (Jījiàn)</w:t>
      </w:r>
    </w:p>
    <w:p w14:paraId="78EF0155" w14:textId="77777777" w:rsidR="001E00E5" w:rsidRDefault="001E00E5">
      <w:pPr>
        <w:rPr>
          <w:rFonts w:hint="eastAsia"/>
        </w:rPr>
      </w:pPr>
      <w:r>
        <w:rPr>
          <w:rFonts w:hint="eastAsia"/>
        </w:rPr>
        <w:t>击剑，读jījiàn，是一项源自欧洲的古老贵族运动，如今已成为现代奥运会正式比赛项目之一。它注重选手的速度、技巧及策略运用。</w:t>
      </w:r>
    </w:p>
    <w:p w14:paraId="6927A89E" w14:textId="77777777" w:rsidR="001E00E5" w:rsidRDefault="001E00E5">
      <w:pPr>
        <w:rPr>
          <w:rFonts w:hint="eastAsia"/>
        </w:rPr>
      </w:pPr>
    </w:p>
    <w:p w14:paraId="13F178EE" w14:textId="77777777" w:rsidR="001E00E5" w:rsidRDefault="001E00E5">
      <w:pPr>
        <w:rPr>
          <w:rFonts w:hint="eastAsia"/>
        </w:rPr>
      </w:pPr>
    </w:p>
    <w:p w14:paraId="1E7538BC" w14:textId="77777777" w:rsidR="001E00E5" w:rsidRDefault="001E00E5">
      <w:pPr>
        <w:rPr>
          <w:rFonts w:hint="eastAsia"/>
        </w:rPr>
      </w:pPr>
      <w:r>
        <w:rPr>
          <w:rFonts w:hint="eastAsia"/>
        </w:rPr>
        <w:t>射箭 (Shèjiàn)</w:t>
      </w:r>
    </w:p>
    <w:p w14:paraId="487581F8" w14:textId="77777777" w:rsidR="001E00E5" w:rsidRDefault="001E00E5">
      <w:pPr>
        <w:rPr>
          <w:rFonts w:hint="eastAsia"/>
        </w:rPr>
      </w:pPr>
      <w:r>
        <w:rPr>
          <w:rFonts w:hint="eastAsia"/>
        </w:rPr>
        <w:t>射箭，拼音shèjiàn，是一项需要高度集中注意力和平稳心态的运动。通过反复训练，射手可以达到精准控制弓箭的目的。</w:t>
      </w:r>
    </w:p>
    <w:p w14:paraId="4D63D5F3" w14:textId="77777777" w:rsidR="001E00E5" w:rsidRDefault="001E00E5">
      <w:pPr>
        <w:rPr>
          <w:rFonts w:hint="eastAsia"/>
        </w:rPr>
      </w:pPr>
    </w:p>
    <w:p w14:paraId="31F6BBF0" w14:textId="77777777" w:rsidR="001E00E5" w:rsidRDefault="001E00E5">
      <w:pPr>
        <w:rPr>
          <w:rFonts w:hint="eastAsia"/>
        </w:rPr>
      </w:pPr>
    </w:p>
    <w:p w14:paraId="21081031" w14:textId="77777777" w:rsidR="001E00E5" w:rsidRDefault="001E00E5">
      <w:pPr>
        <w:rPr>
          <w:rFonts w:hint="eastAsia"/>
        </w:rPr>
      </w:pPr>
      <w:r>
        <w:rPr>
          <w:rFonts w:hint="eastAsia"/>
        </w:rPr>
        <w:t>举重 (Jǔzhòng)</w:t>
      </w:r>
    </w:p>
    <w:p w14:paraId="3712F520" w14:textId="77777777" w:rsidR="001E00E5" w:rsidRDefault="001E00E5">
      <w:pPr>
        <w:rPr>
          <w:rFonts w:hint="eastAsia"/>
        </w:rPr>
      </w:pPr>
      <w:r>
        <w:rPr>
          <w:rFonts w:hint="eastAsia"/>
        </w:rPr>
        <w:t>举重，即jǔzhòng，主要是测试人体最大力量的一项运动。运动员需在严格的规则下完成抓举和挺举两个项目。</w:t>
      </w:r>
    </w:p>
    <w:p w14:paraId="12BE2376" w14:textId="77777777" w:rsidR="001E00E5" w:rsidRDefault="001E00E5">
      <w:pPr>
        <w:rPr>
          <w:rFonts w:hint="eastAsia"/>
        </w:rPr>
      </w:pPr>
    </w:p>
    <w:p w14:paraId="2FA16AAC" w14:textId="77777777" w:rsidR="001E00E5" w:rsidRDefault="001E00E5">
      <w:pPr>
        <w:rPr>
          <w:rFonts w:hint="eastAsia"/>
        </w:rPr>
      </w:pPr>
    </w:p>
    <w:p w14:paraId="57CBFF42" w14:textId="77777777" w:rsidR="001E00E5" w:rsidRDefault="001E00E5">
      <w:pPr>
        <w:rPr>
          <w:rFonts w:hint="eastAsia"/>
        </w:rPr>
      </w:pPr>
      <w:r>
        <w:rPr>
          <w:rFonts w:hint="eastAsia"/>
        </w:rPr>
        <w:t>摔跤 (Shuāijiāo)</w:t>
      </w:r>
    </w:p>
    <w:p w14:paraId="2057E7AA" w14:textId="77777777" w:rsidR="001E00E5" w:rsidRDefault="001E00E5">
      <w:pPr>
        <w:rPr>
          <w:rFonts w:hint="eastAsia"/>
        </w:rPr>
      </w:pPr>
      <w:r>
        <w:rPr>
          <w:rFonts w:hint="eastAsia"/>
        </w:rPr>
        <w:t>摔跤，读shuāijiāo，是一项古老的格斗运动，旨在将对手摔倒在地。它需要强大的体能和精湛的技术。</w:t>
      </w:r>
    </w:p>
    <w:p w14:paraId="4AB5137B" w14:textId="77777777" w:rsidR="001E00E5" w:rsidRDefault="001E00E5">
      <w:pPr>
        <w:rPr>
          <w:rFonts w:hint="eastAsia"/>
        </w:rPr>
      </w:pPr>
    </w:p>
    <w:p w14:paraId="1D418649" w14:textId="77777777" w:rsidR="001E00E5" w:rsidRDefault="001E00E5">
      <w:pPr>
        <w:rPr>
          <w:rFonts w:hint="eastAsia"/>
        </w:rPr>
      </w:pPr>
    </w:p>
    <w:p w14:paraId="4B8E84F1" w14:textId="77777777" w:rsidR="001E00E5" w:rsidRDefault="001E00E5">
      <w:pPr>
        <w:rPr>
          <w:rFonts w:hint="eastAsia"/>
        </w:rPr>
      </w:pPr>
      <w:r>
        <w:rPr>
          <w:rFonts w:hint="eastAsia"/>
        </w:rPr>
        <w:t>攀岩 (Pānyán)</w:t>
      </w:r>
    </w:p>
    <w:p w14:paraId="45D5396A" w14:textId="77777777" w:rsidR="001E00E5" w:rsidRDefault="001E00E5">
      <w:pPr>
        <w:rPr>
          <w:rFonts w:hint="eastAsia"/>
        </w:rPr>
      </w:pPr>
      <w:r>
        <w:rPr>
          <w:rFonts w:hint="eastAsia"/>
        </w:rPr>
        <w:t>攀岩，拼音pānyán，是一项极具挑战性的极限运动。参与者需要利用自己的身体力量和智慧克服自然或人工设置的各种障碍。</w:t>
      </w:r>
    </w:p>
    <w:p w14:paraId="00ABE118" w14:textId="77777777" w:rsidR="001E00E5" w:rsidRDefault="001E00E5">
      <w:pPr>
        <w:rPr>
          <w:rFonts w:hint="eastAsia"/>
        </w:rPr>
      </w:pPr>
    </w:p>
    <w:p w14:paraId="23283991" w14:textId="77777777" w:rsidR="001E00E5" w:rsidRDefault="001E00E5">
      <w:pPr>
        <w:rPr>
          <w:rFonts w:hint="eastAsia"/>
        </w:rPr>
      </w:pPr>
    </w:p>
    <w:p w14:paraId="6B244C34" w14:textId="77777777" w:rsidR="001E00E5" w:rsidRDefault="001E00E5">
      <w:pPr>
        <w:rPr>
          <w:rFonts w:hint="eastAsia"/>
        </w:rPr>
      </w:pPr>
      <w:r>
        <w:rPr>
          <w:rFonts w:hint="eastAsia"/>
        </w:rPr>
        <w:t>高尔夫 (Gāoěrfū)</w:t>
      </w:r>
    </w:p>
    <w:p w14:paraId="2325E5E4" w14:textId="77777777" w:rsidR="001E00E5" w:rsidRDefault="001E00E5">
      <w:pPr>
        <w:rPr>
          <w:rFonts w:hint="eastAsia"/>
        </w:rPr>
      </w:pPr>
      <w:r>
        <w:rPr>
          <w:rFonts w:hint="eastAsia"/>
        </w:rPr>
        <w:t>高尔夫，即gāoěrfū，虽然被认为是一项较为昂贵的运动，但它独特的魅力在于能够让人们在美丽的环境中享受挥杆的乐趣。</w:t>
      </w:r>
    </w:p>
    <w:p w14:paraId="5F748308" w14:textId="77777777" w:rsidR="001E00E5" w:rsidRDefault="001E00E5">
      <w:pPr>
        <w:rPr>
          <w:rFonts w:hint="eastAsia"/>
        </w:rPr>
      </w:pPr>
    </w:p>
    <w:p w14:paraId="3993E42E" w14:textId="77777777" w:rsidR="001E00E5" w:rsidRDefault="001E00E5">
      <w:pPr>
        <w:rPr>
          <w:rFonts w:hint="eastAsia"/>
        </w:rPr>
      </w:pPr>
    </w:p>
    <w:p w14:paraId="7D3813D9" w14:textId="77777777" w:rsidR="001E00E5" w:rsidRDefault="001E00E5">
      <w:pPr>
        <w:rPr>
          <w:rFonts w:hint="eastAsia"/>
        </w:rPr>
      </w:pPr>
      <w:r>
        <w:rPr>
          <w:rFonts w:hint="eastAsia"/>
        </w:rPr>
        <w:t>本文是由每日作文网(2345lzwz.com)为大家创作</w:t>
      </w:r>
    </w:p>
    <w:p w14:paraId="27046EE7" w14:textId="5E9B0C69" w:rsidR="00950183" w:rsidRDefault="00950183"/>
    <w:sectPr w:rsidR="00950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83"/>
    <w:rsid w:val="001E00E5"/>
    <w:rsid w:val="00317C12"/>
    <w:rsid w:val="00950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D39CA-7E28-4FF0-A09E-CF8B4746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183"/>
    <w:rPr>
      <w:rFonts w:cstheme="majorBidi"/>
      <w:color w:val="2F5496" w:themeColor="accent1" w:themeShade="BF"/>
      <w:sz w:val="28"/>
      <w:szCs w:val="28"/>
    </w:rPr>
  </w:style>
  <w:style w:type="character" w:customStyle="1" w:styleId="50">
    <w:name w:val="标题 5 字符"/>
    <w:basedOn w:val="a0"/>
    <w:link w:val="5"/>
    <w:uiPriority w:val="9"/>
    <w:semiHidden/>
    <w:rsid w:val="00950183"/>
    <w:rPr>
      <w:rFonts w:cstheme="majorBidi"/>
      <w:color w:val="2F5496" w:themeColor="accent1" w:themeShade="BF"/>
      <w:sz w:val="24"/>
    </w:rPr>
  </w:style>
  <w:style w:type="character" w:customStyle="1" w:styleId="60">
    <w:name w:val="标题 6 字符"/>
    <w:basedOn w:val="a0"/>
    <w:link w:val="6"/>
    <w:uiPriority w:val="9"/>
    <w:semiHidden/>
    <w:rsid w:val="00950183"/>
    <w:rPr>
      <w:rFonts w:cstheme="majorBidi"/>
      <w:b/>
      <w:bCs/>
      <w:color w:val="2F5496" w:themeColor="accent1" w:themeShade="BF"/>
    </w:rPr>
  </w:style>
  <w:style w:type="character" w:customStyle="1" w:styleId="70">
    <w:name w:val="标题 7 字符"/>
    <w:basedOn w:val="a0"/>
    <w:link w:val="7"/>
    <w:uiPriority w:val="9"/>
    <w:semiHidden/>
    <w:rsid w:val="00950183"/>
    <w:rPr>
      <w:rFonts w:cstheme="majorBidi"/>
      <w:b/>
      <w:bCs/>
      <w:color w:val="595959" w:themeColor="text1" w:themeTint="A6"/>
    </w:rPr>
  </w:style>
  <w:style w:type="character" w:customStyle="1" w:styleId="80">
    <w:name w:val="标题 8 字符"/>
    <w:basedOn w:val="a0"/>
    <w:link w:val="8"/>
    <w:uiPriority w:val="9"/>
    <w:semiHidden/>
    <w:rsid w:val="00950183"/>
    <w:rPr>
      <w:rFonts w:cstheme="majorBidi"/>
      <w:color w:val="595959" w:themeColor="text1" w:themeTint="A6"/>
    </w:rPr>
  </w:style>
  <w:style w:type="character" w:customStyle="1" w:styleId="90">
    <w:name w:val="标题 9 字符"/>
    <w:basedOn w:val="a0"/>
    <w:link w:val="9"/>
    <w:uiPriority w:val="9"/>
    <w:semiHidden/>
    <w:rsid w:val="00950183"/>
    <w:rPr>
      <w:rFonts w:eastAsiaTheme="majorEastAsia" w:cstheme="majorBidi"/>
      <w:color w:val="595959" w:themeColor="text1" w:themeTint="A6"/>
    </w:rPr>
  </w:style>
  <w:style w:type="paragraph" w:styleId="a3">
    <w:name w:val="Title"/>
    <w:basedOn w:val="a"/>
    <w:next w:val="a"/>
    <w:link w:val="a4"/>
    <w:uiPriority w:val="10"/>
    <w:qFormat/>
    <w:rsid w:val="00950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183"/>
    <w:pPr>
      <w:spacing w:before="160"/>
      <w:jc w:val="center"/>
    </w:pPr>
    <w:rPr>
      <w:i/>
      <w:iCs/>
      <w:color w:val="404040" w:themeColor="text1" w:themeTint="BF"/>
    </w:rPr>
  </w:style>
  <w:style w:type="character" w:customStyle="1" w:styleId="a8">
    <w:name w:val="引用 字符"/>
    <w:basedOn w:val="a0"/>
    <w:link w:val="a7"/>
    <w:uiPriority w:val="29"/>
    <w:rsid w:val="00950183"/>
    <w:rPr>
      <w:i/>
      <w:iCs/>
      <w:color w:val="404040" w:themeColor="text1" w:themeTint="BF"/>
    </w:rPr>
  </w:style>
  <w:style w:type="paragraph" w:styleId="a9">
    <w:name w:val="List Paragraph"/>
    <w:basedOn w:val="a"/>
    <w:uiPriority w:val="34"/>
    <w:qFormat/>
    <w:rsid w:val="00950183"/>
    <w:pPr>
      <w:ind w:left="720"/>
      <w:contextualSpacing/>
    </w:pPr>
  </w:style>
  <w:style w:type="character" w:styleId="aa">
    <w:name w:val="Intense Emphasis"/>
    <w:basedOn w:val="a0"/>
    <w:uiPriority w:val="21"/>
    <w:qFormat/>
    <w:rsid w:val="00950183"/>
    <w:rPr>
      <w:i/>
      <w:iCs/>
      <w:color w:val="2F5496" w:themeColor="accent1" w:themeShade="BF"/>
    </w:rPr>
  </w:style>
  <w:style w:type="paragraph" w:styleId="ab">
    <w:name w:val="Intense Quote"/>
    <w:basedOn w:val="a"/>
    <w:next w:val="a"/>
    <w:link w:val="ac"/>
    <w:uiPriority w:val="30"/>
    <w:qFormat/>
    <w:rsid w:val="00950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183"/>
    <w:rPr>
      <w:i/>
      <w:iCs/>
      <w:color w:val="2F5496" w:themeColor="accent1" w:themeShade="BF"/>
    </w:rPr>
  </w:style>
  <w:style w:type="character" w:styleId="ad">
    <w:name w:val="Intense Reference"/>
    <w:basedOn w:val="a0"/>
    <w:uiPriority w:val="32"/>
    <w:qFormat/>
    <w:rsid w:val="00950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