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CAE15" w14:textId="77777777" w:rsidR="00384752" w:rsidRDefault="00384752">
      <w:pPr>
        <w:rPr>
          <w:rFonts w:hint="eastAsia"/>
        </w:rPr>
      </w:pPr>
    </w:p>
    <w:p w14:paraId="3DF56D82" w14:textId="77777777" w:rsidR="00384752" w:rsidRDefault="00384752">
      <w:pPr>
        <w:rPr>
          <w:rFonts w:hint="eastAsia"/>
        </w:rPr>
      </w:pPr>
      <w:r>
        <w:rPr>
          <w:rFonts w:hint="eastAsia"/>
        </w:rPr>
        <w:t>俯卧撑的拼音正确写法</w:t>
      </w:r>
    </w:p>
    <w:p w14:paraId="6B8F5FBE" w14:textId="77777777" w:rsidR="00384752" w:rsidRDefault="00384752">
      <w:pPr>
        <w:rPr>
          <w:rFonts w:hint="eastAsia"/>
        </w:rPr>
      </w:pPr>
      <w:r>
        <w:rPr>
          <w:rFonts w:hint="eastAsia"/>
        </w:rPr>
        <w:t>俯卧撑，作为一种简单而有效的身体锻炼方式，广泛受到健身爱好者的喜爱。但是，在提及这一运动时，很多人可能会对它的拼音写法感到困惑。正确的拼音是“fǔ wò chēng”。其中，“fǔ”代表了身体向前倾的姿态，“wò”表达了身体平躺下伏的状态，而“chēng”则是支撑的意思。这三个字的组合生动形象地描述了做俯卧撑时的动作状态。</w:t>
      </w:r>
    </w:p>
    <w:p w14:paraId="4E13575A" w14:textId="77777777" w:rsidR="00384752" w:rsidRDefault="00384752">
      <w:pPr>
        <w:rPr>
          <w:rFonts w:hint="eastAsia"/>
        </w:rPr>
      </w:pPr>
    </w:p>
    <w:p w14:paraId="5B62151C" w14:textId="77777777" w:rsidR="00384752" w:rsidRDefault="00384752">
      <w:pPr>
        <w:rPr>
          <w:rFonts w:hint="eastAsia"/>
        </w:rPr>
      </w:pPr>
    </w:p>
    <w:p w14:paraId="4FF3F672" w14:textId="77777777" w:rsidR="00384752" w:rsidRDefault="00384752">
      <w:pPr>
        <w:rPr>
          <w:rFonts w:hint="eastAsia"/>
        </w:rPr>
      </w:pPr>
      <w:r>
        <w:rPr>
          <w:rFonts w:hint="eastAsia"/>
        </w:rPr>
        <w:t>俯卧撑的历史背景与普及</w:t>
      </w:r>
    </w:p>
    <w:p w14:paraId="252D8353" w14:textId="77777777" w:rsidR="00384752" w:rsidRDefault="00384752">
      <w:pPr>
        <w:rPr>
          <w:rFonts w:hint="eastAsia"/>
        </w:rPr>
      </w:pPr>
      <w:r>
        <w:rPr>
          <w:rFonts w:hint="eastAsia"/>
        </w:rPr>
        <w:t>虽然关于俯卧撑的确切起源没有详细的记录，但这种锻炼形式已经被全球各地的人们所熟知和采用。它不仅是一种无需特殊设备就能进行的力量训练方法，而且能够有效地增强上半身的力量，特别是胸部、肩部、三头肌以及核心部位的肌肉。随着健康意识的提高，越来越多的人开始重视通过各种形式的身体活动来保持身体健康，俯卧撑因其简便性和高效性成为了许多家庭锻炼计划中的重要组成部分。</w:t>
      </w:r>
    </w:p>
    <w:p w14:paraId="37F98C7F" w14:textId="77777777" w:rsidR="00384752" w:rsidRDefault="00384752">
      <w:pPr>
        <w:rPr>
          <w:rFonts w:hint="eastAsia"/>
        </w:rPr>
      </w:pPr>
    </w:p>
    <w:p w14:paraId="509DFDDA" w14:textId="77777777" w:rsidR="00384752" w:rsidRDefault="00384752">
      <w:pPr>
        <w:rPr>
          <w:rFonts w:hint="eastAsia"/>
        </w:rPr>
      </w:pPr>
    </w:p>
    <w:p w14:paraId="6E38ABCD" w14:textId="77777777" w:rsidR="00384752" w:rsidRDefault="00384752">
      <w:pPr>
        <w:rPr>
          <w:rFonts w:hint="eastAsia"/>
        </w:rPr>
      </w:pPr>
      <w:r>
        <w:rPr>
          <w:rFonts w:hint="eastAsia"/>
        </w:rPr>
        <w:t>如何正确执行俯卧撑</w:t>
      </w:r>
    </w:p>
    <w:p w14:paraId="0FEFF7EC" w14:textId="77777777" w:rsidR="00384752" w:rsidRDefault="00384752">
      <w:pPr>
        <w:rPr>
          <w:rFonts w:hint="eastAsia"/>
        </w:rPr>
      </w:pPr>
      <w:r>
        <w:rPr>
          <w:rFonts w:hint="eastAsia"/>
        </w:rPr>
        <w:t>为了确保安全并达到最佳效果，了解如何正确执行俯卧撑非常重要。你需要进入起始位置：面朝下躺在地上，双手放在肩膀两侧，手指指向前方。用手臂力量将身体抬起，直到双臂伸直，同时保持身体从头部到脚踝成一条直线。下降时，控制速度，慢慢降低身体，直到胸部接近地面。再次用臂力推起身体回到起始位置。整个过程中，核心肌群应保持紧绷，以保护脊椎。</w:t>
      </w:r>
    </w:p>
    <w:p w14:paraId="178F5A5B" w14:textId="77777777" w:rsidR="00384752" w:rsidRDefault="00384752">
      <w:pPr>
        <w:rPr>
          <w:rFonts w:hint="eastAsia"/>
        </w:rPr>
      </w:pPr>
    </w:p>
    <w:p w14:paraId="59536BF9" w14:textId="77777777" w:rsidR="00384752" w:rsidRDefault="00384752">
      <w:pPr>
        <w:rPr>
          <w:rFonts w:hint="eastAsia"/>
        </w:rPr>
      </w:pPr>
    </w:p>
    <w:p w14:paraId="7CF16FEF" w14:textId="77777777" w:rsidR="00384752" w:rsidRDefault="00384752">
      <w:pPr>
        <w:rPr>
          <w:rFonts w:hint="eastAsia"/>
        </w:rPr>
      </w:pPr>
      <w:r>
        <w:rPr>
          <w:rFonts w:hint="eastAsia"/>
        </w:rPr>
        <w:t>不同变种及其益处</w:t>
      </w:r>
    </w:p>
    <w:p w14:paraId="60DD9A1F" w14:textId="77777777" w:rsidR="00384752" w:rsidRDefault="00384752">
      <w:pPr>
        <w:rPr>
          <w:rFonts w:hint="eastAsia"/>
        </w:rPr>
      </w:pPr>
      <w:r>
        <w:rPr>
          <w:rFonts w:hint="eastAsia"/>
        </w:rPr>
        <w:t>除了标准的俯卧撑之外，还有多种变体可以增加锻炼的乐趣和挑战性。例如，宽距俯卧撑主要锻炼胸肌；窄距俯卧撑则更注重于三头肌的发展；单脚俯卧撑可以提高平衡能力；而爆发力俯卧撑（clap push-up）有助于发展快速肌肉力量。每一种变体都有其独特之处，适合不同的健身目标和个人偏好。</w:t>
      </w:r>
    </w:p>
    <w:p w14:paraId="196E532E" w14:textId="77777777" w:rsidR="00384752" w:rsidRDefault="00384752">
      <w:pPr>
        <w:rPr>
          <w:rFonts w:hint="eastAsia"/>
        </w:rPr>
      </w:pPr>
    </w:p>
    <w:p w14:paraId="312CCBAC" w14:textId="77777777" w:rsidR="00384752" w:rsidRDefault="00384752">
      <w:pPr>
        <w:rPr>
          <w:rFonts w:hint="eastAsia"/>
        </w:rPr>
      </w:pPr>
    </w:p>
    <w:p w14:paraId="54A9FED1" w14:textId="77777777" w:rsidR="00384752" w:rsidRDefault="00384752">
      <w:pPr>
        <w:rPr>
          <w:rFonts w:hint="eastAsia"/>
        </w:rPr>
      </w:pPr>
      <w:r>
        <w:rPr>
          <w:rFonts w:hint="eastAsia"/>
        </w:rPr>
        <w:t>最后的总结</w:t>
      </w:r>
    </w:p>
    <w:p w14:paraId="02816D4C" w14:textId="77777777" w:rsidR="00384752" w:rsidRDefault="00384752">
      <w:pPr>
        <w:rPr>
          <w:rFonts w:hint="eastAsia"/>
        </w:rPr>
      </w:pPr>
      <w:r>
        <w:rPr>
          <w:rFonts w:hint="eastAsia"/>
        </w:rPr>
        <w:t>掌握“fǔ wò chēng”的正确拼音写法不仅仅是一个语言学习的过程，更是对这项经典健身动作深入了解的一部分。无论你是刚开始接触健身的新手，还是希望进一步提升自己体能水平的资深爱好者，俯卧撑都是一项值得纳入日常锻炼计划的重要活动。通过持续练习和探索不同的变体，你不仅能增强体力，还能享受健身带来的乐趣。</w:t>
      </w:r>
    </w:p>
    <w:p w14:paraId="5C01E84E" w14:textId="77777777" w:rsidR="00384752" w:rsidRDefault="00384752">
      <w:pPr>
        <w:rPr>
          <w:rFonts w:hint="eastAsia"/>
        </w:rPr>
      </w:pPr>
    </w:p>
    <w:p w14:paraId="595FCA8E" w14:textId="77777777" w:rsidR="00384752" w:rsidRDefault="00384752">
      <w:pPr>
        <w:rPr>
          <w:rFonts w:hint="eastAsia"/>
        </w:rPr>
      </w:pPr>
    </w:p>
    <w:p w14:paraId="24FF78E5" w14:textId="77777777" w:rsidR="00384752" w:rsidRDefault="00384752">
      <w:pPr>
        <w:rPr>
          <w:rFonts w:hint="eastAsia"/>
        </w:rPr>
      </w:pPr>
      <w:r>
        <w:rPr>
          <w:rFonts w:hint="eastAsia"/>
        </w:rPr>
        <w:t>本文是由每日作文网(2345lzwz.com)为大家创作</w:t>
      </w:r>
    </w:p>
    <w:p w14:paraId="0DD33F8C" w14:textId="4AEA9914" w:rsidR="0058399D" w:rsidRDefault="0058399D"/>
    <w:sectPr w:rsidR="005839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9D"/>
    <w:rsid w:val="00317C12"/>
    <w:rsid w:val="00384752"/>
    <w:rsid w:val="00583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22424-FF32-47FA-BCDA-F40AED35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9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9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9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9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9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9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9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9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9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9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9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9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99D"/>
    <w:rPr>
      <w:rFonts w:cstheme="majorBidi"/>
      <w:color w:val="2F5496" w:themeColor="accent1" w:themeShade="BF"/>
      <w:sz w:val="28"/>
      <w:szCs w:val="28"/>
    </w:rPr>
  </w:style>
  <w:style w:type="character" w:customStyle="1" w:styleId="50">
    <w:name w:val="标题 5 字符"/>
    <w:basedOn w:val="a0"/>
    <w:link w:val="5"/>
    <w:uiPriority w:val="9"/>
    <w:semiHidden/>
    <w:rsid w:val="0058399D"/>
    <w:rPr>
      <w:rFonts w:cstheme="majorBidi"/>
      <w:color w:val="2F5496" w:themeColor="accent1" w:themeShade="BF"/>
      <w:sz w:val="24"/>
    </w:rPr>
  </w:style>
  <w:style w:type="character" w:customStyle="1" w:styleId="60">
    <w:name w:val="标题 6 字符"/>
    <w:basedOn w:val="a0"/>
    <w:link w:val="6"/>
    <w:uiPriority w:val="9"/>
    <w:semiHidden/>
    <w:rsid w:val="0058399D"/>
    <w:rPr>
      <w:rFonts w:cstheme="majorBidi"/>
      <w:b/>
      <w:bCs/>
      <w:color w:val="2F5496" w:themeColor="accent1" w:themeShade="BF"/>
    </w:rPr>
  </w:style>
  <w:style w:type="character" w:customStyle="1" w:styleId="70">
    <w:name w:val="标题 7 字符"/>
    <w:basedOn w:val="a0"/>
    <w:link w:val="7"/>
    <w:uiPriority w:val="9"/>
    <w:semiHidden/>
    <w:rsid w:val="0058399D"/>
    <w:rPr>
      <w:rFonts w:cstheme="majorBidi"/>
      <w:b/>
      <w:bCs/>
      <w:color w:val="595959" w:themeColor="text1" w:themeTint="A6"/>
    </w:rPr>
  </w:style>
  <w:style w:type="character" w:customStyle="1" w:styleId="80">
    <w:name w:val="标题 8 字符"/>
    <w:basedOn w:val="a0"/>
    <w:link w:val="8"/>
    <w:uiPriority w:val="9"/>
    <w:semiHidden/>
    <w:rsid w:val="0058399D"/>
    <w:rPr>
      <w:rFonts w:cstheme="majorBidi"/>
      <w:color w:val="595959" w:themeColor="text1" w:themeTint="A6"/>
    </w:rPr>
  </w:style>
  <w:style w:type="character" w:customStyle="1" w:styleId="90">
    <w:name w:val="标题 9 字符"/>
    <w:basedOn w:val="a0"/>
    <w:link w:val="9"/>
    <w:uiPriority w:val="9"/>
    <w:semiHidden/>
    <w:rsid w:val="0058399D"/>
    <w:rPr>
      <w:rFonts w:eastAsiaTheme="majorEastAsia" w:cstheme="majorBidi"/>
      <w:color w:val="595959" w:themeColor="text1" w:themeTint="A6"/>
    </w:rPr>
  </w:style>
  <w:style w:type="paragraph" w:styleId="a3">
    <w:name w:val="Title"/>
    <w:basedOn w:val="a"/>
    <w:next w:val="a"/>
    <w:link w:val="a4"/>
    <w:uiPriority w:val="10"/>
    <w:qFormat/>
    <w:rsid w:val="005839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9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9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9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99D"/>
    <w:pPr>
      <w:spacing w:before="160"/>
      <w:jc w:val="center"/>
    </w:pPr>
    <w:rPr>
      <w:i/>
      <w:iCs/>
      <w:color w:val="404040" w:themeColor="text1" w:themeTint="BF"/>
    </w:rPr>
  </w:style>
  <w:style w:type="character" w:customStyle="1" w:styleId="a8">
    <w:name w:val="引用 字符"/>
    <w:basedOn w:val="a0"/>
    <w:link w:val="a7"/>
    <w:uiPriority w:val="29"/>
    <w:rsid w:val="0058399D"/>
    <w:rPr>
      <w:i/>
      <w:iCs/>
      <w:color w:val="404040" w:themeColor="text1" w:themeTint="BF"/>
    </w:rPr>
  </w:style>
  <w:style w:type="paragraph" w:styleId="a9">
    <w:name w:val="List Paragraph"/>
    <w:basedOn w:val="a"/>
    <w:uiPriority w:val="34"/>
    <w:qFormat/>
    <w:rsid w:val="0058399D"/>
    <w:pPr>
      <w:ind w:left="720"/>
      <w:contextualSpacing/>
    </w:pPr>
  </w:style>
  <w:style w:type="character" w:styleId="aa">
    <w:name w:val="Intense Emphasis"/>
    <w:basedOn w:val="a0"/>
    <w:uiPriority w:val="21"/>
    <w:qFormat/>
    <w:rsid w:val="0058399D"/>
    <w:rPr>
      <w:i/>
      <w:iCs/>
      <w:color w:val="2F5496" w:themeColor="accent1" w:themeShade="BF"/>
    </w:rPr>
  </w:style>
  <w:style w:type="paragraph" w:styleId="ab">
    <w:name w:val="Intense Quote"/>
    <w:basedOn w:val="a"/>
    <w:next w:val="a"/>
    <w:link w:val="ac"/>
    <w:uiPriority w:val="30"/>
    <w:qFormat/>
    <w:rsid w:val="005839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99D"/>
    <w:rPr>
      <w:i/>
      <w:iCs/>
      <w:color w:val="2F5496" w:themeColor="accent1" w:themeShade="BF"/>
    </w:rPr>
  </w:style>
  <w:style w:type="character" w:styleId="ad">
    <w:name w:val="Intense Reference"/>
    <w:basedOn w:val="a0"/>
    <w:uiPriority w:val="32"/>
    <w:qFormat/>
    <w:rsid w:val="005839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