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55D23" w14:textId="77777777" w:rsidR="00C528AF" w:rsidRDefault="00C528AF">
      <w:pPr>
        <w:rPr>
          <w:rFonts w:hint="eastAsia"/>
        </w:rPr>
      </w:pPr>
    </w:p>
    <w:p w14:paraId="6DCFA69B" w14:textId="77777777" w:rsidR="00C528AF" w:rsidRDefault="00C528AF">
      <w:pPr>
        <w:rPr>
          <w:rFonts w:hint="eastAsia"/>
        </w:rPr>
      </w:pPr>
      <w:r>
        <w:rPr>
          <w:rFonts w:hint="eastAsia"/>
        </w:rPr>
        <w:t>典礼的拼音怎么写</w:t>
      </w:r>
    </w:p>
    <w:p w14:paraId="376E8A4C" w14:textId="77777777" w:rsidR="00C528AF" w:rsidRDefault="00C528AF">
      <w:pPr>
        <w:rPr>
          <w:rFonts w:hint="eastAsia"/>
        </w:rPr>
      </w:pPr>
      <w:r>
        <w:rPr>
          <w:rFonts w:hint="eastAsia"/>
        </w:rPr>
        <w:t>典礼，在汉语中，指的是庆祝或纪念某种特殊事件、成就或节日的一种正式仪式。其拼音写作“diǎn lǐ”。其中，“典”字的拼音为“diǎn”，意指规范、标准或是重要的书籍；而“礼”字的拼音是“lǐ”，表示礼貌、礼仪和规矩。这两个汉字组合在一起，即“diǎn lǐ”，寓意着按照一定的规范和礼仪举行的活动。</w:t>
      </w:r>
    </w:p>
    <w:p w14:paraId="20341828" w14:textId="77777777" w:rsidR="00C528AF" w:rsidRDefault="00C528AF">
      <w:pPr>
        <w:rPr>
          <w:rFonts w:hint="eastAsia"/>
        </w:rPr>
      </w:pPr>
    </w:p>
    <w:p w14:paraId="5DB1C298" w14:textId="77777777" w:rsidR="00C528AF" w:rsidRDefault="00C528AF">
      <w:pPr>
        <w:rPr>
          <w:rFonts w:hint="eastAsia"/>
        </w:rPr>
      </w:pPr>
    </w:p>
    <w:p w14:paraId="50608A31" w14:textId="77777777" w:rsidR="00C528AF" w:rsidRDefault="00C528AF">
      <w:pPr>
        <w:rPr>
          <w:rFonts w:hint="eastAsia"/>
        </w:rPr>
      </w:pPr>
      <w:r>
        <w:rPr>
          <w:rFonts w:hint="eastAsia"/>
        </w:rPr>
        <w:t>典礼的重要性及其文化背景</w:t>
      </w:r>
    </w:p>
    <w:p w14:paraId="1F9F3FD1" w14:textId="77777777" w:rsidR="00C528AF" w:rsidRDefault="00C528AF">
      <w:pPr>
        <w:rPr>
          <w:rFonts w:hint="eastAsia"/>
        </w:rPr>
      </w:pPr>
      <w:r>
        <w:rPr>
          <w:rFonts w:hint="eastAsia"/>
        </w:rPr>
        <w:t>典礼在中国乃至世界各民族的文化中都占据着极其重要的地位。它不仅是对特定事件的认可和庆祝，也是传承文化、增强集体归属感的重要方式之一。例如，婚礼是一种庆祝两个人结合的典礼，通过这一仪式，新人不仅向亲朋好友宣布他们的结合，还通过传统习俗的执行，象征性地表达了对未来生活的期望和承诺。开学典礼、毕业典礼等教育领域的典礼，则是为了激励学生追求知识、尊重学术，同时也是对他们所取得成就的认可。</w:t>
      </w:r>
    </w:p>
    <w:p w14:paraId="6D34DD1E" w14:textId="77777777" w:rsidR="00C528AF" w:rsidRDefault="00C528AF">
      <w:pPr>
        <w:rPr>
          <w:rFonts w:hint="eastAsia"/>
        </w:rPr>
      </w:pPr>
    </w:p>
    <w:p w14:paraId="2EDCC2A1" w14:textId="77777777" w:rsidR="00C528AF" w:rsidRDefault="00C528AF">
      <w:pPr>
        <w:rPr>
          <w:rFonts w:hint="eastAsia"/>
        </w:rPr>
      </w:pPr>
    </w:p>
    <w:p w14:paraId="76EB0670" w14:textId="77777777" w:rsidR="00C528AF" w:rsidRDefault="00C528AF">
      <w:pPr>
        <w:rPr>
          <w:rFonts w:hint="eastAsia"/>
        </w:rPr>
      </w:pPr>
      <w:r>
        <w:rPr>
          <w:rFonts w:hint="eastAsia"/>
        </w:rPr>
        <w:t>现代典礼的特点与发展</w:t>
      </w:r>
    </w:p>
    <w:p w14:paraId="1A0F0B1D" w14:textId="77777777" w:rsidR="00C528AF" w:rsidRDefault="00C528AF">
      <w:pPr>
        <w:rPr>
          <w:rFonts w:hint="eastAsia"/>
        </w:rPr>
      </w:pPr>
      <w:r>
        <w:rPr>
          <w:rFonts w:hint="eastAsia"/>
        </w:rPr>
        <w:t>随着时代的发展和社会的进步，现代典礼的形式与内容也在不断地发生变化。传统的典礼通常遵循固定的程序和仪式，强调庄重和严肃；而在现代社会，除了保持这些核心价值外，典礼也更加注重参与者的体验和个人表达。比如，一些公司年会或者产品发布会，虽然它们本质上也是一种典礼，但更加强调创新、互动性和娱乐性。这种变化反映了社会对个性化和多样性的追求，同时也体现了人们在快节奏生活中寻找放松和快乐的需求。</w:t>
      </w:r>
    </w:p>
    <w:p w14:paraId="4095E580" w14:textId="77777777" w:rsidR="00C528AF" w:rsidRDefault="00C528AF">
      <w:pPr>
        <w:rPr>
          <w:rFonts w:hint="eastAsia"/>
        </w:rPr>
      </w:pPr>
    </w:p>
    <w:p w14:paraId="70D41A1A" w14:textId="77777777" w:rsidR="00C528AF" w:rsidRDefault="00C528AF">
      <w:pPr>
        <w:rPr>
          <w:rFonts w:hint="eastAsia"/>
        </w:rPr>
      </w:pPr>
    </w:p>
    <w:p w14:paraId="06E182F8" w14:textId="77777777" w:rsidR="00C528AF" w:rsidRDefault="00C528AF">
      <w:pPr>
        <w:rPr>
          <w:rFonts w:hint="eastAsia"/>
        </w:rPr>
      </w:pPr>
      <w:r>
        <w:rPr>
          <w:rFonts w:hint="eastAsia"/>
        </w:rPr>
        <w:t>如何正确书写和使用“典礼”的拼音</w:t>
      </w:r>
    </w:p>
    <w:p w14:paraId="09079636" w14:textId="77777777" w:rsidR="00C528AF" w:rsidRDefault="00C528AF">
      <w:pPr>
        <w:rPr>
          <w:rFonts w:hint="eastAsia"/>
        </w:rPr>
      </w:pPr>
      <w:r>
        <w:rPr>
          <w:rFonts w:hint="eastAsia"/>
        </w:rPr>
        <w:t>正确书写和使用“典礼”的拼音对于学习汉语的人来说非常重要。要注意声调的准确发音：“diǎn”是第三声，发音时声音先降后升；“lǐ”同样是第三声，但在实际对话中，当两个三声相连时，第一个三声变为第二声（阳平），所以发音上应调整为“dián lí”。在书面语中，正确拼写出“diǎn lǐ”，有助于提高语言表达的准确性，尤其是在撰写有关文化交流、历史研究的文章时，正确的拼音使用显得尤为重要。</w:t>
      </w:r>
    </w:p>
    <w:p w14:paraId="2073466A" w14:textId="77777777" w:rsidR="00C528AF" w:rsidRDefault="00C528AF">
      <w:pPr>
        <w:rPr>
          <w:rFonts w:hint="eastAsia"/>
        </w:rPr>
      </w:pPr>
    </w:p>
    <w:p w14:paraId="0283BBFC" w14:textId="77777777" w:rsidR="00C528AF" w:rsidRDefault="00C528AF">
      <w:pPr>
        <w:rPr>
          <w:rFonts w:hint="eastAsia"/>
        </w:rPr>
      </w:pPr>
    </w:p>
    <w:p w14:paraId="3805C2CF" w14:textId="77777777" w:rsidR="00C528AF" w:rsidRDefault="00C528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553457" w14:textId="12CF5BE9" w:rsidR="008D3C2F" w:rsidRDefault="008D3C2F"/>
    <w:sectPr w:rsidR="008D3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2F"/>
    <w:rsid w:val="00317C12"/>
    <w:rsid w:val="008D3C2F"/>
    <w:rsid w:val="00C5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1776D-90FB-4FBD-995C-44A96D11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