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F346" w14:textId="77777777" w:rsidR="00D84563" w:rsidRDefault="00D84563">
      <w:pPr>
        <w:rPr>
          <w:rFonts w:hint="eastAsia"/>
        </w:rPr>
      </w:pPr>
      <w:r>
        <w:rPr>
          <w:rFonts w:hint="eastAsia"/>
        </w:rPr>
        <w:t>dié xuě rén：冬日里的温暖记忆</w:t>
      </w:r>
    </w:p>
    <w:p w14:paraId="0B51675F" w14:textId="77777777" w:rsidR="00D84563" w:rsidRDefault="00D84563">
      <w:pPr>
        <w:rPr>
          <w:rFonts w:hint="eastAsia"/>
        </w:rPr>
      </w:pPr>
    </w:p>
    <w:p w14:paraId="47A41681" w14:textId="77777777" w:rsidR="00D84563" w:rsidRDefault="00D84563">
      <w:pPr>
        <w:rPr>
          <w:rFonts w:hint="eastAsia"/>
        </w:rPr>
      </w:pPr>
      <w:r>
        <w:rPr>
          <w:rFonts w:hint="eastAsia"/>
        </w:rPr>
        <w:t>在寒冷的冬季，当雪花纷纷扬扬地飘落下来，覆盖了大地，世界仿佛披上了一层洁白的纱衣。这时，许多人会选择走出家门，与家人或朋友一起享受这难得的雪景。而其中最受欢迎的活动之一，便是叠雪人（dié xuě rén）。这项简单却充满乐趣的传统游戏，不仅承载着无数人的童年回忆，更是一种人与自然亲密接触的方式。</w:t>
      </w:r>
    </w:p>
    <w:p w14:paraId="0D0D0C8E" w14:textId="77777777" w:rsidR="00D84563" w:rsidRDefault="00D84563">
      <w:pPr>
        <w:rPr>
          <w:rFonts w:hint="eastAsia"/>
        </w:rPr>
      </w:pPr>
    </w:p>
    <w:p w14:paraId="5695D48D" w14:textId="77777777" w:rsidR="00D84563" w:rsidRDefault="00D84563">
      <w:pPr>
        <w:rPr>
          <w:rFonts w:hint="eastAsia"/>
        </w:rPr>
      </w:pPr>
    </w:p>
    <w:p w14:paraId="4AE16BAB" w14:textId="77777777" w:rsidR="00D84563" w:rsidRDefault="00D84563">
      <w:pPr>
        <w:rPr>
          <w:rFonts w:hint="eastAsia"/>
        </w:rPr>
      </w:pPr>
      <w:r>
        <w:rPr>
          <w:rFonts w:hint="eastAsia"/>
        </w:rPr>
        <w:t>dié xuě rén的历史渊源</w:t>
      </w:r>
    </w:p>
    <w:p w14:paraId="3AB32051" w14:textId="77777777" w:rsidR="00D84563" w:rsidRDefault="00D84563">
      <w:pPr>
        <w:rPr>
          <w:rFonts w:hint="eastAsia"/>
        </w:rPr>
      </w:pPr>
    </w:p>
    <w:p w14:paraId="7F7FA8B8" w14:textId="77777777" w:rsidR="00D84563" w:rsidRDefault="00D84563">
      <w:pPr>
        <w:rPr>
          <w:rFonts w:hint="eastAsia"/>
        </w:rPr>
      </w:pPr>
      <w:r>
        <w:rPr>
          <w:rFonts w:hint="eastAsia"/>
        </w:rPr>
        <w:t>叠雪人作为一种民间娱乐活动，其历史可以追溯到很早以前。虽然没有确切的文字记载，但根据考古学家的研究，在古代的一些绘画和文献中，已经能看到类似雪人形象的描述。在中国北方地区，由于降雪频繁，人们利用雪堆创造出各种形态的艺术作品，雪人便是其中之一。它不仅是孩子们嬉戏玩耍的对象，还常常被赋予吉祥如意的象征意义。</w:t>
      </w:r>
    </w:p>
    <w:p w14:paraId="2F34A074" w14:textId="77777777" w:rsidR="00D84563" w:rsidRDefault="00D84563">
      <w:pPr>
        <w:rPr>
          <w:rFonts w:hint="eastAsia"/>
        </w:rPr>
      </w:pPr>
    </w:p>
    <w:p w14:paraId="38AFC868" w14:textId="77777777" w:rsidR="00D84563" w:rsidRDefault="00D84563">
      <w:pPr>
        <w:rPr>
          <w:rFonts w:hint="eastAsia"/>
        </w:rPr>
      </w:pPr>
    </w:p>
    <w:p w14:paraId="29C50CCB" w14:textId="77777777" w:rsidR="00D84563" w:rsidRDefault="00D84563">
      <w:pPr>
        <w:rPr>
          <w:rFonts w:hint="eastAsia"/>
        </w:rPr>
      </w:pPr>
      <w:r>
        <w:rPr>
          <w:rFonts w:hint="eastAsia"/>
        </w:rPr>
        <w:t>dié xuě rén的基本步骤</w:t>
      </w:r>
    </w:p>
    <w:p w14:paraId="1EB77429" w14:textId="77777777" w:rsidR="00D84563" w:rsidRDefault="00D84563">
      <w:pPr>
        <w:rPr>
          <w:rFonts w:hint="eastAsia"/>
        </w:rPr>
      </w:pPr>
    </w:p>
    <w:p w14:paraId="1A3C11DF" w14:textId="77777777" w:rsidR="00D84563" w:rsidRDefault="00D84563">
      <w:pPr>
        <w:rPr>
          <w:rFonts w:hint="eastAsia"/>
        </w:rPr>
      </w:pPr>
      <w:r>
        <w:rPr>
          <w:rFonts w:hint="eastAsia"/>
        </w:rPr>
        <w:t>叠雪人看似简单，但其实也需要一定的技巧和耐心。需要找到一块积雪较厚的地方，用手或者工具将雪滚成两个大小不同的雪球，较大的作为雪人的身体，较小的则作为头部。接着，将这两个雪球堆叠在一起，并用树枝、石头、胡萝卜等物品装饰雪人的五官和四肢。还可以为雪人穿上衣服或戴上帽子，让它看起来更加生动有趣。</w:t>
      </w:r>
    </w:p>
    <w:p w14:paraId="76C54CA7" w14:textId="77777777" w:rsidR="00D84563" w:rsidRDefault="00D84563">
      <w:pPr>
        <w:rPr>
          <w:rFonts w:hint="eastAsia"/>
        </w:rPr>
      </w:pPr>
    </w:p>
    <w:p w14:paraId="3A3D7E51" w14:textId="77777777" w:rsidR="00D84563" w:rsidRDefault="00D84563">
      <w:pPr>
        <w:rPr>
          <w:rFonts w:hint="eastAsia"/>
        </w:rPr>
      </w:pPr>
    </w:p>
    <w:p w14:paraId="472725FE" w14:textId="77777777" w:rsidR="00D84563" w:rsidRDefault="00D84563">
      <w:pPr>
        <w:rPr>
          <w:rFonts w:hint="eastAsia"/>
        </w:rPr>
      </w:pPr>
      <w:r>
        <w:rPr>
          <w:rFonts w:hint="eastAsia"/>
        </w:rPr>
        <w:t>dié xuě rén的文化意义</w:t>
      </w:r>
    </w:p>
    <w:p w14:paraId="6AA115F9" w14:textId="77777777" w:rsidR="00D84563" w:rsidRDefault="00D84563">
      <w:pPr>
        <w:rPr>
          <w:rFonts w:hint="eastAsia"/>
        </w:rPr>
      </w:pPr>
    </w:p>
    <w:p w14:paraId="4045803C" w14:textId="77777777" w:rsidR="00D84563" w:rsidRDefault="00D84563">
      <w:pPr>
        <w:rPr>
          <w:rFonts w:hint="eastAsia"/>
        </w:rPr>
      </w:pPr>
      <w:r>
        <w:rPr>
          <w:rFonts w:hint="eastAsia"/>
        </w:rPr>
        <w:t>对于很多人来说，叠雪人不仅仅是一项消遣活动，更是一种情感寄托。尤其是在快节奏的现代生活中，当我们停下脚步，与家人一起动手制作一个雪人时，那种纯粹的快乐和满足感是无法替代的。叠雪人也是一种增进人际关系的好方法。无论是孩子之间的合作，还是父母与子女间的互动，都能通过这一过程加深彼此的理解和信任。</w:t>
      </w:r>
    </w:p>
    <w:p w14:paraId="78012383" w14:textId="77777777" w:rsidR="00D84563" w:rsidRDefault="00D84563">
      <w:pPr>
        <w:rPr>
          <w:rFonts w:hint="eastAsia"/>
        </w:rPr>
      </w:pPr>
    </w:p>
    <w:p w14:paraId="773A7D02" w14:textId="77777777" w:rsidR="00D84563" w:rsidRDefault="00D84563">
      <w:pPr>
        <w:rPr>
          <w:rFonts w:hint="eastAsia"/>
        </w:rPr>
      </w:pPr>
    </w:p>
    <w:p w14:paraId="772BD5A6" w14:textId="77777777" w:rsidR="00D84563" w:rsidRDefault="00D84563">
      <w:pPr>
        <w:rPr>
          <w:rFonts w:hint="eastAsia"/>
        </w:rPr>
      </w:pPr>
      <w:r>
        <w:rPr>
          <w:rFonts w:hint="eastAsia"/>
        </w:rPr>
        <w:t>dié xuě rén的现代创新</w:t>
      </w:r>
    </w:p>
    <w:p w14:paraId="6FE20924" w14:textId="77777777" w:rsidR="00D84563" w:rsidRDefault="00D84563">
      <w:pPr>
        <w:rPr>
          <w:rFonts w:hint="eastAsia"/>
        </w:rPr>
      </w:pPr>
    </w:p>
    <w:p w14:paraId="07D95B90" w14:textId="77777777" w:rsidR="00D84563" w:rsidRDefault="00D84563">
      <w:pPr>
        <w:rPr>
          <w:rFonts w:hint="eastAsia"/>
        </w:rPr>
      </w:pPr>
      <w:r>
        <w:rPr>
          <w:rFonts w:hint="eastAsia"/>
        </w:rPr>
        <w:t>随着时代的发展，叠雪人这项传统活动也融入了许多新元素。例如，有些人会借助模具快速打造出形状各异的雪人；还有人利用灯光和颜料为雪人增添色彩，使其成为夜晚中的亮点。更有甚者，还会举办“雪人创意大赛”，吸引众多参与者展示自己的奇思妙想。这些创新不仅让叠雪人变得更加丰富多彩，也为这项古老的游戏注入了新的活力。</w:t>
      </w:r>
    </w:p>
    <w:p w14:paraId="16C3753E" w14:textId="77777777" w:rsidR="00D84563" w:rsidRDefault="00D84563">
      <w:pPr>
        <w:rPr>
          <w:rFonts w:hint="eastAsia"/>
        </w:rPr>
      </w:pPr>
    </w:p>
    <w:p w14:paraId="30D1CF6D" w14:textId="77777777" w:rsidR="00D84563" w:rsidRDefault="00D84563">
      <w:pPr>
        <w:rPr>
          <w:rFonts w:hint="eastAsia"/>
        </w:rPr>
      </w:pPr>
    </w:p>
    <w:p w14:paraId="758AF0FE" w14:textId="77777777" w:rsidR="00D84563" w:rsidRDefault="00D84563">
      <w:pPr>
        <w:rPr>
          <w:rFonts w:hint="eastAsia"/>
        </w:rPr>
      </w:pPr>
      <w:r>
        <w:rPr>
          <w:rFonts w:hint="eastAsia"/>
        </w:rPr>
        <w:t>dié xuě rén的乐趣与启示</w:t>
      </w:r>
    </w:p>
    <w:p w14:paraId="7F71CD22" w14:textId="77777777" w:rsidR="00D84563" w:rsidRDefault="00D84563">
      <w:pPr>
        <w:rPr>
          <w:rFonts w:hint="eastAsia"/>
        </w:rPr>
      </w:pPr>
    </w:p>
    <w:p w14:paraId="24B06C19" w14:textId="77777777" w:rsidR="00D84563" w:rsidRDefault="00D84563">
      <w:pPr>
        <w:rPr>
          <w:rFonts w:hint="eastAsia"/>
        </w:rPr>
      </w:pPr>
      <w:r>
        <w:rPr>
          <w:rFonts w:hint="eastAsia"/>
        </w:rPr>
        <w:t>叠雪人之所以能够长盛不衰，是因为它带给人们的不仅仅是视觉上的享受，更是心灵上的慰藉。在这个过程中，我们可以暂时忘却烦恼，全身心投入到创造之中。同时，它也提醒我们珍惜大自然的美好，尊重环境资源。毕竟，只有拥有了足够的雪，才能实现这样一个简单的梦想——叠出属于自己的雪人。</w:t>
      </w:r>
    </w:p>
    <w:p w14:paraId="065EF20F" w14:textId="77777777" w:rsidR="00D84563" w:rsidRDefault="00D84563">
      <w:pPr>
        <w:rPr>
          <w:rFonts w:hint="eastAsia"/>
        </w:rPr>
      </w:pPr>
    </w:p>
    <w:p w14:paraId="65A4B4EA" w14:textId="77777777" w:rsidR="00D84563" w:rsidRDefault="00D845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1B781" w14:textId="51528427" w:rsidR="002E398E" w:rsidRDefault="002E398E"/>
    <w:sectPr w:rsidR="002E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8E"/>
    <w:rsid w:val="002E398E"/>
    <w:rsid w:val="00317C12"/>
    <w:rsid w:val="00D8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A19FD-1F1B-4C9F-BFE9-E937F9DB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