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AD95" w14:textId="77777777" w:rsidR="00287193" w:rsidRDefault="00287193">
      <w:pPr>
        <w:rPr>
          <w:rFonts w:hint="eastAsia"/>
        </w:rPr>
      </w:pPr>
    </w:p>
    <w:p w14:paraId="785AAB50" w14:textId="77777777" w:rsidR="00287193" w:rsidRDefault="00287193">
      <w:pPr>
        <w:rPr>
          <w:rFonts w:hint="eastAsia"/>
        </w:rPr>
      </w:pPr>
      <w:r>
        <w:rPr>
          <w:rFonts w:hint="eastAsia"/>
        </w:rPr>
        <w:t>各样的拼音</w:t>
      </w:r>
    </w:p>
    <w:p w14:paraId="2EC05C16" w14:textId="77777777" w:rsidR="00287193" w:rsidRDefault="00287193">
      <w:pPr>
        <w:rPr>
          <w:rFonts w:hint="eastAsia"/>
        </w:rPr>
      </w:pPr>
      <w:r>
        <w:rPr>
          <w:rFonts w:hint="eastAsia"/>
        </w:rPr>
        <w:t>拼音，作为汉字的注音工具，在学习汉语的过程中起着不可或缺的作用。它不仅是外国人学习汉语的入门钥匙，也是中国人从小学开始就接触的重要知识之一。拼音的设计巧妙地利用了拉丁字母来表示汉语的发音，让汉语的学习变得更加系统和科学。</w:t>
      </w:r>
    </w:p>
    <w:p w14:paraId="3200CF9D" w14:textId="77777777" w:rsidR="00287193" w:rsidRDefault="00287193">
      <w:pPr>
        <w:rPr>
          <w:rFonts w:hint="eastAsia"/>
        </w:rPr>
      </w:pPr>
    </w:p>
    <w:p w14:paraId="27D9040B" w14:textId="77777777" w:rsidR="00287193" w:rsidRDefault="00287193">
      <w:pPr>
        <w:rPr>
          <w:rFonts w:hint="eastAsia"/>
        </w:rPr>
      </w:pPr>
    </w:p>
    <w:p w14:paraId="11392639" w14:textId="77777777" w:rsidR="00287193" w:rsidRDefault="00287193">
      <w:pPr>
        <w:rPr>
          <w:rFonts w:hint="eastAsia"/>
        </w:rPr>
      </w:pPr>
      <w:r>
        <w:rPr>
          <w:rFonts w:hint="eastAsia"/>
        </w:rPr>
        <w:t>拼音的历史起源</w:t>
      </w:r>
    </w:p>
    <w:p w14:paraId="6C1D9A13" w14:textId="77777777" w:rsidR="00287193" w:rsidRDefault="00287193">
      <w:pPr>
        <w:rPr>
          <w:rFonts w:hint="eastAsia"/>
        </w:rPr>
      </w:pPr>
      <w:r>
        <w:rPr>
          <w:rFonts w:hint="eastAsia"/>
        </w:rPr>
        <w:t>拼音并非自古就有，而是近现代为了提高国民素质、普及教育而发明的一种文字辅助工具。早在19世纪末，随着西方文化的传入，一些学者就开始思考如何用拉丁字母给汉字注音的问题。直到1958年，中国政府正式推出《汉语拼音方案》，并将其推广至全国使用。这一举措极大地促进了中国教育的发展，尤其是对于普通话的推广起到了至关重要的作用。</w:t>
      </w:r>
    </w:p>
    <w:p w14:paraId="68E55702" w14:textId="77777777" w:rsidR="00287193" w:rsidRDefault="00287193">
      <w:pPr>
        <w:rPr>
          <w:rFonts w:hint="eastAsia"/>
        </w:rPr>
      </w:pPr>
    </w:p>
    <w:p w14:paraId="7D04195D" w14:textId="77777777" w:rsidR="00287193" w:rsidRDefault="00287193">
      <w:pPr>
        <w:rPr>
          <w:rFonts w:hint="eastAsia"/>
        </w:rPr>
      </w:pPr>
    </w:p>
    <w:p w14:paraId="49E886A9" w14:textId="77777777" w:rsidR="00287193" w:rsidRDefault="00287193">
      <w:pPr>
        <w:rPr>
          <w:rFonts w:hint="eastAsia"/>
        </w:rPr>
      </w:pPr>
      <w:r>
        <w:rPr>
          <w:rFonts w:hint="eastAsia"/>
        </w:rPr>
        <w:t>拼音的结构组成</w:t>
      </w:r>
    </w:p>
    <w:p w14:paraId="4CB19A88" w14:textId="77777777" w:rsidR="00287193" w:rsidRDefault="00287193">
      <w:pPr>
        <w:rPr>
          <w:rFonts w:hint="eastAsia"/>
        </w:rPr>
      </w:pPr>
      <w:r>
        <w:rPr>
          <w:rFonts w:hint="eastAsia"/>
        </w:rPr>
        <w:t>汉语拼音主要由声母、韵母和声调三部分构成。声母是指位于音节开头的辅音，例如“b”、“p”等；韵母则是指跟在声母后面的元音或元音组合，如“a”、“o”、“e”等；声调则决定了一个字的具体意义，共有四个基本声调加上轻声。正确掌握这三者的组合规律，对于准确发音至关重要。</w:t>
      </w:r>
    </w:p>
    <w:p w14:paraId="22C947A5" w14:textId="77777777" w:rsidR="00287193" w:rsidRDefault="00287193">
      <w:pPr>
        <w:rPr>
          <w:rFonts w:hint="eastAsia"/>
        </w:rPr>
      </w:pPr>
    </w:p>
    <w:p w14:paraId="6AE6950E" w14:textId="77777777" w:rsidR="00287193" w:rsidRDefault="00287193">
      <w:pPr>
        <w:rPr>
          <w:rFonts w:hint="eastAsia"/>
        </w:rPr>
      </w:pPr>
    </w:p>
    <w:p w14:paraId="00705C00" w14:textId="77777777" w:rsidR="00287193" w:rsidRDefault="0028719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2BF9BA" w14:textId="77777777" w:rsidR="00287193" w:rsidRDefault="00287193">
      <w:pPr>
        <w:rPr>
          <w:rFonts w:hint="eastAsia"/>
        </w:rPr>
      </w:pPr>
      <w:r>
        <w:rPr>
          <w:rFonts w:hint="eastAsia"/>
        </w:rPr>
        <w:t>拼音已经深入到我们生活的方方面面。从儿童识字卡片到成人使用的输入法，再到各类语音识别软件，拼音无处不在。特别是在数字化时代，拼音输入法因其便捷性和高效性成为了大多数人的首选。拼音还被广泛应用于对外汉语教学中，帮助来自世界各地的学习者更快更好地掌握汉语。</w:t>
      </w:r>
    </w:p>
    <w:p w14:paraId="1F4E9195" w14:textId="77777777" w:rsidR="00287193" w:rsidRDefault="00287193">
      <w:pPr>
        <w:rPr>
          <w:rFonts w:hint="eastAsia"/>
        </w:rPr>
      </w:pPr>
    </w:p>
    <w:p w14:paraId="737B583D" w14:textId="77777777" w:rsidR="00287193" w:rsidRDefault="00287193">
      <w:pPr>
        <w:rPr>
          <w:rFonts w:hint="eastAsia"/>
        </w:rPr>
      </w:pPr>
    </w:p>
    <w:p w14:paraId="1D84E206" w14:textId="77777777" w:rsidR="00287193" w:rsidRDefault="00287193">
      <w:pPr>
        <w:rPr>
          <w:rFonts w:hint="eastAsia"/>
        </w:rPr>
      </w:pPr>
      <w:r>
        <w:rPr>
          <w:rFonts w:hint="eastAsia"/>
        </w:rPr>
        <w:t>拼音与方言的关系</w:t>
      </w:r>
    </w:p>
    <w:p w14:paraId="5A60A12D" w14:textId="77777777" w:rsidR="00287193" w:rsidRDefault="00287193">
      <w:pPr>
        <w:rPr>
          <w:rFonts w:hint="eastAsia"/>
        </w:rPr>
      </w:pPr>
      <w:r>
        <w:rPr>
          <w:rFonts w:hint="eastAsia"/>
        </w:rPr>
        <w:t>尽管汉语拼音是基于普通话制定的，但它也为学习其他方言提供了便利。通过对比不同方言与普通话之间的发音差异，可以发现许多有趣的语言现象。例如，南方的一些方言由于保留了古汉语的特点，在某些情况下，借助拼音的帮助，我们可以更容易理解这些方言的独特之处。</w:t>
      </w:r>
    </w:p>
    <w:p w14:paraId="46CDF4FA" w14:textId="77777777" w:rsidR="00287193" w:rsidRDefault="00287193">
      <w:pPr>
        <w:rPr>
          <w:rFonts w:hint="eastAsia"/>
        </w:rPr>
      </w:pPr>
    </w:p>
    <w:p w14:paraId="278FCD43" w14:textId="77777777" w:rsidR="00287193" w:rsidRDefault="00287193">
      <w:pPr>
        <w:rPr>
          <w:rFonts w:hint="eastAsia"/>
        </w:rPr>
      </w:pPr>
    </w:p>
    <w:p w14:paraId="04DF6680" w14:textId="77777777" w:rsidR="00287193" w:rsidRDefault="00287193">
      <w:pPr>
        <w:rPr>
          <w:rFonts w:hint="eastAsia"/>
        </w:rPr>
      </w:pPr>
      <w:r>
        <w:rPr>
          <w:rFonts w:hint="eastAsia"/>
        </w:rPr>
        <w:t>最后的总结</w:t>
      </w:r>
    </w:p>
    <w:p w14:paraId="04B19DF6" w14:textId="77777777" w:rsidR="00287193" w:rsidRDefault="00287193">
      <w:pPr>
        <w:rPr>
          <w:rFonts w:hint="eastAsia"/>
        </w:rPr>
      </w:pPr>
      <w:r>
        <w:rPr>
          <w:rFonts w:hint="eastAsia"/>
        </w:rPr>
        <w:t>拼音作为一种有效的注音工具，在促进汉语学习、文化传播以及国际交流等方面发挥着重要作用。随着全球范围内对中国文化和汉语兴趣的增长，拼音将继续扮演其不可替代的角色，成为连接世界与中国的一座桥梁。</w:t>
      </w:r>
    </w:p>
    <w:p w14:paraId="4BF4393E" w14:textId="77777777" w:rsidR="00287193" w:rsidRDefault="00287193">
      <w:pPr>
        <w:rPr>
          <w:rFonts w:hint="eastAsia"/>
        </w:rPr>
      </w:pPr>
    </w:p>
    <w:p w14:paraId="33EECF79" w14:textId="77777777" w:rsidR="00287193" w:rsidRDefault="00287193">
      <w:pPr>
        <w:rPr>
          <w:rFonts w:hint="eastAsia"/>
        </w:rPr>
      </w:pPr>
    </w:p>
    <w:p w14:paraId="16160D5E" w14:textId="77777777" w:rsidR="00287193" w:rsidRDefault="00287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9B601" w14:textId="6B9A35FD" w:rsidR="008810EF" w:rsidRDefault="008810EF"/>
    <w:sectPr w:rsidR="0088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EF"/>
    <w:rsid w:val="00287193"/>
    <w:rsid w:val="00317C12"/>
    <w:rsid w:val="008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B7A65-0BD5-4292-8836-00237E5C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