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DBC5" w14:textId="77777777" w:rsidR="006C4B37" w:rsidRDefault="006C4B37">
      <w:pPr>
        <w:rPr>
          <w:rFonts w:hint="eastAsia"/>
        </w:rPr>
      </w:pPr>
    </w:p>
    <w:p w14:paraId="6666642D" w14:textId="77777777" w:rsidR="006C4B37" w:rsidRDefault="006C4B37">
      <w:pPr>
        <w:rPr>
          <w:rFonts w:hint="eastAsia"/>
        </w:rPr>
      </w:pPr>
      <w:r>
        <w:rPr>
          <w:rFonts w:hint="eastAsia"/>
        </w:rPr>
        <w:t>多灸疮疤的拼音</w:t>
      </w:r>
    </w:p>
    <w:p w14:paraId="7747D916" w14:textId="77777777" w:rsidR="006C4B37" w:rsidRDefault="006C4B37">
      <w:pPr>
        <w:rPr>
          <w:rFonts w:hint="eastAsia"/>
        </w:rPr>
      </w:pPr>
      <w:r>
        <w:rPr>
          <w:rFonts w:hint="eastAsia"/>
        </w:rPr>
        <w:t>多灸疮疤“duō jiǔ chuāng bā”的发音，是指由于多次进行艾灸治疗后留下的皮肤痕迹或损伤。艾灸作为一种传统的中医疗法，在中国已有数千年的历史，通过燃烧艾草来刺激人体的特定穴位，以促进血液循环、缓解疼痛和治疗疾病。然而，不正确的操作可能会导致皮肤受损，形成所谓的“灸疮”。这些疮疤不仅反映了治疗的过程，也承载了人们对健康的追求。</w:t>
      </w:r>
    </w:p>
    <w:p w14:paraId="717C7FC3" w14:textId="77777777" w:rsidR="006C4B37" w:rsidRDefault="006C4B37">
      <w:pPr>
        <w:rPr>
          <w:rFonts w:hint="eastAsia"/>
        </w:rPr>
      </w:pPr>
    </w:p>
    <w:p w14:paraId="0235D0FE" w14:textId="77777777" w:rsidR="006C4B37" w:rsidRDefault="006C4B37">
      <w:pPr>
        <w:rPr>
          <w:rFonts w:hint="eastAsia"/>
        </w:rPr>
      </w:pPr>
    </w:p>
    <w:p w14:paraId="2CAA5AEF" w14:textId="77777777" w:rsidR="006C4B37" w:rsidRDefault="006C4B37">
      <w:pPr>
        <w:rPr>
          <w:rFonts w:hint="eastAsia"/>
        </w:rPr>
      </w:pPr>
      <w:r>
        <w:rPr>
          <w:rFonts w:hint="eastAsia"/>
        </w:rPr>
        <w:t>艾灸的历史与文化背景</w:t>
      </w:r>
    </w:p>
    <w:p w14:paraId="7B81A1D7" w14:textId="77777777" w:rsidR="006C4B37" w:rsidRDefault="006C4B37">
      <w:pPr>
        <w:rPr>
          <w:rFonts w:hint="eastAsia"/>
        </w:rPr>
      </w:pPr>
      <w:r>
        <w:rPr>
          <w:rFonts w:hint="eastAsia"/>
        </w:rPr>
        <w:t>艾灸疗法源于中国古代，其理论基础深植于中医经络学说。古人认为，通过艾火的温热作用可以调节体内的气血运行，从而达到治病强身的目的。随着时间的发展，艾灸不仅是治疗疾病的手段，更成为了中华传统文化的一部分，体现了中国人对自然和谐以及身体调养的独特见解。在传统社会中，艾灸常被用于预防和治疗多种疾病，尤其是在寒冷季节或对于体弱者而言，艾灸被视为一种重要的保健方式。</w:t>
      </w:r>
    </w:p>
    <w:p w14:paraId="7D40C072" w14:textId="77777777" w:rsidR="006C4B37" w:rsidRDefault="006C4B37">
      <w:pPr>
        <w:rPr>
          <w:rFonts w:hint="eastAsia"/>
        </w:rPr>
      </w:pPr>
    </w:p>
    <w:p w14:paraId="4F571C49" w14:textId="77777777" w:rsidR="006C4B37" w:rsidRDefault="006C4B37">
      <w:pPr>
        <w:rPr>
          <w:rFonts w:hint="eastAsia"/>
        </w:rPr>
      </w:pPr>
    </w:p>
    <w:p w14:paraId="77DAAF77" w14:textId="77777777" w:rsidR="006C4B37" w:rsidRDefault="006C4B37">
      <w:pPr>
        <w:rPr>
          <w:rFonts w:hint="eastAsia"/>
        </w:rPr>
      </w:pPr>
      <w:r>
        <w:rPr>
          <w:rFonts w:hint="eastAsia"/>
        </w:rPr>
        <w:t>灸疮形成的原因及处理方法</w:t>
      </w:r>
    </w:p>
    <w:p w14:paraId="642EE8F8" w14:textId="77777777" w:rsidR="006C4B37" w:rsidRDefault="006C4B37">
      <w:pPr>
        <w:rPr>
          <w:rFonts w:hint="eastAsia"/>
        </w:rPr>
      </w:pPr>
      <w:r>
        <w:rPr>
          <w:rFonts w:hint="eastAsia"/>
        </w:rPr>
        <w:t>灸疮通常是由于艾灸时温度过高或者时间过长造成的。适当的艾灸应当是在专业人士指导下进行，选择合适的穴位和控制好艾灸的时间与温度，避免对皮肤造成伤害。一旦出现灸疮，应立即停止艾灸，并根据疮疤的情况采取相应的护理措施，如使用消毒药水清洁伤口，避免感染。必要时，寻求医生的帮助也是十分重要的。</w:t>
      </w:r>
    </w:p>
    <w:p w14:paraId="4E1FFC82" w14:textId="77777777" w:rsidR="006C4B37" w:rsidRDefault="006C4B37">
      <w:pPr>
        <w:rPr>
          <w:rFonts w:hint="eastAsia"/>
        </w:rPr>
      </w:pPr>
    </w:p>
    <w:p w14:paraId="3C1C0943" w14:textId="77777777" w:rsidR="006C4B37" w:rsidRDefault="006C4B37">
      <w:pPr>
        <w:rPr>
          <w:rFonts w:hint="eastAsia"/>
        </w:rPr>
      </w:pPr>
    </w:p>
    <w:p w14:paraId="70528481" w14:textId="77777777" w:rsidR="006C4B37" w:rsidRDefault="006C4B37">
      <w:pPr>
        <w:rPr>
          <w:rFonts w:hint="eastAsia"/>
        </w:rPr>
      </w:pPr>
      <w:r>
        <w:rPr>
          <w:rFonts w:hint="eastAsia"/>
        </w:rPr>
        <w:t>现代视角下的艾灸与健康</w:t>
      </w:r>
    </w:p>
    <w:p w14:paraId="5B845918" w14:textId="77777777" w:rsidR="006C4B37" w:rsidRDefault="006C4B37">
      <w:pPr>
        <w:rPr>
          <w:rFonts w:hint="eastAsia"/>
        </w:rPr>
      </w:pPr>
      <w:r>
        <w:rPr>
          <w:rFonts w:hint="eastAsia"/>
        </w:rPr>
        <w:t>随着现代社会对健康的重视程度日益增加，越来越多的人开始关注并尝试传统疗法，包括艾灸。尽管艾灸有着诸多益处，但其潜在风险也不容忽视。因此，在享受艾灸带来的健康效益的同时，了解正确的方法和技术至关重要。科学研究也在不断探索艾灸的作用机制及其疗效，为这一古老的疗法注入新的活力。</w:t>
      </w:r>
    </w:p>
    <w:p w14:paraId="58AF2A3B" w14:textId="77777777" w:rsidR="006C4B37" w:rsidRDefault="006C4B37">
      <w:pPr>
        <w:rPr>
          <w:rFonts w:hint="eastAsia"/>
        </w:rPr>
      </w:pPr>
    </w:p>
    <w:p w14:paraId="779FA9DE" w14:textId="77777777" w:rsidR="006C4B37" w:rsidRDefault="006C4B37">
      <w:pPr>
        <w:rPr>
          <w:rFonts w:hint="eastAsia"/>
        </w:rPr>
      </w:pPr>
    </w:p>
    <w:p w14:paraId="3DA4D164" w14:textId="77777777" w:rsidR="006C4B37" w:rsidRDefault="006C4B37">
      <w:pPr>
        <w:rPr>
          <w:rFonts w:hint="eastAsia"/>
        </w:rPr>
      </w:pPr>
      <w:r>
        <w:rPr>
          <w:rFonts w:hint="eastAsia"/>
        </w:rPr>
        <w:t>最后的总结</w:t>
      </w:r>
    </w:p>
    <w:p w14:paraId="17B1AF30" w14:textId="77777777" w:rsidR="006C4B37" w:rsidRDefault="006C4B37">
      <w:pPr>
        <w:rPr>
          <w:rFonts w:hint="eastAsia"/>
        </w:rPr>
      </w:pPr>
      <w:r>
        <w:rPr>
          <w:rFonts w:hint="eastAsia"/>
        </w:rPr>
        <w:t>多灸疮疤的拼音“duō jiǔ chuāng bā”不仅仅是一个词汇的学习，它背后蕴含着丰富的文化和医学知识。通过对艾灸历史、灸疮成因及处理方法的理解，我们不仅能更好地应用这一传统疗法，还能在日常生活中更加注意身体健康，实现身心的和谐统一。</w:t>
      </w:r>
    </w:p>
    <w:p w14:paraId="3ED77F1A" w14:textId="77777777" w:rsidR="006C4B37" w:rsidRDefault="006C4B37">
      <w:pPr>
        <w:rPr>
          <w:rFonts w:hint="eastAsia"/>
        </w:rPr>
      </w:pPr>
    </w:p>
    <w:p w14:paraId="1E76F0F1" w14:textId="77777777" w:rsidR="006C4B37" w:rsidRDefault="006C4B37">
      <w:pPr>
        <w:rPr>
          <w:rFonts w:hint="eastAsia"/>
        </w:rPr>
      </w:pPr>
    </w:p>
    <w:p w14:paraId="0916D08A" w14:textId="77777777" w:rsidR="006C4B37" w:rsidRDefault="006C4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97939" w14:textId="540619C1" w:rsidR="009146E7" w:rsidRDefault="009146E7"/>
    <w:sectPr w:rsidR="0091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7"/>
    <w:rsid w:val="00317C12"/>
    <w:rsid w:val="006C4B37"/>
    <w:rsid w:val="0091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D2E56-222D-4469-8F52-BAF79AF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