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02989" w14:textId="77777777" w:rsidR="002858D5" w:rsidRDefault="002858D5">
      <w:pPr>
        <w:rPr>
          <w:rFonts w:hint="eastAsia"/>
        </w:rPr>
      </w:pPr>
      <w:r>
        <w:rPr>
          <w:rFonts w:hint="eastAsia"/>
        </w:rPr>
        <w:t>多音字大全带拼音组词：探索语言的奇妙世界</w:t>
      </w:r>
    </w:p>
    <w:p w14:paraId="7D36B430" w14:textId="77777777" w:rsidR="002858D5" w:rsidRDefault="002858D5">
      <w:pPr>
        <w:rPr>
          <w:rFonts w:hint="eastAsia"/>
        </w:rPr>
      </w:pPr>
    </w:p>
    <w:p w14:paraId="6C540BE2" w14:textId="77777777" w:rsidR="002858D5" w:rsidRDefault="002858D5">
      <w:pPr>
        <w:rPr>
          <w:rFonts w:hint="eastAsia"/>
        </w:rPr>
      </w:pPr>
      <w:r>
        <w:rPr>
          <w:rFonts w:hint="eastAsia"/>
        </w:rPr>
        <w:t>汉字作为中华文化的重要载体，蕴含着丰富的内涵和独特的魅力。其中，多音字是汉语中一个非常有趣且复杂的部分。所谓多音字，是指同一个字在不同的语境中有不同的读音。为了帮助大家更好地理解和掌握这些多音字，本文将详细介绍一些常见的多音字及其对应的拼音和组词。</w:t>
      </w:r>
    </w:p>
    <w:p w14:paraId="3ADC1CF3" w14:textId="77777777" w:rsidR="002858D5" w:rsidRDefault="002858D5">
      <w:pPr>
        <w:rPr>
          <w:rFonts w:hint="eastAsia"/>
        </w:rPr>
      </w:pPr>
    </w:p>
    <w:p w14:paraId="65E393B5" w14:textId="77777777" w:rsidR="002858D5" w:rsidRDefault="002858D5">
      <w:pPr>
        <w:rPr>
          <w:rFonts w:hint="eastAsia"/>
        </w:rPr>
      </w:pPr>
    </w:p>
    <w:p w14:paraId="1CED7E2E" w14:textId="77777777" w:rsidR="002858D5" w:rsidRDefault="002858D5">
      <w:pPr>
        <w:rPr>
          <w:rFonts w:hint="eastAsia"/>
        </w:rPr>
      </w:pPr>
      <w:r>
        <w:rPr>
          <w:rFonts w:hint="eastAsia"/>
        </w:rPr>
        <w:t>常见多音字及其拼音</w:t>
      </w:r>
    </w:p>
    <w:p w14:paraId="69821A9F" w14:textId="77777777" w:rsidR="002858D5" w:rsidRDefault="002858D5">
      <w:pPr>
        <w:rPr>
          <w:rFonts w:hint="eastAsia"/>
        </w:rPr>
      </w:pPr>
    </w:p>
    <w:p w14:paraId="7652BD36" w14:textId="77777777" w:rsidR="002858D5" w:rsidRDefault="002858D5">
      <w:pPr>
        <w:rPr>
          <w:rFonts w:hint="eastAsia"/>
        </w:rPr>
      </w:pPr>
      <w:r>
        <w:rPr>
          <w:rFonts w:hint="eastAsia"/>
        </w:rPr>
        <w:t>我们来认识几个最常见的多音字。例如，“行”这个字有两个主要读音：xíng和háng。“xíng”通常用于表示行走、运行等动作，如“行人”、“银行”；而“háng”则更多地与行业或排列有关，比如“银行”、“行列”。另一个典型的例子是“长”，它有cháng和zhǎng两个读音。当读作cháng时，表示长度或者时间久远，如“长城”、“长篇大论”；而读作zhǎng时，则指生长或长辈，例如“长大”、“家长”。</w:t>
      </w:r>
    </w:p>
    <w:p w14:paraId="0FC54C63" w14:textId="77777777" w:rsidR="002858D5" w:rsidRDefault="002858D5">
      <w:pPr>
        <w:rPr>
          <w:rFonts w:hint="eastAsia"/>
        </w:rPr>
      </w:pPr>
    </w:p>
    <w:p w14:paraId="486DDDC0" w14:textId="77777777" w:rsidR="002858D5" w:rsidRDefault="002858D5">
      <w:pPr>
        <w:rPr>
          <w:rFonts w:hint="eastAsia"/>
        </w:rPr>
      </w:pPr>
    </w:p>
    <w:p w14:paraId="04281BF4" w14:textId="77777777" w:rsidR="002858D5" w:rsidRDefault="002858D5">
      <w:pPr>
        <w:rPr>
          <w:rFonts w:hint="eastAsia"/>
        </w:rPr>
      </w:pPr>
      <w:r>
        <w:rPr>
          <w:rFonts w:hint="eastAsia"/>
        </w:rPr>
        <w:t>多音字的组词技巧</w:t>
      </w:r>
    </w:p>
    <w:p w14:paraId="51754C51" w14:textId="77777777" w:rsidR="002858D5" w:rsidRDefault="002858D5">
      <w:pPr>
        <w:rPr>
          <w:rFonts w:hint="eastAsia"/>
        </w:rPr>
      </w:pPr>
    </w:p>
    <w:p w14:paraId="70532D4A" w14:textId="77777777" w:rsidR="002858D5" w:rsidRDefault="002858D5">
      <w:pPr>
        <w:rPr>
          <w:rFonts w:hint="eastAsia"/>
        </w:rPr>
      </w:pPr>
      <w:r>
        <w:rPr>
          <w:rFonts w:hint="eastAsia"/>
        </w:rPr>
        <w:t>学习多音字的关键在于理解其不同读音背后的含义，并通过组词加以巩固。例如，“重”可以读作zhòng或chóng。读作zhòng时，强调重量或重要性，如“重量级选手”、“重视”；而读作chóng时，则表示重复或层叠，例如“重逢”、“重叠”。再看“差”字，它有chā、chà、chāi三种读音。chā主要用于数学中的差值概念，如“差距”；chà则表示不好或相差甚远，例如“差不多”；chāi则专用于出差的意思，如“差旅费”。</w:t>
      </w:r>
    </w:p>
    <w:p w14:paraId="3243536E" w14:textId="77777777" w:rsidR="002858D5" w:rsidRDefault="002858D5">
      <w:pPr>
        <w:rPr>
          <w:rFonts w:hint="eastAsia"/>
        </w:rPr>
      </w:pPr>
    </w:p>
    <w:p w14:paraId="66FC3CFF" w14:textId="77777777" w:rsidR="002858D5" w:rsidRDefault="002858D5">
      <w:pPr>
        <w:rPr>
          <w:rFonts w:hint="eastAsia"/>
        </w:rPr>
      </w:pPr>
    </w:p>
    <w:p w14:paraId="6D4E38DB" w14:textId="77777777" w:rsidR="002858D5" w:rsidRDefault="002858D5">
      <w:pPr>
        <w:rPr>
          <w:rFonts w:hint="eastAsia"/>
        </w:rPr>
      </w:pPr>
      <w:r>
        <w:rPr>
          <w:rFonts w:hint="eastAsia"/>
        </w:rPr>
        <w:t>如何有效记忆多音字</w:t>
      </w:r>
    </w:p>
    <w:p w14:paraId="1EB710B2" w14:textId="77777777" w:rsidR="002858D5" w:rsidRDefault="002858D5">
      <w:pPr>
        <w:rPr>
          <w:rFonts w:hint="eastAsia"/>
        </w:rPr>
      </w:pPr>
    </w:p>
    <w:p w14:paraId="254737AE" w14:textId="77777777" w:rsidR="002858D5" w:rsidRDefault="002858D5">
      <w:pPr>
        <w:rPr>
          <w:rFonts w:hint="eastAsia"/>
        </w:rPr>
      </w:pPr>
      <w:r>
        <w:rPr>
          <w:rFonts w:hint="eastAsia"/>
        </w:rPr>
        <w:t>对于初学者来说，记忆多音字可能会感到困难。但只要掌握正确的方法，就能事半功倍。第一种方法是结合具体的语境记忆，因为多音字的不同读音往往与其意义密切相关。第二种方法是通过造句练习加深印象，比如用“好”字分别造出“好人”（hǎo）和“爱好”（hào）这样的句子。还可以利用卡片法，将每个多音字的不同读音及其对应的词语写在卡片上，随时随地进行复习。</w:t>
      </w:r>
    </w:p>
    <w:p w14:paraId="1D9052CF" w14:textId="77777777" w:rsidR="002858D5" w:rsidRDefault="002858D5">
      <w:pPr>
        <w:rPr>
          <w:rFonts w:hint="eastAsia"/>
        </w:rPr>
      </w:pPr>
    </w:p>
    <w:p w14:paraId="6794DFA1" w14:textId="77777777" w:rsidR="002858D5" w:rsidRDefault="002858D5">
      <w:pPr>
        <w:rPr>
          <w:rFonts w:hint="eastAsia"/>
        </w:rPr>
      </w:pPr>
    </w:p>
    <w:p w14:paraId="1751B5D4" w14:textId="77777777" w:rsidR="002858D5" w:rsidRDefault="002858D5">
      <w:pPr>
        <w:rPr>
          <w:rFonts w:hint="eastAsia"/>
        </w:rPr>
      </w:pPr>
      <w:r>
        <w:rPr>
          <w:rFonts w:hint="eastAsia"/>
        </w:rPr>
        <w:t>多音字的文化价值</w:t>
      </w:r>
    </w:p>
    <w:p w14:paraId="44CA9B50" w14:textId="77777777" w:rsidR="002858D5" w:rsidRDefault="002858D5">
      <w:pPr>
        <w:rPr>
          <w:rFonts w:hint="eastAsia"/>
        </w:rPr>
      </w:pPr>
    </w:p>
    <w:p w14:paraId="5C9921D3" w14:textId="77777777" w:rsidR="002858D5" w:rsidRDefault="002858D5">
      <w:pPr>
        <w:rPr>
          <w:rFonts w:hint="eastAsia"/>
        </w:rPr>
      </w:pPr>
      <w:r>
        <w:rPr>
          <w:rFonts w:hint="eastAsia"/>
        </w:rPr>
        <w:t>多音字不仅仅是语言学上的现象，更是中华文化的缩影。它们反映了古代汉语语音演变的过程，也承载了许多历史故事和文化典故。例如，“乐”字既有yuè的读音，也有lè的读音。前者常用于音乐相关的内容，如“乐器”、“乐曲”；后者则表示快乐的情感，如“欢乐”、“乐意”。这种一字多义的现象，正是汉语博大精深的体现。</w:t>
      </w:r>
    </w:p>
    <w:p w14:paraId="781BECFF" w14:textId="77777777" w:rsidR="002858D5" w:rsidRDefault="002858D5">
      <w:pPr>
        <w:rPr>
          <w:rFonts w:hint="eastAsia"/>
        </w:rPr>
      </w:pPr>
    </w:p>
    <w:p w14:paraId="174164DA" w14:textId="77777777" w:rsidR="002858D5" w:rsidRDefault="002858D5">
      <w:pPr>
        <w:rPr>
          <w:rFonts w:hint="eastAsia"/>
        </w:rPr>
      </w:pPr>
    </w:p>
    <w:p w14:paraId="5FD4B336" w14:textId="77777777" w:rsidR="002858D5" w:rsidRDefault="002858D5">
      <w:pPr>
        <w:rPr>
          <w:rFonts w:hint="eastAsia"/>
        </w:rPr>
      </w:pPr>
      <w:r>
        <w:rPr>
          <w:rFonts w:hint="eastAsia"/>
        </w:rPr>
        <w:t>最后的总结</w:t>
      </w:r>
    </w:p>
    <w:p w14:paraId="609ED290" w14:textId="77777777" w:rsidR="002858D5" w:rsidRDefault="002858D5">
      <w:pPr>
        <w:rPr>
          <w:rFonts w:hint="eastAsia"/>
        </w:rPr>
      </w:pPr>
    </w:p>
    <w:p w14:paraId="7A751CFF" w14:textId="77777777" w:rsidR="002858D5" w:rsidRDefault="002858D5">
      <w:pPr>
        <w:rPr>
          <w:rFonts w:hint="eastAsia"/>
        </w:rPr>
      </w:pPr>
      <w:r>
        <w:rPr>
          <w:rFonts w:hint="eastAsia"/>
        </w:rPr>
        <w:t>多音字的学习虽然有一定的难度，但它也是提升汉语水平的重要途径之一。通过了解多音字的拼音和组词规则，我们不仅能更准确地使用汉字，还能更深刻地体会到汉语的独特美感。希望这篇文章能够为大家提供一些实用的指导，让每个人都能轻松应对多音字的挑战！</w:t>
      </w:r>
    </w:p>
    <w:p w14:paraId="17E8F294" w14:textId="77777777" w:rsidR="002858D5" w:rsidRDefault="002858D5">
      <w:pPr>
        <w:rPr>
          <w:rFonts w:hint="eastAsia"/>
        </w:rPr>
      </w:pPr>
    </w:p>
    <w:p w14:paraId="76C2ACA3" w14:textId="77777777" w:rsidR="002858D5" w:rsidRDefault="002858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0050CA" w14:textId="5EAEE637" w:rsidR="00C74728" w:rsidRDefault="00C74728"/>
    <w:sectPr w:rsidR="00C74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28"/>
    <w:rsid w:val="002858D5"/>
    <w:rsid w:val="00317C12"/>
    <w:rsid w:val="00C7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2CEEC-20A1-4069-BD04-AA72D6B8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