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64229" w14:textId="77777777" w:rsidR="00AB486C" w:rsidRDefault="00AB486C">
      <w:pPr>
        <w:rPr>
          <w:rFonts w:hint="eastAsia"/>
        </w:rPr>
      </w:pPr>
    </w:p>
    <w:p w14:paraId="791C9564" w14:textId="77777777" w:rsidR="00AB486C" w:rsidRDefault="00AB486C">
      <w:pPr>
        <w:rPr>
          <w:rFonts w:hint="eastAsia"/>
        </w:rPr>
      </w:pPr>
      <w:r>
        <w:rPr>
          <w:rFonts w:hint="eastAsia"/>
        </w:rPr>
        <w:t>悴组词和的拼音</w:t>
      </w:r>
    </w:p>
    <w:p w14:paraId="78ACD626" w14:textId="77777777" w:rsidR="00AB486C" w:rsidRDefault="00AB486C">
      <w:pPr>
        <w:rPr>
          <w:rFonts w:hint="eastAsia"/>
        </w:rPr>
      </w:pPr>
      <w:r>
        <w:rPr>
          <w:rFonts w:hint="eastAsia"/>
        </w:rPr>
        <w:t>在汉语的学习过程中，理解和掌握汉字的不同组词方式及其发音是极为重要的。今天，我们就来深入探讨一下“悴”这个字的组词以及它的拼音。</w:t>
      </w:r>
    </w:p>
    <w:p w14:paraId="36F39CB8" w14:textId="77777777" w:rsidR="00AB486C" w:rsidRDefault="00AB486C">
      <w:pPr>
        <w:rPr>
          <w:rFonts w:hint="eastAsia"/>
        </w:rPr>
      </w:pPr>
    </w:p>
    <w:p w14:paraId="5A97F708" w14:textId="77777777" w:rsidR="00AB486C" w:rsidRDefault="00AB486C">
      <w:pPr>
        <w:rPr>
          <w:rFonts w:hint="eastAsia"/>
        </w:rPr>
      </w:pPr>
    </w:p>
    <w:p w14:paraId="23277FFF" w14:textId="77777777" w:rsidR="00AB486C" w:rsidRDefault="00AB486C">
      <w:pPr>
        <w:rPr>
          <w:rFonts w:hint="eastAsia"/>
        </w:rPr>
      </w:pPr>
      <w:r>
        <w:rPr>
          <w:rFonts w:hint="eastAsia"/>
        </w:rPr>
        <w:t>“悴”的基本含义及拼音</w:t>
      </w:r>
    </w:p>
    <w:p w14:paraId="12F75656" w14:textId="77777777" w:rsidR="00AB486C" w:rsidRDefault="00AB486C">
      <w:pPr>
        <w:rPr>
          <w:rFonts w:hint="eastAsia"/>
        </w:rPr>
      </w:pPr>
      <w:r>
        <w:rPr>
          <w:rFonts w:hint="eastAsia"/>
        </w:rPr>
        <w:t>“悴”，读作cuì，主要指的是人因忧伤或劳累而显得憔悴、瘦弱的样子。它常常用来形容人在经历精神上的压力或者身体上的过度劳累之后所表现出的状态。了解其基础意义有助于我们更准确地使用含有“悴”字的词语。</w:t>
      </w:r>
    </w:p>
    <w:p w14:paraId="66C1DB86" w14:textId="77777777" w:rsidR="00AB486C" w:rsidRDefault="00AB486C">
      <w:pPr>
        <w:rPr>
          <w:rFonts w:hint="eastAsia"/>
        </w:rPr>
      </w:pPr>
    </w:p>
    <w:p w14:paraId="0FCA1564" w14:textId="77777777" w:rsidR="00AB486C" w:rsidRDefault="00AB486C">
      <w:pPr>
        <w:rPr>
          <w:rFonts w:hint="eastAsia"/>
        </w:rPr>
      </w:pPr>
    </w:p>
    <w:p w14:paraId="531A981A" w14:textId="77777777" w:rsidR="00AB486C" w:rsidRDefault="00AB486C">
      <w:pPr>
        <w:rPr>
          <w:rFonts w:hint="eastAsia"/>
        </w:rPr>
      </w:pPr>
      <w:r>
        <w:rPr>
          <w:rFonts w:hint="eastAsia"/>
        </w:rPr>
        <w:t>“悴”字的常见组词</w:t>
      </w:r>
    </w:p>
    <w:p w14:paraId="10C2D7DE" w14:textId="77777777" w:rsidR="00AB486C" w:rsidRDefault="00AB486C">
      <w:pPr>
        <w:rPr>
          <w:rFonts w:hint="eastAsia"/>
        </w:rPr>
      </w:pPr>
      <w:r>
        <w:rPr>
          <w:rFonts w:hint="eastAsia"/>
        </w:rPr>
        <w:t>1. 憔悴（qiáo cuì）：这个词通常用于描述一个人由于疾病、忧虑、劳苦等原因导致面色不佳，看起来很虚弱、疲惫的样子。</w:t>
      </w:r>
    </w:p>
    <w:p w14:paraId="36B81667" w14:textId="77777777" w:rsidR="00AB486C" w:rsidRDefault="00AB486C">
      <w:pPr>
        <w:rPr>
          <w:rFonts w:hint="eastAsia"/>
        </w:rPr>
      </w:pPr>
    </w:p>
    <w:p w14:paraId="7022BED6" w14:textId="77777777" w:rsidR="00AB486C" w:rsidRDefault="00AB486C">
      <w:pPr>
        <w:rPr>
          <w:rFonts w:hint="eastAsia"/>
        </w:rPr>
      </w:pPr>
      <w:r>
        <w:rPr>
          <w:rFonts w:hint="eastAsia"/>
        </w:rPr>
        <w:t>2. 损悴（sǔn cuì）：虽然不常见，但在一些古文或文学作品中会用到，意指因伤害而导致的身体或精神状态的恶化。</w:t>
      </w:r>
    </w:p>
    <w:p w14:paraId="1BAC92CE" w14:textId="77777777" w:rsidR="00AB486C" w:rsidRDefault="00AB486C">
      <w:pPr>
        <w:rPr>
          <w:rFonts w:hint="eastAsia"/>
        </w:rPr>
      </w:pPr>
    </w:p>
    <w:p w14:paraId="04EC857A" w14:textId="77777777" w:rsidR="00AB486C" w:rsidRDefault="00AB486C">
      <w:pPr>
        <w:rPr>
          <w:rFonts w:hint="eastAsia"/>
        </w:rPr>
      </w:pPr>
      <w:r>
        <w:rPr>
          <w:rFonts w:hint="eastAsia"/>
        </w:rPr>
        <w:t>3. 心力交瘁（xīn lì jiāo cuì）：这是一个成语，表示心理和体力都极度疲劳，通常用来形容人在经历了长时间的精神紧张或过度劳累后达到的一种极限状态。</w:t>
      </w:r>
    </w:p>
    <w:p w14:paraId="474BCBFF" w14:textId="77777777" w:rsidR="00AB486C" w:rsidRDefault="00AB486C">
      <w:pPr>
        <w:rPr>
          <w:rFonts w:hint="eastAsia"/>
        </w:rPr>
      </w:pPr>
    </w:p>
    <w:p w14:paraId="72DB1612" w14:textId="77777777" w:rsidR="00AB486C" w:rsidRDefault="00AB486C">
      <w:pPr>
        <w:rPr>
          <w:rFonts w:hint="eastAsia"/>
        </w:rPr>
      </w:pPr>
    </w:p>
    <w:p w14:paraId="17F923E6" w14:textId="77777777" w:rsidR="00AB486C" w:rsidRDefault="00AB486C">
      <w:pPr>
        <w:rPr>
          <w:rFonts w:hint="eastAsia"/>
        </w:rPr>
      </w:pPr>
      <w:r>
        <w:rPr>
          <w:rFonts w:hint="eastAsia"/>
        </w:rPr>
        <w:t>如何正确使用含有“悴”的词语</w:t>
      </w:r>
    </w:p>
    <w:p w14:paraId="044BD4AE" w14:textId="77777777" w:rsidR="00AB486C" w:rsidRDefault="00AB486C">
      <w:pPr>
        <w:rPr>
          <w:rFonts w:hint="eastAsia"/>
        </w:rPr>
      </w:pPr>
      <w:r>
        <w:rPr>
          <w:rFonts w:hint="eastAsia"/>
        </w:rPr>
        <w:t>在实际应用中，“悴”字相关的词汇往往带有较为沉重的情感色彩，因此在日常交流或写作时，应根据具体情境谨慎选择。例如，在表达对某人的关切之情时，可以使用“憔悴”来形容对方因某种原因而不佳的状态；而在描述自己或他人经历了巨大的工作或学习压力后的感受时，“心力交瘁”则更为贴切。</w:t>
      </w:r>
    </w:p>
    <w:p w14:paraId="42AE3C97" w14:textId="77777777" w:rsidR="00AB486C" w:rsidRDefault="00AB486C">
      <w:pPr>
        <w:rPr>
          <w:rFonts w:hint="eastAsia"/>
        </w:rPr>
      </w:pPr>
    </w:p>
    <w:p w14:paraId="7B7C7520" w14:textId="77777777" w:rsidR="00AB486C" w:rsidRDefault="00AB486C">
      <w:pPr>
        <w:rPr>
          <w:rFonts w:hint="eastAsia"/>
        </w:rPr>
      </w:pPr>
    </w:p>
    <w:p w14:paraId="388D5F5D" w14:textId="77777777" w:rsidR="00AB486C" w:rsidRDefault="00AB486C">
      <w:pPr>
        <w:rPr>
          <w:rFonts w:hint="eastAsia"/>
        </w:rPr>
      </w:pPr>
      <w:r>
        <w:rPr>
          <w:rFonts w:hint="eastAsia"/>
        </w:rPr>
        <w:t>最后的总结</w:t>
      </w:r>
    </w:p>
    <w:p w14:paraId="152EA3EC" w14:textId="77777777" w:rsidR="00AB486C" w:rsidRDefault="00AB486C">
      <w:pPr>
        <w:rPr>
          <w:rFonts w:hint="eastAsia"/>
        </w:rPr>
      </w:pPr>
      <w:r>
        <w:rPr>
          <w:rFonts w:hint="eastAsia"/>
        </w:rPr>
        <w:t>通过对“悴”字的基本含义、拼音及其相关组词的学习，我们不仅能够丰富自己的词汇量，还能更加细腻地表达出人们在面对不同情况下的情感与状态。掌握这些知识对于提高我们的语言运用能力有着积极的意义。</w:t>
      </w:r>
    </w:p>
    <w:p w14:paraId="49AD20CF" w14:textId="77777777" w:rsidR="00AB486C" w:rsidRDefault="00AB486C">
      <w:pPr>
        <w:rPr>
          <w:rFonts w:hint="eastAsia"/>
        </w:rPr>
      </w:pPr>
    </w:p>
    <w:p w14:paraId="05F43C54" w14:textId="77777777" w:rsidR="00AB486C" w:rsidRDefault="00AB486C">
      <w:pPr>
        <w:rPr>
          <w:rFonts w:hint="eastAsia"/>
        </w:rPr>
      </w:pPr>
    </w:p>
    <w:p w14:paraId="73421A39" w14:textId="77777777" w:rsidR="00AB486C" w:rsidRDefault="00AB486C">
      <w:pPr>
        <w:rPr>
          <w:rFonts w:hint="eastAsia"/>
        </w:rPr>
      </w:pPr>
      <w:r>
        <w:rPr>
          <w:rFonts w:hint="eastAsia"/>
        </w:rPr>
        <w:t>本文是由每日作文网(2345lzwz.com)为大家创作</w:t>
      </w:r>
    </w:p>
    <w:p w14:paraId="58B2AD3A" w14:textId="05BB0882" w:rsidR="008F7352" w:rsidRDefault="008F7352"/>
    <w:sectPr w:rsidR="008F73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52"/>
    <w:rsid w:val="00317C12"/>
    <w:rsid w:val="008F7352"/>
    <w:rsid w:val="00AB4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0D8F4-E4C5-45DA-904D-82318692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3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3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3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3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3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3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3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3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3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3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3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3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352"/>
    <w:rPr>
      <w:rFonts w:cstheme="majorBidi"/>
      <w:color w:val="2F5496" w:themeColor="accent1" w:themeShade="BF"/>
      <w:sz w:val="28"/>
      <w:szCs w:val="28"/>
    </w:rPr>
  </w:style>
  <w:style w:type="character" w:customStyle="1" w:styleId="50">
    <w:name w:val="标题 5 字符"/>
    <w:basedOn w:val="a0"/>
    <w:link w:val="5"/>
    <w:uiPriority w:val="9"/>
    <w:semiHidden/>
    <w:rsid w:val="008F7352"/>
    <w:rPr>
      <w:rFonts w:cstheme="majorBidi"/>
      <w:color w:val="2F5496" w:themeColor="accent1" w:themeShade="BF"/>
      <w:sz w:val="24"/>
    </w:rPr>
  </w:style>
  <w:style w:type="character" w:customStyle="1" w:styleId="60">
    <w:name w:val="标题 6 字符"/>
    <w:basedOn w:val="a0"/>
    <w:link w:val="6"/>
    <w:uiPriority w:val="9"/>
    <w:semiHidden/>
    <w:rsid w:val="008F7352"/>
    <w:rPr>
      <w:rFonts w:cstheme="majorBidi"/>
      <w:b/>
      <w:bCs/>
      <w:color w:val="2F5496" w:themeColor="accent1" w:themeShade="BF"/>
    </w:rPr>
  </w:style>
  <w:style w:type="character" w:customStyle="1" w:styleId="70">
    <w:name w:val="标题 7 字符"/>
    <w:basedOn w:val="a0"/>
    <w:link w:val="7"/>
    <w:uiPriority w:val="9"/>
    <w:semiHidden/>
    <w:rsid w:val="008F7352"/>
    <w:rPr>
      <w:rFonts w:cstheme="majorBidi"/>
      <w:b/>
      <w:bCs/>
      <w:color w:val="595959" w:themeColor="text1" w:themeTint="A6"/>
    </w:rPr>
  </w:style>
  <w:style w:type="character" w:customStyle="1" w:styleId="80">
    <w:name w:val="标题 8 字符"/>
    <w:basedOn w:val="a0"/>
    <w:link w:val="8"/>
    <w:uiPriority w:val="9"/>
    <w:semiHidden/>
    <w:rsid w:val="008F7352"/>
    <w:rPr>
      <w:rFonts w:cstheme="majorBidi"/>
      <w:color w:val="595959" w:themeColor="text1" w:themeTint="A6"/>
    </w:rPr>
  </w:style>
  <w:style w:type="character" w:customStyle="1" w:styleId="90">
    <w:name w:val="标题 9 字符"/>
    <w:basedOn w:val="a0"/>
    <w:link w:val="9"/>
    <w:uiPriority w:val="9"/>
    <w:semiHidden/>
    <w:rsid w:val="008F7352"/>
    <w:rPr>
      <w:rFonts w:eastAsiaTheme="majorEastAsia" w:cstheme="majorBidi"/>
      <w:color w:val="595959" w:themeColor="text1" w:themeTint="A6"/>
    </w:rPr>
  </w:style>
  <w:style w:type="paragraph" w:styleId="a3">
    <w:name w:val="Title"/>
    <w:basedOn w:val="a"/>
    <w:next w:val="a"/>
    <w:link w:val="a4"/>
    <w:uiPriority w:val="10"/>
    <w:qFormat/>
    <w:rsid w:val="008F73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3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3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3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352"/>
    <w:pPr>
      <w:spacing w:before="160"/>
      <w:jc w:val="center"/>
    </w:pPr>
    <w:rPr>
      <w:i/>
      <w:iCs/>
      <w:color w:val="404040" w:themeColor="text1" w:themeTint="BF"/>
    </w:rPr>
  </w:style>
  <w:style w:type="character" w:customStyle="1" w:styleId="a8">
    <w:name w:val="引用 字符"/>
    <w:basedOn w:val="a0"/>
    <w:link w:val="a7"/>
    <w:uiPriority w:val="29"/>
    <w:rsid w:val="008F7352"/>
    <w:rPr>
      <w:i/>
      <w:iCs/>
      <w:color w:val="404040" w:themeColor="text1" w:themeTint="BF"/>
    </w:rPr>
  </w:style>
  <w:style w:type="paragraph" w:styleId="a9">
    <w:name w:val="List Paragraph"/>
    <w:basedOn w:val="a"/>
    <w:uiPriority w:val="34"/>
    <w:qFormat/>
    <w:rsid w:val="008F7352"/>
    <w:pPr>
      <w:ind w:left="720"/>
      <w:contextualSpacing/>
    </w:pPr>
  </w:style>
  <w:style w:type="character" w:styleId="aa">
    <w:name w:val="Intense Emphasis"/>
    <w:basedOn w:val="a0"/>
    <w:uiPriority w:val="21"/>
    <w:qFormat/>
    <w:rsid w:val="008F7352"/>
    <w:rPr>
      <w:i/>
      <w:iCs/>
      <w:color w:val="2F5496" w:themeColor="accent1" w:themeShade="BF"/>
    </w:rPr>
  </w:style>
  <w:style w:type="paragraph" w:styleId="ab">
    <w:name w:val="Intense Quote"/>
    <w:basedOn w:val="a"/>
    <w:next w:val="a"/>
    <w:link w:val="ac"/>
    <w:uiPriority w:val="30"/>
    <w:qFormat/>
    <w:rsid w:val="008F73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352"/>
    <w:rPr>
      <w:i/>
      <w:iCs/>
      <w:color w:val="2F5496" w:themeColor="accent1" w:themeShade="BF"/>
    </w:rPr>
  </w:style>
  <w:style w:type="character" w:styleId="ad">
    <w:name w:val="Intense Reference"/>
    <w:basedOn w:val="a0"/>
    <w:uiPriority w:val="32"/>
    <w:qFormat/>
    <w:rsid w:val="008F73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