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DBA4" w14:textId="77777777" w:rsidR="009C64BE" w:rsidRDefault="009C64BE">
      <w:pPr>
        <w:rPr>
          <w:rFonts w:hint="eastAsia"/>
        </w:rPr>
      </w:pPr>
    </w:p>
    <w:p w14:paraId="3CF3B109" w14:textId="77777777" w:rsidR="009C64BE" w:rsidRDefault="009C64BE">
      <w:pPr>
        <w:rPr>
          <w:rFonts w:hint="eastAsia"/>
        </w:rPr>
      </w:pPr>
      <w:r>
        <w:rPr>
          <w:rFonts w:hint="eastAsia"/>
        </w:rPr>
        <w:t>抖擞的意思和的拼音</w:t>
      </w:r>
    </w:p>
    <w:p w14:paraId="5E0B0CA3" w14:textId="77777777" w:rsidR="009C64BE" w:rsidRDefault="009C64BE">
      <w:pPr>
        <w:rPr>
          <w:rFonts w:hint="eastAsia"/>
        </w:rPr>
      </w:pPr>
      <w:r>
        <w:rPr>
          <w:rFonts w:hint="eastAsia"/>
        </w:rPr>
        <w:t>“抖擞”一词在现代汉语中具有丰富的含义，其拼音为“dǒu sǒu”。这个词通常用来形容振作、奋发或鼓起精神的状态。它不仅限于描述人的精神状态，有时也用于描绘事物焕然一新的样子。</w:t>
      </w:r>
    </w:p>
    <w:p w14:paraId="74610E19" w14:textId="77777777" w:rsidR="009C64BE" w:rsidRDefault="009C64BE">
      <w:pPr>
        <w:rPr>
          <w:rFonts w:hint="eastAsia"/>
        </w:rPr>
      </w:pPr>
    </w:p>
    <w:p w14:paraId="641CF9C4" w14:textId="77777777" w:rsidR="009C64BE" w:rsidRDefault="009C64BE">
      <w:pPr>
        <w:rPr>
          <w:rFonts w:hint="eastAsia"/>
        </w:rPr>
      </w:pPr>
    </w:p>
    <w:p w14:paraId="086354A4" w14:textId="77777777" w:rsidR="009C64BE" w:rsidRDefault="009C64BE">
      <w:pPr>
        <w:rPr>
          <w:rFonts w:hint="eastAsia"/>
        </w:rPr>
      </w:pPr>
      <w:r>
        <w:rPr>
          <w:rFonts w:hint="eastAsia"/>
        </w:rPr>
        <w:t>历史渊源与演变</w:t>
      </w:r>
    </w:p>
    <w:p w14:paraId="14EE633D" w14:textId="77777777" w:rsidR="009C64BE" w:rsidRDefault="009C64BE">
      <w:pPr>
        <w:rPr>
          <w:rFonts w:hint="eastAsia"/>
        </w:rPr>
      </w:pPr>
      <w:r>
        <w:rPr>
          <w:rFonts w:hint="eastAsia"/>
        </w:rPr>
        <w:t>从历史上看，“抖擞”一词最早见于古代文献中，但其具体起源难以精确追溯。随着时代的发展，该词的意义和用法逐渐丰富起来，成为表达振奋精神、焕发活力的重要词汇之一。古人在诗词歌赋中常使用“抖擞”来抒发情怀，激励人们勇往直前，不畏艰难险阻。</w:t>
      </w:r>
    </w:p>
    <w:p w14:paraId="7C1E6AED" w14:textId="77777777" w:rsidR="009C64BE" w:rsidRDefault="009C64BE">
      <w:pPr>
        <w:rPr>
          <w:rFonts w:hint="eastAsia"/>
        </w:rPr>
      </w:pPr>
    </w:p>
    <w:p w14:paraId="2BD2BC8C" w14:textId="77777777" w:rsidR="009C64BE" w:rsidRDefault="009C64BE">
      <w:pPr>
        <w:rPr>
          <w:rFonts w:hint="eastAsia"/>
        </w:rPr>
      </w:pPr>
    </w:p>
    <w:p w14:paraId="3CC0E97C" w14:textId="77777777" w:rsidR="009C64BE" w:rsidRDefault="009C64B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24FE52F" w14:textId="77777777" w:rsidR="009C64BE" w:rsidRDefault="009C64BE">
      <w:pPr>
        <w:rPr>
          <w:rFonts w:hint="eastAsia"/>
        </w:rPr>
      </w:pPr>
      <w:r>
        <w:rPr>
          <w:rFonts w:hint="eastAsia"/>
        </w:rPr>
        <w:t>在当代社会，“抖擞”一词被广泛应用于各种场合，无论是日常交流还是文学创作中。比如，在新年之际，人们常说要以“抖擞的精神面貌”迎接新的一年，意味着要充满活力地面对生活挑战。在运动赛事、工作环境等场景下，“抖擞”也被用来鼓舞士气，增强团队凝聚力。</w:t>
      </w:r>
    </w:p>
    <w:p w14:paraId="4A3EE403" w14:textId="77777777" w:rsidR="009C64BE" w:rsidRDefault="009C64BE">
      <w:pPr>
        <w:rPr>
          <w:rFonts w:hint="eastAsia"/>
        </w:rPr>
      </w:pPr>
    </w:p>
    <w:p w14:paraId="3D1C267B" w14:textId="77777777" w:rsidR="009C64BE" w:rsidRDefault="009C64BE">
      <w:pPr>
        <w:rPr>
          <w:rFonts w:hint="eastAsia"/>
        </w:rPr>
      </w:pPr>
    </w:p>
    <w:p w14:paraId="34EEC007" w14:textId="77777777" w:rsidR="009C64BE" w:rsidRDefault="009C64BE">
      <w:pPr>
        <w:rPr>
          <w:rFonts w:hint="eastAsia"/>
        </w:rPr>
      </w:pPr>
      <w:r>
        <w:rPr>
          <w:rFonts w:hint="eastAsia"/>
        </w:rPr>
        <w:t>文化意义及象征</w:t>
      </w:r>
    </w:p>
    <w:p w14:paraId="125E50D4" w14:textId="77777777" w:rsidR="009C64BE" w:rsidRDefault="009C64BE">
      <w:pPr>
        <w:rPr>
          <w:rFonts w:hint="eastAsia"/>
        </w:rPr>
      </w:pPr>
      <w:r>
        <w:rPr>
          <w:rFonts w:hint="eastAsia"/>
        </w:rPr>
        <w:t>“抖擞”不仅仅是一个简单的词汇，它背后蕴含着深厚的文化价值和社会意义。在中国传统文化里，强调个人应当具备积极向上的态度，而“抖擞”正是这种价值观的一种体现。通过保持一种“抖擞”的状态，个体不仅能更好地适应社会发展，还能在不断变化的世界中找到自己的位置。</w:t>
      </w:r>
    </w:p>
    <w:p w14:paraId="52CC4915" w14:textId="77777777" w:rsidR="009C64BE" w:rsidRDefault="009C64BE">
      <w:pPr>
        <w:rPr>
          <w:rFonts w:hint="eastAsia"/>
        </w:rPr>
      </w:pPr>
    </w:p>
    <w:p w14:paraId="198BD2DB" w14:textId="77777777" w:rsidR="009C64BE" w:rsidRDefault="009C64BE">
      <w:pPr>
        <w:rPr>
          <w:rFonts w:hint="eastAsia"/>
        </w:rPr>
      </w:pPr>
    </w:p>
    <w:p w14:paraId="36970D5F" w14:textId="77777777" w:rsidR="009C64BE" w:rsidRDefault="009C64BE">
      <w:pPr>
        <w:rPr>
          <w:rFonts w:hint="eastAsia"/>
        </w:rPr>
      </w:pPr>
      <w:r>
        <w:rPr>
          <w:rFonts w:hint="eastAsia"/>
        </w:rPr>
        <w:t>实际运用案例分析</w:t>
      </w:r>
    </w:p>
    <w:p w14:paraId="10139136" w14:textId="77777777" w:rsidR="009C64BE" w:rsidRDefault="009C64BE">
      <w:pPr>
        <w:rPr>
          <w:rFonts w:hint="eastAsia"/>
        </w:rPr>
      </w:pPr>
      <w:r>
        <w:rPr>
          <w:rFonts w:hint="eastAsia"/>
        </w:rPr>
        <w:t>例如，在企业年会上，领导可能会鼓励员工们在新的一年里继续保持“抖擞”的精神，努力工作，争取更好的业绩。又或者在学校开学典礼上，校长会激励学生们以“抖擞”的姿态开始新学期的学习生活，追求知识，探索未知领域。这些例子都表明了“抖擞”在不同情境下的灵活运用及其对人们行为方式的影响。</w:t>
      </w:r>
    </w:p>
    <w:p w14:paraId="48BF7BAA" w14:textId="77777777" w:rsidR="009C64BE" w:rsidRDefault="009C64BE">
      <w:pPr>
        <w:rPr>
          <w:rFonts w:hint="eastAsia"/>
        </w:rPr>
      </w:pPr>
    </w:p>
    <w:p w14:paraId="6BD89E9C" w14:textId="77777777" w:rsidR="009C64BE" w:rsidRDefault="009C64BE">
      <w:pPr>
        <w:rPr>
          <w:rFonts w:hint="eastAsia"/>
        </w:rPr>
      </w:pPr>
    </w:p>
    <w:p w14:paraId="58905A6F" w14:textId="77777777" w:rsidR="009C64BE" w:rsidRDefault="009C64BE">
      <w:pPr>
        <w:rPr>
          <w:rFonts w:hint="eastAsia"/>
        </w:rPr>
      </w:pPr>
      <w:r>
        <w:rPr>
          <w:rFonts w:hint="eastAsia"/>
        </w:rPr>
        <w:t>最后的总结</w:t>
      </w:r>
    </w:p>
    <w:p w14:paraId="5BE9F319" w14:textId="77777777" w:rsidR="009C64BE" w:rsidRDefault="009C64BE">
      <w:pPr>
        <w:rPr>
          <w:rFonts w:hint="eastAsia"/>
        </w:rPr>
      </w:pPr>
      <w:r>
        <w:rPr>
          <w:rFonts w:hint="eastAsia"/>
        </w:rPr>
        <w:t>“抖擞”作为一个富有生命力的词汇，无论是在历史长河中还是现代社会里，都有着不可替代的作用。它不仅是语言交流的一部分，更是中华文化传承和发展的一个缩影。了解并正确使用这一词汇，有助于我们更深入地体会中华文化的博大精深，并将其精髓融入到日常生活之中。</w:t>
      </w:r>
    </w:p>
    <w:p w14:paraId="182E8347" w14:textId="77777777" w:rsidR="009C64BE" w:rsidRDefault="009C64BE">
      <w:pPr>
        <w:rPr>
          <w:rFonts w:hint="eastAsia"/>
        </w:rPr>
      </w:pPr>
    </w:p>
    <w:p w14:paraId="7C21A2EE" w14:textId="77777777" w:rsidR="009C64BE" w:rsidRDefault="009C64BE">
      <w:pPr>
        <w:rPr>
          <w:rFonts w:hint="eastAsia"/>
        </w:rPr>
      </w:pPr>
    </w:p>
    <w:p w14:paraId="5D74268B" w14:textId="77777777" w:rsidR="009C64BE" w:rsidRDefault="009C6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8E0FE" w14:textId="3174808B" w:rsidR="001D4EB3" w:rsidRDefault="001D4EB3"/>
    <w:sectPr w:rsidR="001D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B3"/>
    <w:rsid w:val="001D4EB3"/>
    <w:rsid w:val="00317C12"/>
    <w:rsid w:val="009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5EFC-9BBB-43BF-9BE5-C69D58C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