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5C517" w14:textId="77777777" w:rsidR="009D23C7" w:rsidRDefault="009D23C7">
      <w:pPr>
        <w:rPr>
          <w:rFonts w:hint="eastAsia"/>
        </w:rPr>
      </w:pPr>
    </w:p>
    <w:p w14:paraId="75D55B91" w14:textId="77777777" w:rsidR="009D23C7" w:rsidRDefault="009D23C7">
      <w:pPr>
        <w:rPr>
          <w:rFonts w:hint="eastAsia"/>
        </w:rPr>
      </w:pPr>
      <w:r>
        <w:rPr>
          <w:rFonts w:hint="eastAsia"/>
        </w:rPr>
        <w:t>捶背的声音的拼音</w:t>
      </w:r>
    </w:p>
    <w:p w14:paraId="08C2F507" w14:textId="77777777" w:rsidR="009D23C7" w:rsidRDefault="009D23C7">
      <w:pPr>
        <w:rPr>
          <w:rFonts w:hint="eastAsia"/>
        </w:rPr>
      </w:pPr>
      <w:r>
        <w:rPr>
          <w:rFonts w:hint="eastAsia"/>
        </w:rPr>
        <w:t>在汉语中，不同的动作和声音都有其独特的表达方式。今天我们要介绍的是“捶背的声音”的拼音。“捶背”一词，在汉语中的拼音是“chuí bèi”。其中，“捶”的拼音为“chuí”，表示用拳头或工具轻轻敲打的动作；而“背”的拼音则是“bèi”，指的是人体背部。当我们把这两个字组合在一起，即“chuí bèi”，就形成了一个完整的动词短语，描述了对某人的背部进行轻柔敲打的行为。</w:t>
      </w:r>
    </w:p>
    <w:p w14:paraId="158B0277" w14:textId="77777777" w:rsidR="009D23C7" w:rsidRDefault="009D23C7">
      <w:pPr>
        <w:rPr>
          <w:rFonts w:hint="eastAsia"/>
        </w:rPr>
      </w:pPr>
    </w:p>
    <w:p w14:paraId="060B0B8F" w14:textId="77777777" w:rsidR="009D23C7" w:rsidRDefault="009D23C7">
      <w:pPr>
        <w:rPr>
          <w:rFonts w:hint="eastAsia"/>
        </w:rPr>
      </w:pPr>
    </w:p>
    <w:p w14:paraId="22C0A0EF" w14:textId="77777777" w:rsidR="009D23C7" w:rsidRDefault="009D23C7">
      <w:pPr>
        <w:rPr>
          <w:rFonts w:hint="eastAsia"/>
        </w:rPr>
      </w:pPr>
      <w:r>
        <w:rPr>
          <w:rFonts w:hint="eastAsia"/>
        </w:rPr>
        <w:t>捶背的文化背景</w:t>
      </w:r>
    </w:p>
    <w:p w14:paraId="002145A9" w14:textId="77777777" w:rsidR="009D23C7" w:rsidRDefault="009D23C7">
      <w:pPr>
        <w:rPr>
          <w:rFonts w:hint="eastAsia"/>
        </w:rPr>
      </w:pPr>
      <w:r>
        <w:rPr>
          <w:rFonts w:hint="eastAsia"/>
        </w:rPr>
        <w:t>在中国传统文化中，捶背不仅是一种简单的身体接触行为，它还蕴含着深厚的家庭情感和社会关系。古时候，捶背往往是晚辈向长辈表达尊敬的一种方式，也是家庭成员之间增进感情的重要手段。这种行为体现了中国传统文化中的孝道精神，强调通过体贴入微的照顾来展现对家人的关怀与爱。时至今日，捶背依然是许多人放松身心、缓解疲劳的方式之一。</w:t>
      </w:r>
    </w:p>
    <w:p w14:paraId="43D861D4" w14:textId="77777777" w:rsidR="009D23C7" w:rsidRDefault="009D23C7">
      <w:pPr>
        <w:rPr>
          <w:rFonts w:hint="eastAsia"/>
        </w:rPr>
      </w:pPr>
    </w:p>
    <w:p w14:paraId="7E8B0C71" w14:textId="77777777" w:rsidR="009D23C7" w:rsidRDefault="009D23C7">
      <w:pPr>
        <w:rPr>
          <w:rFonts w:hint="eastAsia"/>
        </w:rPr>
      </w:pPr>
    </w:p>
    <w:p w14:paraId="5AFAAB12" w14:textId="77777777" w:rsidR="009D23C7" w:rsidRDefault="009D23C7">
      <w:pPr>
        <w:rPr>
          <w:rFonts w:hint="eastAsia"/>
        </w:rPr>
      </w:pPr>
      <w:r>
        <w:rPr>
          <w:rFonts w:hint="eastAsia"/>
        </w:rPr>
        <w:t>捶背的声音及其意义</w:t>
      </w:r>
    </w:p>
    <w:p w14:paraId="1F03720D" w14:textId="77777777" w:rsidR="009D23C7" w:rsidRDefault="009D23C7">
      <w:pPr>
        <w:rPr>
          <w:rFonts w:hint="eastAsia"/>
        </w:rPr>
      </w:pPr>
      <w:r>
        <w:rPr>
          <w:rFonts w:hint="eastAsia"/>
        </w:rPr>
        <w:t>当人们进行捶背时，由于手部与背部之间的接触，会产生一种独特的声音。虽然这个声音并没有特定的汉字去直接描述，但我们可以想象这是一种由轻柔拍击产生的低沉声响。从某种意义上来说，捶背的声音也是一种非语言沟通的形式，它传达出关心、安慰以及舒适的信息。在忙碌的生活节奏下，这样的声音能够给人带来片刻的宁静与放松，帮助人们减轻压力，恢复活力。</w:t>
      </w:r>
    </w:p>
    <w:p w14:paraId="136CD237" w14:textId="77777777" w:rsidR="009D23C7" w:rsidRDefault="009D23C7">
      <w:pPr>
        <w:rPr>
          <w:rFonts w:hint="eastAsia"/>
        </w:rPr>
      </w:pPr>
    </w:p>
    <w:p w14:paraId="51DB561C" w14:textId="77777777" w:rsidR="009D23C7" w:rsidRDefault="009D23C7">
      <w:pPr>
        <w:rPr>
          <w:rFonts w:hint="eastAsia"/>
        </w:rPr>
      </w:pPr>
    </w:p>
    <w:p w14:paraId="542E789C" w14:textId="77777777" w:rsidR="009D23C7" w:rsidRDefault="009D23C7">
      <w:pPr>
        <w:rPr>
          <w:rFonts w:hint="eastAsia"/>
        </w:rPr>
      </w:pPr>
      <w:r>
        <w:rPr>
          <w:rFonts w:hint="eastAsia"/>
        </w:rPr>
        <w:t>如何正确地进行捶背</w:t>
      </w:r>
    </w:p>
    <w:p w14:paraId="45E5C9AD" w14:textId="77777777" w:rsidR="009D23C7" w:rsidRDefault="009D23C7">
      <w:pPr>
        <w:rPr>
          <w:rFonts w:hint="eastAsia"/>
        </w:rPr>
      </w:pPr>
      <w:r>
        <w:rPr>
          <w:rFonts w:hint="eastAsia"/>
        </w:rPr>
        <w:t>正确的捶背手法不仅可以促进血液循环，还能有效缓解肌肉紧张。选择一个舒适的姿势，既可以坐着也可以站着。用手掌或拳头轻轻地以有节奏的方式敲打对方的背部。力度要适中，既不能过轻以至于没有效果，也不能过重以免造成不适。还可以根据个人喜好调整速度和节奏。值得注意的是，在进行捶背之前，最好先了解对方的身体状况，避免因不当操作引起不必要的伤害。</w:t>
      </w:r>
    </w:p>
    <w:p w14:paraId="392B9CB2" w14:textId="77777777" w:rsidR="009D23C7" w:rsidRDefault="009D23C7">
      <w:pPr>
        <w:rPr>
          <w:rFonts w:hint="eastAsia"/>
        </w:rPr>
      </w:pPr>
    </w:p>
    <w:p w14:paraId="4C98F543" w14:textId="77777777" w:rsidR="009D23C7" w:rsidRDefault="009D23C7">
      <w:pPr>
        <w:rPr>
          <w:rFonts w:hint="eastAsia"/>
        </w:rPr>
      </w:pPr>
    </w:p>
    <w:p w14:paraId="37100689" w14:textId="77777777" w:rsidR="009D23C7" w:rsidRDefault="009D23C7">
      <w:pPr>
        <w:rPr>
          <w:rFonts w:hint="eastAsia"/>
        </w:rPr>
      </w:pPr>
      <w:r>
        <w:rPr>
          <w:rFonts w:hint="eastAsia"/>
        </w:rPr>
        <w:t>现代生活中的捶背文化</w:t>
      </w:r>
    </w:p>
    <w:p w14:paraId="37AF9B21" w14:textId="77777777" w:rsidR="009D23C7" w:rsidRDefault="009D23C7">
      <w:pPr>
        <w:rPr>
          <w:rFonts w:hint="eastAsia"/>
        </w:rPr>
      </w:pPr>
      <w:r>
        <w:rPr>
          <w:rFonts w:hint="eastAsia"/>
        </w:rPr>
        <w:t>随着现代社会的发展，尽管生活方式发生了巨大变化，但捶背作为一种传统习俗仍然保留了下来，并且有了新的发展形式。例如，市面上出现了各种各样的按摩器具，它们模仿人手的捶打动作，提供给那些无法获得家人亲自捶背的人们使用。这些设备不仅能模拟出捶背的声音，还能根据用户需求调节强度和模式，使得更多人在日常生活中也能享受到捶背带来的舒适体验。</w:t>
      </w:r>
    </w:p>
    <w:p w14:paraId="15A824A0" w14:textId="77777777" w:rsidR="009D23C7" w:rsidRDefault="009D23C7">
      <w:pPr>
        <w:rPr>
          <w:rFonts w:hint="eastAsia"/>
        </w:rPr>
      </w:pPr>
    </w:p>
    <w:p w14:paraId="69D6B5F1" w14:textId="77777777" w:rsidR="009D23C7" w:rsidRDefault="009D23C7">
      <w:pPr>
        <w:rPr>
          <w:rFonts w:hint="eastAsia"/>
        </w:rPr>
      </w:pPr>
    </w:p>
    <w:p w14:paraId="6B6B077A" w14:textId="77777777" w:rsidR="009D23C7" w:rsidRDefault="009D23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0331E5" w14:textId="6D0ECA12" w:rsidR="00AC16F6" w:rsidRDefault="00AC16F6"/>
    <w:sectPr w:rsidR="00AC1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F6"/>
    <w:rsid w:val="00317C12"/>
    <w:rsid w:val="009D23C7"/>
    <w:rsid w:val="00AC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F6D37-84E9-4DEC-85E2-E8C85267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