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880D4" w14:textId="77777777" w:rsidR="00F261DB" w:rsidRDefault="00F261DB">
      <w:pPr>
        <w:rPr>
          <w:rFonts w:hint="eastAsia"/>
        </w:rPr>
      </w:pPr>
      <w:r>
        <w:rPr>
          <w:rFonts w:hint="eastAsia"/>
        </w:rPr>
        <w:t>服组词的拼音部首：探索汉字的奥秘</w:t>
      </w:r>
    </w:p>
    <w:p w14:paraId="0EF77CD2" w14:textId="77777777" w:rsidR="00F261DB" w:rsidRDefault="00F261DB">
      <w:pPr>
        <w:rPr>
          <w:rFonts w:hint="eastAsia"/>
        </w:rPr>
      </w:pPr>
    </w:p>
    <w:p w14:paraId="019CC117" w14:textId="77777777" w:rsidR="00F261DB" w:rsidRDefault="00F261DB">
      <w:pPr>
        <w:rPr>
          <w:rFonts w:hint="eastAsia"/>
        </w:rPr>
      </w:pPr>
      <w:r>
        <w:rPr>
          <w:rFonts w:hint="eastAsia"/>
        </w:rPr>
        <w:t>在汉字的世界里，“服”字是一个充满丰富含义和文化内涵的字符。它不仅是一个独立的汉字，还能够通过与其他字组合形成各种词汇，表达出更加复杂的概念和意义。本文将围绕“服”的拼音、部首以及其作为组词核心的特点展开探讨，带您深入了解这一汉字的魅力。</w:t>
      </w:r>
    </w:p>
    <w:p w14:paraId="50D4112D" w14:textId="77777777" w:rsidR="00F261DB" w:rsidRDefault="00F261DB">
      <w:pPr>
        <w:rPr>
          <w:rFonts w:hint="eastAsia"/>
        </w:rPr>
      </w:pPr>
    </w:p>
    <w:p w14:paraId="0FBF54E3" w14:textId="77777777" w:rsidR="00F261DB" w:rsidRDefault="00F261DB">
      <w:pPr>
        <w:rPr>
          <w:rFonts w:hint="eastAsia"/>
        </w:rPr>
      </w:pPr>
    </w:p>
    <w:p w14:paraId="3833B452" w14:textId="77777777" w:rsidR="00F261DB" w:rsidRDefault="00F261DB">
      <w:pPr>
        <w:rPr>
          <w:rFonts w:hint="eastAsia"/>
        </w:rPr>
      </w:pPr>
      <w:r>
        <w:rPr>
          <w:rFonts w:hint="eastAsia"/>
        </w:rPr>
        <w:t>拼音解析：“fú”音背后的秘密</w:t>
      </w:r>
    </w:p>
    <w:p w14:paraId="48033101" w14:textId="77777777" w:rsidR="00F261DB" w:rsidRDefault="00F261DB">
      <w:pPr>
        <w:rPr>
          <w:rFonts w:hint="eastAsia"/>
        </w:rPr>
      </w:pPr>
    </w:p>
    <w:p w14:paraId="00ECE4D4" w14:textId="77777777" w:rsidR="00F261DB" w:rsidRDefault="00F261DB">
      <w:pPr>
        <w:rPr>
          <w:rFonts w:hint="eastAsia"/>
        </w:rPr>
      </w:pPr>
      <w:r>
        <w:rPr>
          <w:rFonts w:hint="eastAsia"/>
        </w:rPr>
        <w:t>“服”的拼音是“fú”，这是一个典型的三声调发音，读起来短促而有力。从语音学的角度来看，“f”作为辅音开头，赋予了这个字一种坚定和稳重的感觉，而“u”则让整个发音显得圆润且饱满。在日常生活中，“服”字常用于表示穿着（如衣服）、服从（如服从命令）以及药物服用（如服药）等场景。不同的语境赋予了“fú”音丰富的变化，使其成为汉语中不可或缺的一部分。</w:t>
      </w:r>
    </w:p>
    <w:p w14:paraId="4F47A57D" w14:textId="77777777" w:rsidR="00F261DB" w:rsidRDefault="00F261DB">
      <w:pPr>
        <w:rPr>
          <w:rFonts w:hint="eastAsia"/>
        </w:rPr>
      </w:pPr>
    </w:p>
    <w:p w14:paraId="64D785C8" w14:textId="77777777" w:rsidR="00F261DB" w:rsidRDefault="00F261DB">
      <w:pPr>
        <w:rPr>
          <w:rFonts w:hint="eastAsia"/>
        </w:rPr>
      </w:pPr>
    </w:p>
    <w:p w14:paraId="5FEB4FA0" w14:textId="77777777" w:rsidR="00F261DB" w:rsidRDefault="00F261DB">
      <w:pPr>
        <w:rPr>
          <w:rFonts w:hint="eastAsia"/>
        </w:rPr>
      </w:pPr>
      <w:r>
        <w:rPr>
          <w:rFonts w:hint="eastAsia"/>
        </w:rPr>
        <w:t>部首解读：衣字旁的文化象征</w:t>
      </w:r>
    </w:p>
    <w:p w14:paraId="6DD80B46" w14:textId="77777777" w:rsidR="00F261DB" w:rsidRDefault="00F261DB">
      <w:pPr>
        <w:rPr>
          <w:rFonts w:hint="eastAsia"/>
        </w:rPr>
      </w:pPr>
    </w:p>
    <w:p w14:paraId="4699DD5D" w14:textId="77777777" w:rsidR="00F261DB" w:rsidRDefault="00F261DB">
      <w:pPr>
        <w:rPr>
          <w:rFonts w:hint="eastAsia"/>
        </w:rPr>
      </w:pPr>
      <w:r>
        <w:rPr>
          <w:rFonts w:hint="eastAsia"/>
        </w:rPr>
        <w:t>“服”字的部首是“衤”，即“衣字旁”。这表明该字与衣物、穿戴密切相关。“衣字旁”本身源自古代象形文字，最初描绘的是人类最早的服饰形式——用兽皮或植物纤维制成的遮体之物。随着时间推移，“衣字旁”逐渐演变为现代汉字中的一个固定偏旁，广泛应用于描述与服装相关的词汇，如“裙”、“裤”、“袖”等。同时，“服”字也延续了这一传统，用来指代各类衣物及穿戴行为。</w:t>
      </w:r>
    </w:p>
    <w:p w14:paraId="5A1FF99A" w14:textId="77777777" w:rsidR="00F261DB" w:rsidRDefault="00F261DB">
      <w:pPr>
        <w:rPr>
          <w:rFonts w:hint="eastAsia"/>
        </w:rPr>
      </w:pPr>
    </w:p>
    <w:p w14:paraId="749CE4ED" w14:textId="77777777" w:rsidR="00F261DB" w:rsidRDefault="00F261DB">
      <w:pPr>
        <w:rPr>
          <w:rFonts w:hint="eastAsia"/>
        </w:rPr>
      </w:pPr>
    </w:p>
    <w:p w14:paraId="2CA5ACCF" w14:textId="77777777" w:rsidR="00F261DB" w:rsidRDefault="00F261DB">
      <w:pPr>
        <w:rPr>
          <w:rFonts w:hint="eastAsia"/>
        </w:rPr>
      </w:pPr>
      <w:r>
        <w:rPr>
          <w:rFonts w:hint="eastAsia"/>
        </w:rPr>
        <w:t>组词艺术：服字的多样性与灵活性</w:t>
      </w:r>
    </w:p>
    <w:p w14:paraId="2F36BFA9" w14:textId="77777777" w:rsidR="00F261DB" w:rsidRDefault="00F261DB">
      <w:pPr>
        <w:rPr>
          <w:rFonts w:hint="eastAsia"/>
        </w:rPr>
      </w:pPr>
    </w:p>
    <w:p w14:paraId="1D7C43AF" w14:textId="77777777" w:rsidR="00F261DB" w:rsidRDefault="00F261DB">
      <w:pPr>
        <w:rPr>
          <w:rFonts w:hint="eastAsia"/>
        </w:rPr>
      </w:pPr>
      <w:r>
        <w:rPr>
          <w:rFonts w:hint="eastAsia"/>
        </w:rPr>
        <w:t>作为一个极具活力的汉字，“服”字可以轻松地与其他汉字搭配，形成无数个新词。例如，“服装”代表人们日常穿着的整体风格；“服务”体现了人与人之间的互助关系；“说服”则强调语言的力量和影响力。这些词语不仅展现了“服”字本身的多义性，还反映了中华文化对生活细节的关注。“不服输”这样的短语更是传递了一种积极向上的精神态度，激励人们勇敢面对挑战。</w:t>
      </w:r>
    </w:p>
    <w:p w14:paraId="20CA3400" w14:textId="77777777" w:rsidR="00F261DB" w:rsidRDefault="00F261DB">
      <w:pPr>
        <w:rPr>
          <w:rFonts w:hint="eastAsia"/>
        </w:rPr>
      </w:pPr>
    </w:p>
    <w:p w14:paraId="26635EC0" w14:textId="77777777" w:rsidR="00F261DB" w:rsidRDefault="00F261DB">
      <w:pPr>
        <w:rPr>
          <w:rFonts w:hint="eastAsia"/>
        </w:rPr>
      </w:pPr>
    </w:p>
    <w:p w14:paraId="467863DC" w14:textId="77777777" w:rsidR="00F261DB" w:rsidRDefault="00F261DB">
      <w:pPr>
        <w:rPr>
          <w:rFonts w:hint="eastAsia"/>
        </w:rPr>
      </w:pPr>
      <w:r>
        <w:rPr>
          <w:rFonts w:hint="eastAsia"/>
        </w:rPr>
        <w:t>最后的总结：汉字之美在于传承与发展</w:t>
      </w:r>
    </w:p>
    <w:p w14:paraId="598BBCDB" w14:textId="77777777" w:rsidR="00F261DB" w:rsidRDefault="00F261DB">
      <w:pPr>
        <w:rPr>
          <w:rFonts w:hint="eastAsia"/>
        </w:rPr>
      </w:pPr>
    </w:p>
    <w:p w14:paraId="7FE65D60" w14:textId="77777777" w:rsidR="00F261DB" w:rsidRDefault="00F261DB">
      <w:pPr>
        <w:rPr>
          <w:rFonts w:hint="eastAsia"/>
        </w:rPr>
      </w:pPr>
      <w:r>
        <w:rPr>
          <w:rFonts w:hint="eastAsia"/>
        </w:rPr>
        <w:t>通过对“服”字拼音、部首及其组词功能的分析，我们可以看到汉字不仅仅是交流工具，更是一种承载着深厚历史文化的符号系统。“服”字以简单却精妙的方式连接了过去与现在，展示了中华民族智慧结晶的独特魅力。无论是在日常对话还是文学创作中，“服”字都以其丰富的内涵和灵活的表现力，为我们的语言增添了无尽的乐趣。</w:t>
      </w:r>
    </w:p>
    <w:p w14:paraId="63FB1E02" w14:textId="77777777" w:rsidR="00F261DB" w:rsidRDefault="00F261DB">
      <w:pPr>
        <w:rPr>
          <w:rFonts w:hint="eastAsia"/>
        </w:rPr>
      </w:pPr>
    </w:p>
    <w:p w14:paraId="2CE3258F" w14:textId="77777777" w:rsidR="00F261DB" w:rsidRDefault="00F261D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E3103E" w14:textId="33BB20B9" w:rsidR="008E4C5B" w:rsidRDefault="008E4C5B"/>
    <w:sectPr w:rsidR="008E4C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5B"/>
    <w:rsid w:val="00317C12"/>
    <w:rsid w:val="008E4C5B"/>
    <w:rsid w:val="00F2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A7B25-984F-4971-A47D-D964507F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C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C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C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C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C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C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C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C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C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C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C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C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C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C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C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C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C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C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C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C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C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C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C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C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C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C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C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C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C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