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0899" w14:textId="77777777" w:rsidR="004037D4" w:rsidRDefault="004037D4">
      <w:pPr>
        <w:rPr>
          <w:rFonts w:hint="eastAsia"/>
        </w:rPr>
      </w:pPr>
    </w:p>
    <w:p w14:paraId="6F65D617" w14:textId="77777777" w:rsidR="004037D4" w:rsidRDefault="004037D4">
      <w:pPr>
        <w:rPr>
          <w:rFonts w:hint="eastAsia"/>
        </w:rPr>
      </w:pPr>
      <w:r>
        <w:rPr>
          <w:rFonts w:hint="eastAsia"/>
        </w:rPr>
        <w:t>氛的拼音和组词和部首</w:t>
      </w:r>
    </w:p>
    <w:p w14:paraId="2F91EFE4" w14:textId="77777777" w:rsidR="004037D4" w:rsidRDefault="004037D4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掌握这门语言的关键步骤之一。今天，我们将深入探讨“氛”这个字，从它的拼音到其常用的组合词汇，再到它所属的部首，为学习者提供全面的理解。</w:t>
      </w:r>
    </w:p>
    <w:p w14:paraId="5B53C9E4" w14:textId="77777777" w:rsidR="004037D4" w:rsidRDefault="004037D4">
      <w:pPr>
        <w:rPr>
          <w:rFonts w:hint="eastAsia"/>
        </w:rPr>
      </w:pPr>
    </w:p>
    <w:p w14:paraId="7DE98C50" w14:textId="77777777" w:rsidR="004037D4" w:rsidRDefault="004037D4">
      <w:pPr>
        <w:rPr>
          <w:rFonts w:hint="eastAsia"/>
        </w:rPr>
      </w:pPr>
    </w:p>
    <w:p w14:paraId="671A6483" w14:textId="77777777" w:rsidR="004037D4" w:rsidRDefault="004037D4">
      <w:pPr>
        <w:rPr>
          <w:rFonts w:hint="eastAsia"/>
        </w:rPr>
      </w:pPr>
      <w:r>
        <w:rPr>
          <w:rFonts w:hint="eastAsia"/>
        </w:rPr>
        <w:t>一、“氛”的拼音</w:t>
      </w:r>
    </w:p>
    <w:p w14:paraId="56F17B84" w14:textId="77777777" w:rsidR="004037D4" w:rsidRDefault="004037D4">
      <w:pPr>
        <w:rPr>
          <w:rFonts w:hint="eastAsia"/>
        </w:rPr>
      </w:pPr>
      <w:r>
        <w:rPr>
          <w:rFonts w:hint="eastAsia"/>
        </w:rPr>
        <w:t>“氛”的拼音是fēn，读音与“分”相同。在汉语中，正确发音对于交流至关重要，尤其是当涉及到一些同音不同义的字时。学习者应该注意，“氛”属于阴平声调，即第一声，发音时保持声音平稳，不要有升降变化。</w:t>
      </w:r>
    </w:p>
    <w:p w14:paraId="1F4002D1" w14:textId="77777777" w:rsidR="004037D4" w:rsidRDefault="004037D4">
      <w:pPr>
        <w:rPr>
          <w:rFonts w:hint="eastAsia"/>
        </w:rPr>
      </w:pPr>
    </w:p>
    <w:p w14:paraId="4C9C1831" w14:textId="77777777" w:rsidR="004037D4" w:rsidRDefault="004037D4">
      <w:pPr>
        <w:rPr>
          <w:rFonts w:hint="eastAsia"/>
        </w:rPr>
      </w:pPr>
    </w:p>
    <w:p w14:paraId="3DA90302" w14:textId="77777777" w:rsidR="004037D4" w:rsidRDefault="004037D4">
      <w:pPr>
        <w:rPr>
          <w:rFonts w:hint="eastAsia"/>
        </w:rPr>
      </w:pPr>
      <w:r>
        <w:rPr>
          <w:rFonts w:hint="eastAsia"/>
        </w:rPr>
        <w:t>二、“氛”的部首及其意义</w:t>
      </w:r>
    </w:p>
    <w:p w14:paraId="139B2641" w14:textId="77777777" w:rsidR="004037D4" w:rsidRDefault="004037D4">
      <w:pPr>
        <w:rPr>
          <w:rFonts w:hint="eastAsia"/>
        </w:rPr>
      </w:pPr>
      <w:r>
        <w:rPr>
          <w:rFonts w:hint="eastAsia"/>
        </w:rPr>
        <w:t>“氛”的部首是气，意味着它与气体、空气或某种无形的物质有关。在汉字结构中，部首往往能提供关于字的意义的重要线索。“氛”所指代的是一种氛围或环境中的气息，这种气息可能是实际存在的，也可能是抽象意义上的，如一种感觉或情绪。</w:t>
      </w:r>
    </w:p>
    <w:p w14:paraId="141521EA" w14:textId="77777777" w:rsidR="004037D4" w:rsidRDefault="004037D4">
      <w:pPr>
        <w:rPr>
          <w:rFonts w:hint="eastAsia"/>
        </w:rPr>
      </w:pPr>
    </w:p>
    <w:p w14:paraId="106E593F" w14:textId="77777777" w:rsidR="004037D4" w:rsidRDefault="004037D4">
      <w:pPr>
        <w:rPr>
          <w:rFonts w:hint="eastAsia"/>
        </w:rPr>
      </w:pPr>
    </w:p>
    <w:p w14:paraId="027D4373" w14:textId="77777777" w:rsidR="004037D4" w:rsidRDefault="004037D4">
      <w:pPr>
        <w:rPr>
          <w:rFonts w:hint="eastAsia"/>
        </w:rPr>
      </w:pPr>
      <w:r>
        <w:rPr>
          <w:rFonts w:hint="eastAsia"/>
        </w:rPr>
        <w:t>三、“氛”的组词示例</w:t>
      </w:r>
    </w:p>
    <w:p w14:paraId="53663018" w14:textId="77777777" w:rsidR="004037D4" w:rsidRDefault="004037D4">
      <w:pPr>
        <w:rPr>
          <w:rFonts w:hint="eastAsia"/>
        </w:rPr>
      </w:pPr>
      <w:r>
        <w:rPr>
          <w:rFonts w:hint="eastAsia"/>
        </w:rPr>
        <w:t>了解一个字如何与其他字结合形成词语，可以帮助我们更深刻地理解该字的用法。“氛”可以组成的词汇包括但不限于：气氛（qì fēn），指的是特定环境中给人的感觉；氛围（fēn wéi），表示环绕着某事物的特殊环境或气氛。通过这些例子，我们可以看到，“氛”常常用来描述一种难以捉摸但确实存在的感觉或状态。</w:t>
      </w:r>
    </w:p>
    <w:p w14:paraId="2153CFDA" w14:textId="77777777" w:rsidR="004037D4" w:rsidRDefault="004037D4">
      <w:pPr>
        <w:rPr>
          <w:rFonts w:hint="eastAsia"/>
        </w:rPr>
      </w:pPr>
    </w:p>
    <w:p w14:paraId="33E291E3" w14:textId="77777777" w:rsidR="004037D4" w:rsidRDefault="004037D4">
      <w:pPr>
        <w:rPr>
          <w:rFonts w:hint="eastAsia"/>
        </w:rPr>
      </w:pPr>
    </w:p>
    <w:p w14:paraId="512DCA19" w14:textId="77777777" w:rsidR="004037D4" w:rsidRDefault="004037D4">
      <w:pPr>
        <w:rPr>
          <w:rFonts w:hint="eastAsia"/>
        </w:rPr>
      </w:pPr>
      <w:r>
        <w:rPr>
          <w:rFonts w:hint="eastAsia"/>
        </w:rPr>
        <w:t>四、“氛”的应用实例</w:t>
      </w:r>
    </w:p>
    <w:p w14:paraId="2B5DD90F" w14:textId="77777777" w:rsidR="004037D4" w:rsidRDefault="004037D4">
      <w:pPr>
        <w:rPr>
          <w:rFonts w:hint="eastAsia"/>
        </w:rPr>
      </w:pPr>
      <w:r>
        <w:rPr>
          <w:rFonts w:hint="eastAsia"/>
        </w:rPr>
        <w:t>在日常生活中，“氛”这个词被广泛应用于描述各种场合的环境感觉。例如，在描述一场音乐会的成功与否时，人们可能会提到现场的气氛非常热烈，表明观众的热情参与和积极反应。又或者，在文学作品中，作者会利用“氛”来营造故事发生的背景氛围，增加读者的沉浸感。</w:t>
      </w:r>
    </w:p>
    <w:p w14:paraId="67264178" w14:textId="77777777" w:rsidR="004037D4" w:rsidRDefault="004037D4">
      <w:pPr>
        <w:rPr>
          <w:rFonts w:hint="eastAsia"/>
        </w:rPr>
      </w:pPr>
    </w:p>
    <w:p w14:paraId="48A91C4C" w14:textId="77777777" w:rsidR="004037D4" w:rsidRDefault="004037D4">
      <w:pPr>
        <w:rPr>
          <w:rFonts w:hint="eastAsia"/>
        </w:rPr>
      </w:pPr>
    </w:p>
    <w:p w14:paraId="58D456C6" w14:textId="77777777" w:rsidR="004037D4" w:rsidRDefault="004037D4">
      <w:pPr>
        <w:rPr>
          <w:rFonts w:hint="eastAsia"/>
        </w:rPr>
      </w:pPr>
      <w:r>
        <w:rPr>
          <w:rFonts w:hint="eastAsia"/>
        </w:rPr>
        <w:t>最后的总结</w:t>
      </w:r>
    </w:p>
    <w:p w14:paraId="374AB38D" w14:textId="77777777" w:rsidR="004037D4" w:rsidRDefault="004037D4">
      <w:pPr>
        <w:rPr>
          <w:rFonts w:hint="eastAsia"/>
        </w:rPr>
      </w:pPr>
      <w:r>
        <w:rPr>
          <w:rFonts w:hint="eastAsia"/>
        </w:rPr>
        <w:t>通过对“氛”的拼音、部首以及组词的学习，我们不仅加深了对这一汉字本身的理解，还拓宽了对其在不同语境下运用的认识。无论是初学者还是希望深化自己汉语水平的人士，掌握这样的基础知识都是迈向精通汉语的重要一步。希望本篇文章能够帮助大家更好地理解和使用“氛”这个富有表现力的汉字。</w:t>
      </w:r>
    </w:p>
    <w:p w14:paraId="1CBC4567" w14:textId="77777777" w:rsidR="004037D4" w:rsidRDefault="004037D4">
      <w:pPr>
        <w:rPr>
          <w:rFonts w:hint="eastAsia"/>
        </w:rPr>
      </w:pPr>
    </w:p>
    <w:p w14:paraId="2E4486B0" w14:textId="77777777" w:rsidR="004037D4" w:rsidRDefault="004037D4">
      <w:pPr>
        <w:rPr>
          <w:rFonts w:hint="eastAsia"/>
        </w:rPr>
      </w:pPr>
    </w:p>
    <w:p w14:paraId="2E4E1DF8" w14:textId="77777777" w:rsidR="004037D4" w:rsidRDefault="004037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84CA4" w14:textId="15EFDF16" w:rsidR="00FD332A" w:rsidRDefault="00FD332A"/>
    <w:sectPr w:rsidR="00FD3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2A"/>
    <w:rsid w:val="00317C12"/>
    <w:rsid w:val="004037D4"/>
    <w:rsid w:val="00FD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80C4C-B422-477D-A6DB-00DBB14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