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4A4F" w14:textId="77777777" w:rsidR="008C2C1D" w:rsidRDefault="008C2C1D">
      <w:pPr>
        <w:rPr>
          <w:rFonts w:hint="eastAsia"/>
        </w:rPr>
      </w:pPr>
      <w:r>
        <w:rPr>
          <w:rFonts w:hint="eastAsia"/>
        </w:rPr>
        <w:t>淡的组词的拼音：探索语言之美</w:t>
      </w:r>
    </w:p>
    <w:p w14:paraId="5A31A6E3" w14:textId="77777777" w:rsidR="008C2C1D" w:rsidRDefault="008C2C1D">
      <w:pPr>
        <w:rPr>
          <w:rFonts w:hint="eastAsia"/>
        </w:rPr>
      </w:pPr>
    </w:p>
    <w:p w14:paraId="42857F0B" w14:textId="77777777" w:rsidR="008C2C1D" w:rsidRDefault="008C2C1D">
      <w:pPr>
        <w:rPr>
          <w:rFonts w:hint="eastAsia"/>
        </w:rPr>
      </w:pPr>
      <w:r>
        <w:rPr>
          <w:rFonts w:hint="eastAsia"/>
        </w:rPr>
        <w:t>汉字“淡”是一个充满诗意和哲理的字，它不仅承载着丰富的文化内涵，还通过与其他字词结合，展现出汉语的多样性和灵活性。在这篇文章中，我们将以“淡”的组词及其拼音为主题，深入探讨这一字在语言中的魅力。</w:t>
      </w:r>
    </w:p>
    <w:p w14:paraId="1FFE8781" w14:textId="77777777" w:rsidR="008C2C1D" w:rsidRDefault="008C2C1D">
      <w:pPr>
        <w:rPr>
          <w:rFonts w:hint="eastAsia"/>
        </w:rPr>
      </w:pPr>
    </w:p>
    <w:p w14:paraId="7A8C29F6" w14:textId="77777777" w:rsidR="008C2C1D" w:rsidRDefault="008C2C1D">
      <w:pPr>
        <w:rPr>
          <w:rFonts w:hint="eastAsia"/>
        </w:rPr>
      </w:pPr>
    </w:p>
    <w:p w14:paraId="2B2E916D" w14:textId="77777777" w:rsidR="008C2C1D" w:rsidRDefault="008C2C1D">
      <w:pPr>
        <w:rPr>
          <w:rFonts w:hint="eastAsia"/>
        </w:rPr>
      </w:pPr>
      <w:r>
        <w:rPr>
          <w:rFonts w:hint="eastAsia"/>
        </w:rPr>
        <w:t>淡的基本读音与意义</w:t>
      </w:r>
    </w:p>
    <w:p w14:paraId="3C5DBF43" w14:textId="77777777" w:rsidR="008C2C1D" w:rsidRDefault="008C2C1D">
      <w:pPr>
        <w:rPr>
          <w:rFonts w:hint="eastAsia"/>
        </w:rPr>
      </w:pPr>
    </w:p>
    <w:p w14:paraId="7D642BC6" w14:textId="77777777" w:rsidR="008C2C1D" w:rsidRDefault="008C2C1D">
      <w:pPr>
        <w:rPr>
          <w:rFonts w:hint="eastAsia"/>
        </w:rPr>
      </w:pPr>
      <w:r>
        <w:rPr>
          <w:rFonts w:hint="eastAsia"/>
        </w:rPr>
        <w:t>“淡”的拼音是dàn，它有多种含义，如味道不浓、颜色浅、态度平和等。作为一个常见的汉字，“淡”可以单独使用，也可以与其他字组成词语，从而表达更加复杂的思想和情感。例如，“平淡”（píng dàn）描述一种宁静而平凡的生活状态；“冷淡”（lěng dàn）则反映人与人之间缺乏热情或关心。</w:t>
      </w:r>
    </w:p>
    <w:p w14:paraId="4B512B2B" w14:textId="77777777" w:rsidR="008C2C1D" w:rsidRDefault="008C2C1D">
      <w:pPr>
        <w:rPr>
          <w:rFonts w:hint="eastAsia"/>
        </w:rPr>
      </w:pPr>
    </w:p>
    <w:p w14:paraId="7218A9E8" w14:textId="77777777" w:rsidR="008C2C1D" w:rsidRDefault="008C2C1D">
      <w:pPr>
        <w:rPr>
          <w:rFonts w:hint="eastAsia"/>
        </w:rPr>
      </w:pPr>
    </w:p>
    <w:p w14:paraId="74572458" w14:textId="77777777" w:rsidR="008C2C1D" w:rsidRDefault="008C2C1D">
      <w:pPr>
        <w:rPr>
          <w:rFonts w:hint="eastAsia"/>
        </w:rPr>
      </w:pPr>
      <w:r>
        <w:rPr>
          <w:rFonts w:hint="eastAsia"/>
        </w:rPr>
        <w:t>淡的常见组词及拼音</w:t>
      </w:r>
    </w:p>
    <w:p w14:paraId="5FEFC6BA" w14:textId="77777777" w:rsidR="008C2C1D" w:rsidRDefault="008C2C1D">
      <w:pPr>
        <w:rPr>
          <w:rFonts w:hint="eastAsia"/>
        </w:rPr>
      </w:pPr>
    </w:p>
    <w:p w14:paraId="1B322641" w14:textId="77777777" w:rsidR="008C2C1D" w:rsidRDefault="008C2C1D">
      <w:pPr>
        <w:rPr>
          <w:rFonts w:hint="eastAsia"/>
        </w:rPr>
      </w:pPr>
      <w:r>
        <w:rPr>
          <w:rFonts w:hint="eastAsia"/>
        </w:rPr>
        <w:t>让我们来看一些常用的“淡”字组词及其拼音：</w:t>
      </w:r>
    </w:p>
    <w:p w14:paraId="015707F0" w14:textId="77777777" w:rsidR="008C2C1D" w:rsidRDefault="008C2C1D">
      <w:pPr>
        <w:rPr>
          <w:rFonts w:hint="eastAsia"/>
        </w:rPr>
      </w:pPr>
    </w:p>
    <w:p w14:paraId="3A141D81" w14:textId="77777777" w:rsidR="008C2C1D" w:rsidRDefault="008C2C1D">
      <w:pPr>
        <w:rPr>
          <w:rFonts w:hint="eastAsia"/>
        </w:rPr>
      </w:pPr>
      <w:r>
        <w:rPr>
          <w:rFonts w:hint="eastAsia"/>
        </w:rPr>
        <w:t>- 淡泊（dàn bó）：形容清心寡欲，追求简单生活。</w:t>
      </w:r>
    </w:p>
    <w:p w14:paraId="4FD0E256" w14:textId="77777777" w:rsidR="008C2C1D" w:rsidRDefault="008C2C1D">
      <w:pPr>
        <w:rPr>
          <w:rFonts w:hint="eastAsia"/>
        </w:rPr>
      </w:pPr>
    </w:p>
    <w:p w14:paraId="48B44B60" w14:textId="77777777" w:rsidR="008C2C1D" w:rsidRDefault="008C2C1D">
      <w:pPr>
        <w:rPr>
          <w:rFonts w:hint="eastAsia"/>
        </w:rPr>
      </w:pPr>
      <w:r>
        <w:rPr>
          <w:rFonts w:hint="eastAsia"/>
        </w:rPr>
        <w:t>- 淡定（dàn dìng）：指人在面对困难或突发情况时保持冷静。</w:t>
      </w:r>
    </w:p>
    <w:p w14:paraId="22E6240C" w14:textId="77777777" w:rsidR="008C2C1D" w:rsidRDefault="008C2C1D">
      <w:pPr>
        <w:rPr>
          <w:rFonts w:hint="eastAsia"/>
        </w:rPr>
      </w:pPr>
    </w:p>
    <w:p w14:paraId="41942A49" w14:textId="77777777" w:rsidR="008C2C1D" w:rsidRDefault="008C2C1D">
      <w:pPr>
        <w:rPr>
          <w:rFonts w:hint="eastAsia"/>
        </w:rPr>
      </w:pPr>
      <w:r>
        <w:rPr>
          <w:rFonts w:hint="eastAsia"/>
        </w:rPr>
        <w:t>- 淡忘（dàn wàng）：随着时间推移逐渐忘记某些事情。</w:t>
      </w:r>
    </w:p>
    <w:p w14:paraId="30657EDB" w14:textId="77777777" w:rsidR="008C2C1D" w:rsidRDefault="008C2C1D">
      <w:pPr>
        <w:rPr>
          <w:rFonts w:hint="eastAsia"/>
        </w:rPr>
      </w:pPr>
    </w:p>
    <w:p w14:paraId="2E8F4CF9" w14:textId="77777777" w:rsidR="008C2C1D" w:rsidRDefault="008C2C1D">
      <w:pPr>
        <w:rPr>
          <w:rFonts w:hint="eastAsia"/>
        </w:rPr>
      </w:pPr>
      <w:r>
        <w:rPr>
          <w:rFonts w:hint="eastAsia"/>
        </w:rPr>
        <w:t>- 淡季（dàn jì）：指某一行业或领域业务较少的时期。</w:t>
      </w:r>
    </w:p>
    <w:p w14:paraId="7BBEE831" w14:textId="77777777" w:rsidR="008C2C1D" w:rsidRDefault="008C2C1D">
      <w:pPr>
        <w:rPr>
          <w:rFonts w:hint="eastAsia"/>
        </w:rPr>
      </w:pPr>
    </w:p>
    <w:p w14:paraId="29149375" w14:textId="77777777" w:rsidR="008C2C1D" w:rsidRDefault="008C2C1D">
      <w:pPr>
        <w:rPr>
          <w:rFonts w:hint="eastAsia"/>
        </w:rPr>
      </w:pPr>
      <w:r>
        <w:rPr>
          <w:rFonts w:hint="eastAsia"/>
        </w:rPr>
        <w:t>这些词语不仅体现了“淡”的多重含义，也展示了汉语中声调和音韵的变化之美。</w:t>
      </w:r>
    </w:p>
    <w:p w14:paraId="125BD4D0" w14:textId="77777777" w:rsidR="008C2C1D" w:rsidRDefault="008C2C1D">
      <w:pPr>
        <w:rPr>
          <w:rFonts w:hint="eastAsia"/>
        </w:rPr>
      </w:pPr>
    </w:p>
    <w:p w14:paraId="60A711EE" w14:textId="77777777" w:rsidR="008C2C1D" w:rsidRDefault="008C2C1D">
      <w:pPr>
        <w:rPr>
          <w:rFonts w:hint="eastAsia"/>
        </w:rPr>
      </w:pPr>
    </w:p>
    <w:p w14:paraId="1B5CADE0" w14:textId="77777777" w:rsidR="008C2C1D" w:rsidRDefault="008C2C1D">
      <w:pPr>
        <w:rPr>
          <w:rFonts w:hint="eastAsia"/>
        </w:rPr>
      </w:pPr>
      <w:r>
        <w:rPr>
          <w:rFonts w:hint="eastAsia"/>
        </w:rPr>
        <w:t>淡在文学中的运用</w:t>
      </w:r>
    </w:p>
    <w:p w14:paraId="57E3B413" w14:textId="77777777" w:rsidR="008C2C1D" w:rsidRDefault="008C2C1D">
      <w:pPr>
        <w:rPr>
          <w:rFonts w:hint="eastAsia"/>
        </w:rPr>
      </w:pPr>
    </w:p>
    <w:p w14:paraId="58CA48BD" w14:textId="77777777" w:rsidR="008C2C1D" w:rsidRDefault="008C2C1D">
      <w:pPr>
        <w:rPr>
          <w:rFonts w:hint="eastAsia"/>
        </w:rPr>
      </w:pPr>
      <w:r>
        <w:rPr>
          <w:rFonts w:hint="eastAsia"/>
        </w:rPr>
        <w:t>在中国古典文学中，“淡”常常被用来描绘自然景象或人物心境。比如，《红楼梦》中有句诗：“世事洞明皆学问，人情练达即文章。”这里的“洞明”虽未直接用到“淡”，但其背后蕴含的超脱与豁达正是一种“淡然”的态度。而在现代文学中，“淡”更多地象征一种返璞归真的生活哲学，鼓励人们远离浮躁，回归内心的平静。</w:t>
      </w:r>
    </w:p>
    <w:p w14:paraId="5ABD0E00" w14:textId="77777777" w:rsidR="008C2C1D" w:rsidRDefault="008C2C1D">
      <w:pPr>
        <w:rPr>
          <w:rFonts w:hint="eastAsia"/>
        </w:rPr>
      </w:pPr>
    </w:p>
    <w:p w14:paraId="1BB412B1" w14:textId="77777777" w:rsidR="008C2C1D" w:rsidRDefault="008C2C1D">
      <w:pPr>
        <w:rPr>
          <w:rFonts w:hint="eastAsia"/>
        </w:rPr>
      </w:pPr>
    </w:p>
    <w:p w14:paraId="6E0D529D" w14:textId="77777777" w:rsidR="008C2C1D" w:rsidRDefault="008C2C1D">
      <w:pPr>
        <w:rPr>
          <w:rFonts w:hint="eastAsia"/>
        </w:rPr>
      </w:pPr>
      <w:r>
        <w:rPr>
          <w:rFonts w:hint="eastAsia"/>
        </w:rPr>
        <w:t>淡的文化寓意</w:t>
      </w:r>
    </w:p>
    <w:p w14:paraId="4C5C45D3" w14:textId="77777777" w:rsidR="008C2C1D" w:rsidRDefault="008C2C1D">
      <w:pPr>
        <w:rPr>
          <w:rFonts w:hint="eastAsia"/>
        </w:rPr>
      </w:pPr>
    </w:p>
    <w:p w14:paraId="25E65713" w14:textId="77777777" w:rsidR="008C2C1D" w:rsidRDefault="008C2C1D">
      <w:pPr>
        <w:rPr>
          <w:rFonts w:hint="eastAsia"/>
        </w:rPr>
      </w:pPr>
      <w:r>
        <w:rPr>
          <w:rFonts w:hint="eastAsia"/>
        </w:rPr>
        <w:t>从传统文化角度来看，“淡”不仅仅是一个简单的词汇，更是一种人生智慧。“淡泊名利”教导我们不要过分追逐外在的荣耀，而是要珍惜内在的精神财富；“恬淡自守”提醒我们要坚守初心，不为外界干扰所动。这种价值观深深植根于中国人的思想体系之中，影响了一代又一代人。</w:t>
      </w:r>
    </w:p>
    <w:p w14:paraId="7AE02067" w14:textId="77777777" w:rsidR="008C2C1D" w:rsidRDefault="008C2C1D">
      <w:pPr>
        <w:rPr>
          <w:rFonts w:hint="eastAsia"/>
        </w:rPr>
      </w:pPr>
    </w:p>
    <w:p w14:paraId="7D9AA35E" w14:textId="77777777" w:rsidR="008C2C1D" w:rsidRDefault="008C2C1D">
      <w:pPr>
        <w:rPr>
          <w:rFonts w:hint="eastAsia"/>
        </w:rPr>
      </w:pPr>
    </w:p>
    <w:p w14:paraId="6012F1A4" w14:textId="77777777" w:rsidR="008C2C1D" w:rsidRDefault="008C2C1D">
      <w:pPr>
        <w:rPr>
          <w:rFonts w:hint="eastAsia"/>
        </w:rPr>
      </w:pPr>
      <w:r>
        <w:rPr>
          <w:rFonts w:hint="eastAsia"/>
        </w:rPr>
        <w:t>最后的总结：品味“淡”的韵味</w:t>
      </w:r>
    </w:p>
    <w:p w14:paraId="416778C2" w14:textId="77777777" w:rsidR="008C2C1D" w:rsidRDefault="008C2C1D">
      <w:pPr>
        <w:rPr>
          <w:rFonts w:hint="eastAsia"/>
        </w:rPr>
      </w:pPr>
    </w:p>
    <w:p w14:paraId="759EA6B6" w14:textId="77777777" w:rsidR="008C2C1D" w:rsidRDefault="008C2C1D">
      <w:pPr>
        <w:rPr>
          <w:rFonts w:hint="eastAsia"/>
        </w:rPr>
      </w:pPr>
      <w:r>
        <w:rPr>
          <w:rFonts w:hint="eastAsia"/>
        </w:rPr>
        <w:t>通过以上对“淡”的组词及其拼音的分析，我们可以看到这个字在语言和文化中的重要地位。无论是作为日常交流的一部分，还是作为一种深层次的人生理念，“淡”都值得我们细细品味。希望这篇文章能够帮助你更好地理解“淡”的丰富内涵，并激发你对汉语之美的热爱。</w:t>
      </w:r>
    </w:p>
    <w:p w14:paraId="44DE5AC0" w14:textId="77777777" w:rsidR="008C2C1D" w:rsidRDefault="008C2C1D">
      <w:pPr>
        <w:rPr>
          <w:rFonts w:hint="eastAsia"/>
        </w:rPr>
      </w:pPr>
    </w:p>
    <w:p w14:paraId="05E6166C" w14:textId="77777777" w:rsidR="008C2C1D" w:rsidRDefault="008C2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D5686" w14:textId="214C4454" w:rsidR="000B7BA0" w:rsidRDefault="000B7BA0"/>
    <w:sectPr w:rsidR="000B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A0"/>
    <w:rsid w:val="000B7BA0"/>
    <w:rsid w:val="00317C12"/>
    <w:rsid w:val="008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C515A-44B8-4EBC-9676-A29EAB07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