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42B8" w14:textId="77777777" w:rsidR="002470A8" w:rsidRDefault="002470A8">
      <w:pPr>
        <w:rPr>
          <w:rFonts w:hint="eastAsia"/>
        </w:rPr>
      </w:pPr>
    </w:p>
    <w:p w14:paraId="51C94D2A" w14:textId="77777777" w:rsidR="002470A8" w:rsidRDefault="002470A8">
      <w:pPr>
        <w:rPr>
          <w:rFonts w:hint="eastAsia"/>
        </w:rPr>
      </w:pPr>
      <w:r>
        <w:rPr>
          <w:rFonts w:hint="eastAsia"/>
        </w:rPr>
        <w:t>睹的拼音组词和部首结构</w:t>
      </w:r>
    </w:p>
    <w:p w14:paraId="10D3D1F9" w14:textId="77777777" w:rsidR="002470A8" w:rsidRDefault="002470A8">
      <w:pPr>
        <w:rPr>
          <w:rFonts w:hint="eastAsia"/>
        </w:rPr>
      </w:pPr>
      <w:r>
        <w:rPr>
          <w:rFonts w:hint="eastAsia"/>
        </w:rPr>
        <w:t>在汉字的学习过程中，了解每个字的拼音、组词及其部首结构对于提升语言理解和应用能力至关重要。今天我们就来详细探讨一下“睹”这个字。</w:t>
      </w:r>
    </w:p>
    <w:p w14:paraId="6F7DF197" w14:textId="77777777" w:rsidR="002470A8" w:rsidRDefault="002470A8">
      <w:pPr>
        <w:rPr>
          <w:rFonts w:hint="eastAsia"/>
        </w:rPr>
      </w:pPr>
    </w:p>
    <w:p w14:paraId="1051D9B1" w14:textId="77777777" w:rsidR="002470A8" w:rsidRDefault="002470A8">
      <w:pPr>
        <w:rPr>
          <w:rFonts w:hint="eastAsia"/>
        </w:rPr>
      </w:pPr>
    </w:p>
    <w:p w14:paraId="6F4A5A9C" w14:textId="77777777" w:rsidR="002470A8" w:rsidRDefault="002470A8">
      <w:pPr>
        <w:rPr>
          <w:rFonts w:hint="eastAsia"/>
        </w:rPr>
      </w:pPr>
      <w:r>
        <w:rPr>
          <w:rFonts w:hint="eastAsia"/>
        </w:rPr>
        <w:t>一、“睹”的基本拼音介绍</w:t>
      </w:r>
    </w:p>
    <w:p w14:paraId="46BD6C79" w14:textId="77777777" w:rsidR="002470A8" w:rsidRDefault="002470A8">
      <w:pPr>
        <w:rPr>
          <w:rFonts w:hint="eastAsia"/>
        </w:rPr>
      </w:pPr>
      <w:r>
        <w:rPr>
          <w:rFonts w:hint="eastAsia"/>
        </w:rPr>
        <w:t>“睹”，读作 dǔ，属于第二声。它是一个形声字，从目者声。“睹”主要表达的是看见、看到的意思，在日常生活中使用频率较高。例如，“目睹”表示亲眼见到某事的发生；“熟视无睹”则形容对眼前的事物虽然经常看见，但却不放在心上。</w:t>
      </w:r>
    </w:p>
    <w:p w14:paraId="06AB78B5" w14:textId="77777777" w:rsidR="002470A8" w:rsidRDefault="002470A8">
      <w:pPr>
        <w:rPr>
          <w:rFonts w:hint="eastAsia"/>
        </w:rPr>
      </w:pPr>
    </w:p>
    <w:p w14:paraId="3DC24BFC" w14:textId="77777777" w:rsidR="002470A8" w:rsidRDefault="002470A8">
      <w:pPr>
        <w:rPr>
          <w:rFonts w:hint="eastAsia"/>
        </w:rPr>
      </w:pPr>
    </w:p>
    <w:p w14:paraId="64EF05AB" w14:textId="77777777" w:rsidR="002470A8" w:rsidRDefault="002470A8">
      <w:pPr>
        <w:rPr>
          <w:rFonts w:hint="eastAsia"/>
        </w:rPr>
      </w:pPr>
      <w:r>
        <w:rPr>
          <w:rFonts w:hint="eastAsia"/>
        </w:rPr>
        <w:t>二、“睹”的常用组词及解释</w:t>
      </w:r>
    </w:p>
    <w:p w14:paraId="79A7EC5F" w14:textId="77777777" w:rsidR="002470A8" w:rsidRDefault="002470A8">
      <w:pPr>
        <w:rPr>
          <w:rFonts w:hint="eastAsia"/>
        </w:rPr>
      </w:pPr>
      <w:r>
        <w:rPr>
          <w:rFonts w:hint="eastAsia"/>
        </w:rPr>
        <w:t>除了上述提到的“目睹”和“熟视无睹”，“睹”还可以与其他汉字组成更多有意义的词汇。比如，“观睹”意为观看；“瞻睹”指瞻仰、观赏。这些词语不仅丰富了我们的语言表达，也让我们更加深入地理解“睹”的含义与用法。</w:t>
      </w:r>
    </w:p>
    <w:p w14:paraId="0EEA0EC0" w14:textId="77777777" w:rsidR="002470A8" w:rsidRDefault="002470A8">
      <w:pPr>
        <w:rPr>
          <w:rFonts w:hint="eastAsia"/>
        </w:rPr>
      </w:pPr>
    </w:p>
    <w:p w14:paraId="133AACA3" w14:textId="77777777" w:rsidR="002470A8" w:rsidRDefault="002470A8">
      <w:pPr>
        <w:rPr>
          <w:rFonts w:hint="eastAsia"/>
        </w:rPr>
      </w:pPr>
    </w:p>
    <w:p w14:paraId="3873E3D8" w14:textId="77777777" w:rsidR="002470A8" w:rsidRDefault="002470A8">
      <w:pPr>
        <w:rPr>
          <w:rFonts w:hint="eastAsia"/>
        </w:rPr>
      </w:pPr>
      <w:r>
        <w:rPr>
          <w:rFonts w:hint="eastAsia"/>
        </w:rPr>
        <w:t>三、“睹”的部首分析</w:t>
      </w:r>
    </w:p>
    <w:p w14:paraId="6EBAE342" w14:textId="77777777" w:rsidR="002470A8" w:rsidRDefault="002470A8">
      <w:pPr>
        <w:rPr>
          <w:rFonts w:hint="eastAsia"/>
        </w:rPr>
      </w:pPr>
      <w:r>
        <w:rPr>
          <w:rFonts w:hint="eastAsia"/>
        </w:rPr>
        <w:t>从部首角度来看，“睹”字的左边是“目”，这表明该字与眼睛或视觉有关。而右边的“者”作为声旁，提供了发音的线索。这种构造方式体现了古代汉字创造者的智慧，通过将意义部分和声音部分结合，使得汉字既具有形象性又便于记忆。</w:t>
      </w:r>
    </w:p>
    <w:p w14:paraId="1CEC43C7" w14:textId="77777777" w:rsidR="002470A8" w:rsidRDefault="002470A8">
      <w:pPr>
        <w:rPr>
          <w:rFonts w:hint="eastAsia"/>
        </w:rPr>
      </w:pPr>
    </w:p>
    <w:p w14:paraId="6AA853D9" w14:textId="77777777" w:rsidR="002470A8" w:rsidRDefault="002470A8">
      <w:pPr>
        <w:rPr>
          <w:rFonts w:hint="eastAsia"/>
        </w:rPr>
      </w:pPr>
    </w:p>
    <w:p w14:paraId="2833BB94" w14:textId="77777777" w:rsidR="002470A8" w:rsidRDefault="002470A8">
      <w:pPr>
        <w:rPr>
          <w:rFonts w:hint="eastAsia"/>
        </w:rPr>
      </w:pPr>
      <w:r>
        <w:rPr>
          <w:rFonts w:hint="eastAsia"/>
        </w:rPr>
        <w:t>四、“睹”字在文学作品中的运用</w:t>
      </w:r>
    </w:p>
    <w:p w14:paraId="59B6F9DD" w14:textId="77777777" w:rsidR="002470A8" w:rsidRDefault="002470A8">
      <w:pPr>
        <w:rPr>
          <w:rFonts w:hint="eastAsia"/>
        </w:rPr>
      </w:pPr>
      <w:r>
        <w:rPr>
          <w:rFonts w:hint="eastAsia"/>
        </w:rPr>
        <w:t>在中国古典文学中，“睹”字常被用来增强文章的情感色彩或是描述某种特定场景。例如，在一些诗词或小说中，作者会用“睹”来表达人物对某些事物的深切感受或瞬间的感悟。这样的使用方法，不仅使文字更加生动形象，也为读者提供了更为丰富的想象空间。</w:t>
      </w:r>
    </w:p>
    <w:p w14:paraId="1C77A643" w14:textId="77777777" w:rsidR="002470A8" w:rsidRDefault="002470A8">
      <w:pPr>
        <w:rPr>
          <w:rFonts w:hint="eastAsia"/>
        </w:rPr>
      </w:pPr>
    </w:p>
    <w:p w14:paraId="5FD3365E" w14:textId="77777777" w:rsidR="002470A8" w:rsidRDefault="002470A8">
      <w:pPr>
        <w:rPr>
          <w:rFonts w:hint="eastAsia"/>
        </w:rPr>
      </w:pPr>
    </w:p>
    <w:p w14:paraId="6A98E407" w14:textId="77777777" w:rsidR="002470A8" w:rsidRDefault="002470A8">
      <w:pPr>
        <w:rPr>
          <w:rFonts w:hint="eastAsia"/>
        </w:rPr>
      </w:pPr>
      <w:r>
        <w:rPr>
          <w:rFonts w:hint="eastAsia"/>
        </w:rPr>
        <w:t>五、最后的总结</w:t>
      </w:r>
    </w:p>
    <w:p w14:paraId="2F09C37F" w14:textId="77777777" w:rsidR="002470A8" w:rsidRDefault="002470A8">
      <w:pPr>
        <w:rPr>
          <w:rFonts w:hint="eastAsia"/>
        </w:rPr>
      </w:pPr>
      <w:r>
        <w:rPr>
          <w:rFonts w:hint="eastAsia"/>
        </w:rPr>
        <w:t>通过对“睹”字的拼音、组词以及部首结构的探讨，我们不仅能更准确地掌握其使用方法，也能从中窥见汉字文化的博大精深。学习汉字不仅仅是记忆笔画和发音的过程，更是探索文化内涵和历史背景的一次旅行。希望本文能够帮助大家更好地理解和运用“睹”字。</w:t>
      </w:r>
    </w:p>
    <w:p w14:paraId="5121A840" w14:textId="77777777" w:rsidR="002470A8" w:rsidRDefault="002470A8">
      <w:pPr>
        <w:rPr>
          <w:rFonts w:hint="eastAsia"/>
        </w:rPr>
      </w:pPr>
    </w:p>
    <w:p w14:paraId="2DF05C52" w14:textId="77777777" w:rsidR="002470A8" w:rsidRDefault="002470A8">
      <w:pPr>
        <w:rPr>
          <w:rFonts w:hint="eastAsia"/>
        </w:rPr>
      </w:pPr>
    </w:p>
    <w:p w14:paraId="532C1E10" w14:textId="77777777" w:rsidR="002470A8" w:rsidRDefault="002470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49C17" w14:textId="79126EA8" w:rsidR="001324C0" w:rsidRDefault="001324C0"/>
    <w:sectPr w:rsidR="00132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C0"/>
    <w:rsid w:val="001324C0"/>
    <w:rsid w:val="002470A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65F4D-A8B4-4CFA-997C-6232EB82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