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59A3" w14:textId="77777777" w:rsidR="00197792" w:rsidRDefault="00197792">
      <w:pPr>
        <w:rPr>
          <w:rFonts w:hint="eastAsia"/>
        </w:rPr>
      </w:pPr>
    </w:p>
    <w:p w14:paraId="6AF2FD5A" w14:textId="77777777" w:rsidR="00197792" w:rsidRDefault="00197792">
      <w:pPr>
        <w:rPr>
          <w:rFonts w:hint="eastAsia"/>
        </w:rPr>
      </w:pPr>
      <w:r>
        <w:rPr>
          <w:rFonts w:hint="eastAsia"/>
        </w:rPr>
        <w:t>糕的拼音是什么</w:t>
      </w:r>
    </w:p>
    <w:p w14:paraId="7FB73DAE" w14:textId="77777777" w:rsidR="00197792" w:rsidRDefault="00197792">
      <w:pPr>
        <w:rPr>
          <w:rFonts w:hint="eastAsia"/>
        </w:rPr>
      </w:pPr>
      <w:r>
        <w:rPr>
          <w:rFonts w:hint="eastAsia"/>
        </w:rPr>
        <w:t>“糕”的拼音是gāo。在汉语中，每个汉字都有其独特的发音，这些发音由声母、韵母和声调三部分组成。“糕”这个字的拼音也不例外，它属于阴平声调，读作一声，给人一种平稳上升的感觉。</w:t>
      </w:r>
    </w:p>
    <w:p w14:paraId="552E35AB" w14:textId="77777777" w:rsidR="00197792" w:rsidRDefault="00197792">
      <w:pPr>
        <w:rPr>
          <w:rFonts w:hint="eastAsia"/>
        </w:rPr>
      </w:pPr>
    </w:p>
    <w:p w14:paraId="37FA5BFF" w14:textId="77777777" w:rsidR="00197792" w:rsidRDefault="00197792">
      <w:pPr>
        <w:rPr>
          <w:rFonts w:hint="eastAsia"/>
        </w:rPr>
      </w:pPr>
    </w:p>
    <w:p w14:paraId="3DA44A50" w14:textId="77777777" w:rsidR="00197792" w:rsidRDefault="00197792">
      <w:pPr>
        <w:rPr>
          <w:rFonts w:hint="eastAsia"/>
        </w:rPr>
      </w:pPr>
      <w:r>
        <w:rPr>
          <w:rFonts w:hint="eastAsia"/>
        </w:rPr>
        <w:t>糕的文化背景</w:t>
      </w:r>
    </w:p>
    <w:p w14:paraId="09E6E41A" w14:textId="77777777" w:rsidR="00197792" w:rsidRDefault="00197792">
      <w:pPr>
        <w:rPr>
          <w:rFonts w:hint="eastAsia"/>
        </w:rPr>
      </w:pPr>
      <w:r>
        <w:rPr>
          <w:rFonts w:hint="eastAsia"/>
        </w:rPr>
        <w:t>在中国文化中，“糕”具有非常重要的地位，它不仅仅是一种食物，更是一种文化的象征。无论是庆祝节日还是举办婚礼等重要场合，糕点都是不可或缺的一部分。比如，中秋节时人们会吃月饼，春节时则有年糕，这些都是传统糕点的代表。</w:t>
      </w:r>
    </w:p>
    <w:p w14:paraId="3FE5C596" w14:textId="77777777" w:rsidR="00197792" w:rsidRDefault="00197792">
      <w:pPr>
        <w:rPr>
          <w:rFonts w:hint="eastAsia"/>
        </w:rPr>
      </w:pPr>
    </w:p>
    <w:p w14:paraId="7F25B533" w14:textId="77777777" w:rsidR="00197792" w:rsidRDefault="00197792">
      <w:pPr>
        <w:rPr>
          <w:rFonts w:hint="eastAsia"/>
        </w:rPr>
      </w:pPr>
    </w:p>
    <w:p w14:paraId="3A86EE4C" w14:textId="77777777" w:rsidR="00197792" w:rsidRDefault="00197792">
      <w:pPr>
        <w:rPr>
          <w:rFonts w:hint="eastAsia"/>
        </w:rPr>
      </w:pPr>
      <w:r>
        <w:rPr>
          <w:rFonts w:hint="eastAsia"/>
        </w:rPr>
        <w:t>糕的不同种类</w:t>
      </w:r>
    </w:p>
    <w:p w14:paraId="3FA288D8" w14:textId="77777777" w:rsidR="00197792" w:rsidRDefault="00197792">
      <w:pPr>
        <w:rPr>
          <w:rFonts w:hint="eastAsia"/>
        </w:rPr>
      </w:pPr>
      <w:r>
        <w:rPr>
          <w:rFonts w:hint="eastAsia"/>
        </w:rPr>
        <w:t>中国的糕点种类繁多，各具特色。从北方的京式糕点到南方的广式糕点，再到苏式糕点等，每一种都有自己独特的风味和制作工艺。例如，绿豆糕以其细腻的口感和清新的味道深受喜爱；而马蹄糕则是以爽滑的质地和淡淡的甜味著称。</w:t>
      </w:r>
    </w:p>
    <w:p w14:paraId="1DB849ED" w14:textId="77777777" w:rsidR="00197792" w:rsidRDefault="00197792">
      <w:pPr>
        <w:rPr>
          <w:rFonts w:hint="eastAsia"/>
        </w:rPr>
      </w:pPr>
    </w:p>
    <w:p w14:paraId="7FFF52B5" w14:textId="77777777" w:rsidR="00197792" w:rsidRDefault="00197792">
      <w:pPr>
        <w:rPr>
          <w:rFonts w:hint="eastAsia"/>
        </w:rPr>
      </w:pPr>
    </w:p>
    <w:p w14:paraId="18D93F57" w14:textId="77777777" w:rsidR="00197792" w:rsidRDefault="00197792">
      <w:pPr>
        <w:rPr>
          <w:rFonts w:hint="eastAsia"/>
        </w:rPr>
      </w:pPr>
      <w:r>
        <w:rPr>
          <w:rFonts w:hint="eastAsia"/>
        </w:rPr>
        <w:t>糕的制作方法</w:t>
      </w:r>
    </w:p>
    <w:p w14:paraId="31080F34" w14:textId="77777777" w:rsidR="00197792" w:rsidRDefault="00197792">
      <w:pPr>
        <w:rPr>
          <w:rFonts w:hint="eastAsia"/>
        </w:rPr>
      </w:pPr>
      <w:r>
        <w:rPr>
          <w:rFonts w:hint="eastAsia"/>
        </w:rPr>
        <w:t>制作糕点是一门艺术也是一门科学。不同的糕点需要采用不同的原材料和技术。一般而言，糕点的制作过程包括选材、准备、混合、成型、蒸煮或烘烤等多个步骤。以传统的中国年糕为例，主要原料为糯米粉和红糖，通过搅拌均匀后倒入模具中蒸制而成，成品既有糯米的香糯又有红糖的甜美。</w:t>
      </w:r>
    </w:p>
    <w:p w14:paraId="2295B311" w14:textId="77777777" w:rsidR="00197792" w:rsidRDefault="00197792">
      <w:pPr>
        <w:rPr>
          <w:rFonts w:hint="eastAsia"/>
        </w:rPr>
      </w:pPr>
    </w:p>
    <w:p w14:paraId="7232275B" w14:textId="77777777" w:rsidR="00197792" w:rsidRDefault="00197792">
      <w:pPr>
        <w:rPr>
          <w:rFonts w:hint="eastAsia"/>
        </w:rPr>
      </w:pPr>
    </w:p>
    <w:p w14:paraId="2F41A79C" w14:textId="77777777" w:rsidR="00197792" w:rsidRDefault="00197792">
      <w:pPr>
        <w:rPr>
          <w:rFonts w:hint="eastAsia"/>
        </w:rPr>
      </w:pPr>
      <w:r>
        <w:rPr>
          <w:rFonts w:hint="eastAsia"/>
        </w:rPr>
        <w:t>糕与健康的关系</w:t>
      </w:r>
    </w:p>
    <w:p w14:paraId="06C929C7" w14:textId="77777777" w:rsidR="00197792" w:rsidRDefault="00197792">
      <w:pPr>
        <w:rPr>
          <w:rFonts w:hint="eastAsia"/>
        </w:rPr>
      </w:pPr>
      <w:r>
        <w:rPr>
          <w:rFonts w:hint="eastAsia"/>
        </w:rPr>
        <w:t>适量食用糕点对身体是有益的，但因为大多数糕点含有较高的糖分和油脂，所以过量食用可能会导致肥胖和其他健康问题。因此，在享受美味的同时，我们也应该关注自身的饮食平衡。选择低糖、低脂的糕点，并搭配蔬菜水果一起食用，可以更好地满足口味需求的同时保持身体健康。</w:t>
      </w:r>
    </w:p>
    <w:p w14:paraId="397F59FD" w14:textId="77777777" w:rsidR="00197792" w:rsidRDefault="00197792">
      <w:pPr>
        <w:rPr>
          <w:rFonts w:hint="eastAsia"/>
        </w:rPr>
      </w:pPr>
    </w:p>
    <w:p w14:paraId="158C1771" w14:textId="77777777" w:rsidR="00197792" w:rsidRDefault="00197792">
      <w:pPr>
        <w:rPr>
          <w:rFonts w:hint="eastAsia"/>
        </w:rPr>
      </w:pPr>
    </w:p>
    <w:p w14:paraId="5FA44AC7" w14:textId="77777777" w:rsidR="00197792" w:rsidRDefault="00197792">
      <w:pPr>
        <w:rPr>
          <w:rFonts w:hint="eastAsia"/>
        </w:rPr>
      </w:pPr>
      <w:r>
        <w:rPr>
          <w:rFonts w:hint="eastAsia"/>
        </w:rPr>
        <w:t>糕的发展趋势</w:t>
      </w:r>
    </w:p>
    <w:p w14:paraId="6997AA8E" w14:textId="77777777" w:rsidR="00197792" w:rsidRDefault="00197792">
      <w:pPr>
        <w:rPr>
          <w:rFonts w:hint="eastAsia"/>
        </w:rPr>
      </w:pPr>
      <w:r>
        <w:rPr>
          <w:rFonts w:hint="eastAsia"/>
        </w:rPr>
        <w:t>随着生活水平的提高和消费者口味的变化，糕点行业也在不断发展变化。现代糕点不仅注重传统口味的保留，还积极融入创新元素，如结合西式烘焙技术，推出更多元化的糕点产品。同时，为了迎合健康消费的趋势，市场上也出现了越来越多注重营养成分的健康糕点选项。</w:t>
      </w:r>
    </w:p>
    <w:p w14:paraId="3EE593ED" w14:textId="77777777" w:rsidR="00197792" w:rsidRDefault="00197792">
      <w:pPr>
        <w:rPr>
          <w:rFonts w:hint="eastAsia"/>
        </w:rPr>
      </w:pPr>
    </w:p>
    <w:p w14:paraId="32E2A4B1" w14:textId="77777777" w:rsidR="00197792" w:rsidRDefault="00197792">
      <w:pPr>
        <w:rPr>
          <w:rFonts w:hint="eastAsia"/>
        </w:rPr>
      </w:pPr>
    </w:p>
    <w:p w14:paraId="741415D5" w14:textId="77777777" w:rsidR="00197792" w:rsidRDefault="00197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0D863" w14:textId="3BD4F6FD" w:rsidR="00EC0384" w:rsidRDefault="00EC0384"/>
    <w:sectPr w:rsidR="00EC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4"/>
    <w:rsid w:val="00197792"/>
    <w:rsid w:val="00317C12"/>
    <w:rsid w:val="00E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E28F9-21D7-4BDA-A277-4272F2E5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