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6B82" w14:textId="77777777" w:rsidR="00A74342" w:rsidRDefault="00A74342">
      <w:pPr>
        <w:rPr>
          <w:rFonts w:hint="eastAsia"/>
        </w:rPr>
      </w:pPr>
    </w:p>
    <w:p w14:paraId="41605EE0" w14:textId="77777777" w:rsidR="00A74342" w:rsidRDefault="00A74342">
      <w:pPr>
        <w:rPr>
          <w:rFonts w:hint="eastAsia"/>
        </w:rPr>
      </w:pPr>
      <w:r>
        <w:rPr>
          <w:rFonts w:hint="eastAsia"/>
        </w:rPr>
        <w:t>调停的意思和的拼音</w:t>
      </w:r>
    </w:p>
    <w:p w14:paraId="781DBC98" w14:textId="77777777" w:rsidR="00A74342" w:rsidRDefault="00A74342">
      <w:pPr>
        <w:rPr>
          <w:rFonts w:hint="eastAsia"/>
        </w:rPr>
      </w:pPr>
      <w:r>
        <w:rPr>
          <w:rFonts w:hint="eastAsia"/>
        </w:rPr>
        <w:t>调停，拼音为“tiáo píng”，是指通过第三方介入解决争端或冲突的过程。在不同的场合中，调停可以指代各种形式的非正式争议解决方式，其目的是帮助各方达成共识，找到解决问题的办法，避免进一步的矛盾和对抗。</w:t>
      </w:r>
    </w:p>
    <w:p w14:paraId="4B0AA7BE" w14:textId="77777777" w:rsidR="00A74342" w:rsidRDefault="00A74342">
      <w:pPr>
        <w:rPr>
          <w:rFonts w:hint="eastAsia"/>
        </w:rPr>
      </w:pPr>
    </w:p>
    <w:p w14:paraId="7B1F0ECF" w14:textId="77777777" w:rsidR="00A74342" w:rsidRDefault="00A74342">
      <w:pPr>
        <w:rPr>
          <w:rFonts w:hint="eastAsia"/>
        </w:rPr>
      </w:pPr>
    </w:p>
    <w:p w14:paraId="0E64C699" w14:textId="77777777" w:rsidR="00A74342" w:rsidRDefault="00A74342">
      <w:pPr>
        <w:rPr>
          <w:rFonts w:hint="eastAsia"/>
        </w:rPr>
      </w:pPr>
      <w:r>
        <w:rPr>
          <w:rFonts w:hint="eastAsia"/>
        </w:rPr>
        <w:t>调停的历史背景</w:t>
      </w:r>
    </w:p>
    <w:p w14:paraId="37EA1A30" w14:textId="77777777" w:rsidR="00A74342" w:rsidRDefault="00A74342">
      <w:pPr>
        <w:rPr>
          <w:rFonts w:hint="eastAsia"/>
        </w:rPr>
      </w:pPr>
      <w:r>
        <w:rPr>
          <w:rFonts w:hint="eastAsia"/>
        </w:rPr>
        <w:t>调停作为一种争议解决机制有着悠久的历史。早在古代社会，部落首领、村庄长老就经常扮演着调停者的角色，解决社区成员之间的纠纷。随着时间的发展，这种做法逐渐演变为更加系统化和专业化的领域。现代意义上的调停，不仅限于民间事务，还广泛应用于国际关系、商业合同、劳资纠纷等多个方面。</w:t>
      </w:r>
    </w:p>
    <w:p w14:paraId="0BEB0B03" w14:textId="77777777" w:rsidR="00A74342" w:rsidRDefault="00A74342">
      <w:pPr>
        <w:rPr>
          <w:rFonts w:hint="eastAsia"/>
        </w:rPr>
      </w:pPr>
    </w:p>
    <w:p w14:paraId="7C90C251" w14:textId="77777777" w:rsidR="00A74342" w:rsidRDefault="00A74342">
      <w:pPr>
        <w:rPr>
          <w:rFonts w:hint="eastAsia"/>
        </w:rPr>
      </w:pPr>
    </w:p>
    <w:p w14:paraId="16B1B9F7" w14:textId="77777777" w:rsidR="00A74342" w:rsidRDefault="00A74342">
      <w:pPr>
        <w:rPr>
          <w:rFonts w:hint="eastAsia"/>
        </w:rPr>
      </w:pPr>
      <w:r>
        <w:rPr>
          <w:rFonts w:hint="eastAsia"/>
        </w:rPr>
        <w:t>调停的原则与特点</w:t>
      </w:r>
    </w:p>
    <w:p w14:paraId="6A56AB78" w14:textId="77777777" w:rsidR="00A74342" w:rsidRDefault="00A74342">
      <w:pPr>
        <w:rPr>
          <w:rFonts w:hint="eastAsia"/>
        </w:rPr>
      </w:pPr>
      <w:r>
        <w:rPr>
          <w:rFonts w:hint="eastAsia"/>
        </w:rPr>
        <w:t>调停的核心原则是自愿性、保密性和中立性。参与调停的各方必须是出于自愿参加，并且整个过程严格保密，以保护参与者的隐私。调停者应当保持绝对的中立，不偏袒任何一方，公正地引导讨论。调停具有灵活性强、成本低、时间短等特点，能够有效减少法律诉讼带来的负面效应。</w:t>
      </w:r>
    </w:p>
    <w:p w14:paraId="1A92DCF8" w14:textId="77777777" w:rsidR="00A74342" w:rsidRDefault="00A74342">
      <w:pPr>
        <w:rPr>
          <w:rFonts w:hint="eastAsia"/>
        </w:rPr>
      </w:pPr>
    </w:p>
    <w:p w14:paraId="53DF3425" w14:textId="77777777" w:rsidR="00A74342" w:rsidRDefault="00A74342">
      <w:pPr>
        <w:rPr>
          <w:rFonts w:hint="eastAsia"/>
        </w:rPr>
      </w:pPr>
    </w:p>
    <w:p w14:paraId="1DFA6337" w14:textId="77777777" w:rsidR="00A74342" w:rsidRDefault="00A74342">
      <w:pPr>
        <w:rPr>
          <w:rFonts w:hint="eastAsia"/>
        </w:rPr>
      </w:pPr>
      <w:r>
        <w:rPr>
          <w:rFonts w:hint="eastAsia"/>
        </w:rPr>
        <w:t>调停的应用场景</w:t>
      </w:r>
    </w:p>
    <w:p w14:paraId="03CCC1FC" w14:textId="77777777" w:rsidR="00A74342" w:rsidRDefault="00A74342">
      <w:pPr>
        <w:rPr>
          <w:rFonts w:hint="eastAsia"/>
        </w:rPr>
      </w:pPr>
      <w:r>
        <w:rPr>
          <w:rFonts w:hint="eastAsia"/>
        </w:rPr>
        <w:t>调停可用于多种场景，包括但不限于家庭内部的分歧解决、邻里间的纷争处理、企业间的合作争议等。特别是在跨国公司的合同谈判中，当双方发生意见不合时，往往会选择聘请专业的调停机构或个人来协助解决问题，以确保合作关系的持续稳定。</w:t>
      </w:r>
    </w:p>
    <w:p w14:paraId="1D3C93A6" w14:textId="77777777" w:rsidR="00A74342" w:rsidRDefault="00A74342">
      <w:pPr>
        <w:rPr>
          <w:rFonts w:hint="eastAsia"/>
        </w:rPr>
      </w:pPr>
    </w:p>
    <w:p w14:paraId="6A0F2A68" w14:textId="77777777" w:rsidR="00A74342" w:rsidRDefault="00A74342">
      <w:pPr>
        <w:rPr>
          <w:rFonts w:hint="eastAsia"/>
        </w:rPr>
      </w:pPr>
    </w:p>
    <w:p w14:paraId="7DDF4FC5" w14:textId="77777777" w:rsidR="00A74342" w:rsidRDefault="00A74342">
      <w:pPr>
        <w:rPr>
          <w:rFonts w:hint="eastAsia"/>
        </w:rPr>
      </w:pPr>
      <w:r>
        <w:rPr>
          <w:rFonts w:hint="eastAsia"/>
        </w:rPr>
        <w:t>调停与其他争议解决方式的区别</w:t>
      </w:r>
    </w:p>
    <w:p w14:paraId="6D27E21F" w14:textId="77777777" w:rsidR="00A74342" w:rsidRDefault="00A74342">
      <w:pPr>
        <w:rPr>
          <w:rFonts w:hint="eastAsia"/>
        </w:rPr>
      </w:pPr>
      <w:r>
        <w:rPr>
          <w:rFonts w:hint="eastAsia"/>
        </w:rPr>
        <w:t>与仲裁和诉讼相比，调停最大的不同在于它强调的是当事人之间的协商一致，而非由第三方作出裁决。这意味着，在调停过程中，最终的解决方案是由参与者共同决定的，而不是被强制执行的。因此，调停更注重沟通技巧和人际关系的管理。</w:t>
      </w:r>
    </w:p>
    <w:p w14:paraId="4EAC7DF7" w14:textId="77777777" w:rsidR="00A74342" w:rsidRDefault="00A74342">
      <w:pPr>
        <w:rPr>
          <w:rFonts w:hint="eastAsia"/>
        </w:rPr>
      </w:pPr>
    </w:p>
    <w:p w14:paraId="45CD694E" w14:textId="77777777" w:rsidR="00A74342" w:rsidRDefault="00A74342">
      <w:pPr>
        <w:rPr>
          <w:rFonts w:hint="eastAsia"/>
        </w:rPr>
      </w:pPr>
    </w:p>
    <w:p w14:paraId="60A86127" w14:textId="77777777" w:rsidR="00A74342" w:rsidRDefault="00A74342">
      <w:pPr>
        <w:rPr>
          <w:rFonts w:hint="eastAsia"/>
        </w:rPr>
      </w:pPr>
      <w:r>
        <w:rPr>
          <w:rFonts w:hint="eastAsia"/>
        </w:rPr>
        <w:t>最后的总结</w:t>
      </w:r>
    </w:p>
    <w:p w14:paraId="4A31B01B" w14:textId="77777777" w:rsidR="00A74342" w:rsidRDefault="00A74342">
      <w:pPr>
        <w:rPr>
          <w:rFonts w:hint="eastAsia"/>
        </w:rPr>
      </w:pPr>
      <w:r>
        <w:rPr>
          <w:rFonts w:hint="eastAsia"/>
        </w:rPr>
        <w:t>调停作为一种有效的争议解决手段，在现代社会中发挥着越来越重要的作用。它不仅有助于快速有效地化解矛盾，还能促进各方之间的理解和信任。对于希望避免长期法律程序的人来说，选择调停无疑是一个明智的选择。</w:t>
      </w:r>
    </w:p>
    <w:p w14:paraId="31BB98AB" w14:textId="77777777" w:rsidR="00A74342" w:rsidRDefault="00A74342">
      <w:pPr>
        <w:rPr>
          <w:rFonts w:hint="eastAsia"/>
        </w:rPr>
      </w:pPr>
    </w:p>
    <w:p w14:paraId="20060EAA" w14:textId="77777777" w:rsidR="00A74342" w:rsidRDefault="00A74342">
      <w:pPr>
        <w:rPr>
          <w:rFonts w:hint="eastAsia"/>
        </w:rPr>
      </w:pPr>
    </w:p>
    <w:p w14:paraId="73626D65" w14:textId="77777777" w:rsidR="00A74342" w:rsidRDefault="00A74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4FBAB" w14:textId="3459C835" w:rsidR="00625912" w:rsidRDefault="00625912"/>
    <w:sectPr w:rsidR="0062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12"/>
    <w:rsid w:val="00317C12"/>
    <w:rsid w:val="00625912"/>
    <w:rsid w:val="00A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1F4D5-0764-4A29-876D-BE78CCDA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