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FD05" w14:textId="77777777" w:rsidR="00960004" w:rsidRDefault="00960004">
      <w:pPr>
        <w:rPr>
          <w:rFonts w:hint="eastAsia"/>
        </w:rPr>
      </w:pPr>
    </w:p>
    <w:p w14:paraId="43B855DC" w14:textId="77777777" w:rsidR="00960004" w:rsidRDefault="00960004">
      <w:pPr>
        <w:rPr>
          <w:rFonts w:hint="eastAsia"/>
        </w:rPr>
      </w:pPr>
      <w:r>
        <w:rPr>
          <w:rFonts w:hint="eastAsia"/>
        </w:rPr>
        <w:t>附魔的拼音是什么</w:t>
      </w:r>
    </w:p>
    <w:p w14:paraId="76450984" w14:textId="77777777" w:rsidR="00960004" w:rsidRDefault="00960004">
      <w:pPr>
        <w:rPr>
          <w:rFonts w:hint="eastAsia"/>
        </w:rPr>
      </w:pPr>
      <w:r>
        <w:rPr>
          <w:rFonts w:hint="eastAsia"/>
        </w:rPr>
        <w:t>附魔，这个充满神秘色彩的词汇，在中文里的拼音是"fù mó"。在现代汉语中，“附”指的是依附、附加的意思；而“魔”则通常指代魔法、魔力或者是一种超自然的力量。当这两个字结合在一起时，“附魔”便意味着将某种力量或属性附加到一个物体上，使其获得特殊的能力或效果。</w:t>
      </w:r>
    </w:p>
    <w:p w14:paraId="5DB2B2CB" w14:textId="77777777" w:rsidR="00960004" w:rsidRDefault="00960004">
      <w:pPr>
        <w:rPr>
          <w:rFonts w:hint="eastAsia"/>
        </w:rPr>
      </w:pPr>
    </w:p>
    <w:p w14:paraId="33EDB25D" w14:textId="77777777" w:rsidR="00960004" w:rsidRDefault="00960004">
      <w:pPr>
        <w:rPr>
          <w:rFonts w:hint="eastAsia"/>
        </w:rPr>
      </w:pPr>
    </w:p>
    <w:p w14:paraId="7A091D9A" w14:textId="77777777" w:rsidR="00960004" w:rsidRDefault="00960004">
      <w:pPr>
        <w:rPr>
          <w:rFonts w:hint="eastAsia"/>
        </w:rPr>
      </w:pPr>
      <w:r>
        <w:rPr>
          <w:rFonts w:hint="eastAsia"/>
        </w:rPr>
        <w:t>附魔的文化背景</w:t>
      </w:r>
    </w:p>
    <w:p w14:paraId="18275CEE" w14:textId="77777777" w:rsidR="00960004" w:rsidRDefault="00960004">
      <w:pPr>
        <w:rPr>
          <w:rFonts w:hint="eastAsia"/>
        </w:rPr>
      </w:pPr>
      <w:r>
        <w:rPr>
          <w:rFonts w:hint="eastAsia"/>
        </w:rPr>
        <w:t>从文化角度来看，附魔的概念并非中国独有，它广泛存在于世界各地的神话、传说以及文学作品之中。在中国古代文化中，附魔往往与道教和佛教中的法术相关联，被视为一种能够改变物质本质的神秘技艺。而在西方文化中，类似的概念也出现在如《指环王》这样的奇幻文学作品里，通过魔法赋予武器或其他物品以特殊能力。</w:t>
      </w:r>
    </w:p>
    <w:p w14:paraId="549A3FE4" w14:textId="77777777" w:rsidR="00960004" w:rsidRDefault="00960004">
      <w:pPr>
        <w:rPr>
          <w:rFonts w:hint="eastAsia"/>
        </w:rPr>
      </w:pPr>
    </w:p>
    <w:p w14:paraId="46AA8330" w14:textId="77777777" w:rsidR="00960004" w:rsidRDefault="00960004">
      <w:pPr>
        <w:rPr>
          <w:rFonts w:hint="eastAsia"/>
        </w:rPr>
      </w:pPr>
    </w:p>
    <w:p w14:paraId="04FB6217" w14:textId="77777777" w:rsidR="00960004" w:rsidRDefault="00960004">
      <w:pPr>
        <w:rPr>
          <w:rFonts w:hint="eastAsia"/>
        </w:rPr>
      </w:pPr>
      <w:r>
        <w:rPr>
          <w:rFonts w:hint="eastAsia"/>
        </w:rPr>
        <w:t>附魔在游戏中的应用</w:t>
      </w:r>
    </w:p>
    <w:p w14:paraId="76E2C1C9" w14:textId="77777777" w:rsidR="00960004" w:rsidRDefault="00960004">
      <w:pPr>
        <w:rPr>
          <w:rFonts w:hint="eastAsia"/>
        </w:rPr>
      </w:pPr>
      <w:r>
        <w:rPr>
          <w:rFonts w:hint="eastAsia"/>
        </w:rPr>
        <w:t>随着电子游戏的发展，附魔这一概念也被引入到了各种游戏中，并成为了游戏设计中的一个重要元素。例如，在《魔兽世界》这款广受欢迎的MMORPG（大型多人在线角色扮演游戏）中，玩家可以通过收集特定材料和使用技能来对装备进行附魔，从而提升角色的战斗力或是增加其他有益的效果。这种机制不仅增加了游戏的深度和趣味性，也让玩家体验到了一种虚拟世界中的创造乐趣。</w:t>
      </w:r>
    </w:p>
    <w:p w14:paraId="1F05B249" w14:textId="77777777" w:rsidR="00960004" w:rsidRDefault="00960004">
      <w:pPr>
        <w:rPr>
          <w:rFonts w:hint="eastAsia"/>
        </w:rPr>
      </w:pPr>
    </w:p>
    <w:p w14:paraId="54CC6B10" w14:textId="77777777" w:rsidR="00960004" w:rsidRDefault="00960004">
      <w:pPr>
        <w:rPr>
          <w:rFonts w:hint="eastAsia"/>
        </w:rPr>
      </w:pPr>
    </w:p>
    <w:p w14:paraId="0A79DC76" w14:textId="77777777" w:rsidR="00960004" w:rsidRDefault="00960004">
      <w:pPr>
        <w:rPr>
          <w:rFonts w:hint="eastAsia"/>
        </w:rPr>
      </w:pPr>
      <w:r>
        <w:rPr>
          <w:rFonts w:hint="eastAsia"/>
        </w:rPr>
        <w:t>现实中的附魔——心理学视角</w:t>
      </w:r>
    </w:p>
    <w:p w14:paraId="6D32F0B7" w14:textId="77777777" w:rsidR="00960004" w:rsidRDefault="00960004">
      <w:pPr>
        <w:rPr>
          <w:rFonts w:hint="eastAsia"/>
        </w:rPr>
      </w:pPr>
      <w:r>
        <w:rPr>
          <w:rFonts w:hint="eastAsia"/>
        </w:rPr>
        <w:t>虽然在现实中我们无法真正实现像游戏中那样的附魔效果，但是心理学研究指出，人们对于某些事物的强烈信仰或期待可以产生所谓的“安慰剂效应”，这在某种程度上类似于“附魔”。比如，运动员们相信穿戴某个幸运饰品能带来好运，这种信念本身就能在一定程度上提升他们的表现。因此，即使是在科学理性主导的现代社会，“附魔”的概念依然有着其独特的价值和意义。</w:t>
      </w:r>
    </w:p>
    <w:p w14:paraId="5CDC87A2" w14:textId="77777777" w:rsidR="00960004" w:rsidRDefault="00960004">
      <w:pPr>
        <w:rPr>
          <w:rFonts w:hint="eastAsia"/>
        </w:rPr>
      </w:pPr>
    </w:p>
    <w:p w14:paraId="6E9EFB2A" w14:textId="77777777" w:rsidR="00960004" w:rsidRDefault="00960004">
      <w:pPr>
        <w:rPr>
          <w:rFonts w:hint="eastAsia"/>
        </w:rPr>
      </w:pPr>
    </w:p>
    <w:p w14:paraId="4CC6B9A7" w14:textId="77777777" w:rsidR="00960004" w:rsidRDefault="00960004">
      <w:pPr>
        <w:rPr>
          <w:rFonts w:hint="eastAsia"/>
        </w:rPr>
      </w:pPr>
      <w:r>
        <w:rPr>
          <w:rFonts w:hint="eastAsia"/>
        </w:rPr>
        <w:t>附魔的艺术表达</w:t>
      </w:r>
    </w:p>
    <w:p w14:paraId="0F257DD1" w14:textId="77777777" w:rsidR="00960004" w:rsidRDefault="00960004">
      <w:pPr>
        <w:rPr>
          <w:rFonts w:hint="eastAsia"/>
        </w:rPr>
      </w:pPr>
      <w:r>
        <w:rPr>
          <w:rFonts w:hint="eastAsia"/>
        </w:rPr>
        <w:t>附魔不仅是文学和游戏中的主题，它也是艺术创作的重要灵感来源之一。许多艺术家通过绘画、雕塑等形式来探索和表达附魔所蕴含的深层含义。这些作品不仅仅是视觉上的享受，更是思想上的启发，它们鼓励观众思考关于人类精神世界、自然界奥秘以及超越常规可能性的问题。</w:t>
      </w:r>
    </w:p>
    <w:p w14:paraId="59A3FF2A" w14:textId="77777777" w:rsidR="00960004" w:rsidRDefault="00960004">
      <w:pPr>
        <w:rPr>
          <w:rFonts w:hint="eastAsia"/>
        </w:rPr>
      </w:pPr>
    </w:p>
    <w:p w14:paraId="7F32D11F" w14:textId="77777777" w:rsidR="00960004" w:rsidRDefault="00960004">
      <w:pPr>
        <w:rPr>
          <w:rFonts w:hint="eastAsia"/>
        </w:rPr>
      </w:pPr>
    </w:p>
    <w:p w14:paraId="5F36280D" w14:textId="77777777" w:rsidR="00960004" w:rsidRDefault="00960004">
      <w:pPr>
        <w:rPr>
          <w:rFonts w:hint="eastAsia"/>
        </w:rPr>
      </w:pPr>
      <w:r>
        <w:rPr>
          <w:rFonts w:hint="eastAsia"/>
        </w:rPr>
        <w:t>最后的总结</w:t>
      </w:r>
    </w:p>
    <w:p w14:paraId="3816FBA1" w14:textId="77777777" w:rsidR="00960004" w:rsidRDefault="00960004">
      <w:pPr>
        <w:rPr>
          <w:rFonts w:hint="eastAsia"/>
        </w:rPr>
      </w:pPr>
      <w:r>
        <w:rPr>
          <w:rFonts w:hint="eastAsia"/>
        </w:rPr>
        <w:t>“附魔”的拼音虽简单为"fù mó"，但它背后承载的文化内涵、在现代社会中的多种表现形式以及对人类创造力的影响却是深远而丰富的。无论是在虚拟的游戏世界还是现实生活中，附魔都以其独特的方式激发着人们的想象力和创造力，成为连接幻想与现实的一座桥梁。</w:t>
      </w:r>
    </w:p>
    <w:p w14:paraId="3B5D28EC" w14:textId="77777777" w:rsidR="00960004" w:rsidRDefault="00960004">
      <w:pPr>
        <w:rPr>
          <w:rFonts w:hint="eastAsia"/>
        </w:rPr>
      </w:pPr>
    </w:p>
    <w:p w14:paraId="5B4A00EE" w14:textId="77777777" w:rsidR="00960004" w:rsidRDefault="00960004">
      <w:pPr>
        <w:rPr>
          <w:rFonts w:hint="eastAsia"/>
        </w:rPr>
      </w:pPr>
    </w:p>
    <w:p w14:paraId="01E5678F" w14:textId="77777777" w:rsidR="00960004" w:rsidRDefault="00960004">
      <w:pPr>
        <w:rPr>
          <w:rFonts w:hint="eastAsia"/>
        </w:rPr>
      </w:pPr>
      <w:r>
        <w:rPr>
          <w:rFonts w:hint="eastAsia"/>
        </w:rPr>
        <w:t>本文是由每日作文网(2345lzwz.com)为大家创作</w:t>
      </w:r>
    </w:p>
    <w:p w14:paraId="3C108A52" w14:textId="41129B87" w:rsidR="00BE1559" w:rsidRDefault="00BE1559"/>
    <w:sectPr w:rsidR="00BE1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9"/>
    <w:rsid w:val="00317C12"/>
    <w:rsid w:val="00960004"/>
    <w:rsid w:val="00BE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A6E6-27DB-44DC-86A4-8F4992B8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559"/>
    <w:rPr>
      <w:rFonts w:cstheme="majorBidi"/>
      <w:color w:val="2F5496" w:themeColor="accent1" w:themeShade="BF"/>
      <w:sz w:val="28"/>
      <w:szCs w:val="28"/>
    </w:rPr>
  </w:style>
  <w:style w:type="character" w:customStyle="1" w:styleId="50">
    <w:name w:val="标题 5 字符"/>
    <w:basedOn w:val="a0"/>
    <w:link w:val="5"/>
    <w:uiPriority w:val="9"/>
    <w:semiHidden/>
    <w:rsid w:val="00BE1559"/>
    <w:rPr>
      <w:rFonts w:cstheme="majorBidi"/>
      <w:color w:val="2F5496" w:themeColor="accent1" w:themeShade="BF"/>
      <w:sz w:val="24"/>
    </w:rPr>
  </w:style>
  <w:style w:type="character" w:customStyle="1" w:styleId="60">
    <w:name w:val="标题 6 字符"/>
    <w:basedOn w:val="a0"/>
    <w:link w:val="6"/>
    <w:uiPriority w:val="9"/>
    <w:semiHidden/>
    <w:rsid w:val="00BE1559"/>
    <w:rPr>
      <w:rFonts w:cstheme="majorBidi"/>
      <w:b/>
      <w:bCs/>
      <w:color w:val="2F5496" w:themeColor="accent1" w:themeShade="BF"/>
    </w:rPr>
  </w:style>
  <w:style w:type="character" w:customStyle="1" w:styleId="70">
    <w:name w:val="标题 7 字符"/>
    <w:basedOn w:val="a0"/>
    <w:link w:val="7"/>
    <w:uiPriority w:val="9"/>
    <w:semiHidden/>
    <w:rsid w:val="00BE1559"/>
    <w:rPr>
      <w:rFonts w:cstheme="majorBidi"/>
      <w:b/>
      <w:bCs/>
      <w:color w:val="595959" w:themeColor="text1" w:themeTint="A6"/>
    </w:rPr>
  </w:style>
  <w:style w:type="character" w:customStyle="1" w:styleId="80">
    <w:name w:val="标题 8 字符"/>
    <w:basedOn w:val="a0"/>
    <w:link w:val="8"/>
    <w:uiPriority w:val="9"/>
    <w:semiHidden/>
    <w:rsid w:val="00BE1559"/>
    <w:rPr>
      <w:rFonts w:cstheme="majorBidi"/>
      <w:color w:val="595959" w:themeColor="text1" w:themeTint="A6"/>
    </w:rPr>
  </w:style>
  <w:style w:type="character" w:customStyle="1" w:styleId="90">
    <w:name w:val="标题 9 字符"/>
    <w:basedOn w:val="a0"/>
    <w:link w:val="9"/>
    <w:uiPriority w:val="9"/>
    <w:semiHidden/>
    <w:rsid w:val="00BE1559"/>
    <w:rPr>
      <w:rFonts w:eastAsiaTheme="majorEastAsia" w:cstheme="majorBidi"/>
      <w:color w:val="595959" w:themeColor="text1" w:themeTint="A6"/>
    </w:rPr>
  </w:style>
  <w:style w:type="paragraph" w:styleId="a3">
    <w:name w:val="Title"/>
    <w:basedOn w:val="a"/>
    <w:next w:val="a"/>
    <w:link w:val="a4"/>
    <w:uiPriority w:val="10"/>
    <w:qFormat/>
    <w:rsid w:val="00BE1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559"/>
    <w:pPr>
      <w:spacing w:before="160"/>
      <w:jc w:val="center"/>
    </w:pPr>
    <w:rPr>
      <w:i/>
      <w:iCs/>
      <w:color w:val="404040" w:themeColor="text1" w:themeTint="BF"/>
    </w:rPr>
  </w:style>
  <w:style w:type="character" w:customStyle="1" w:styleId="a8">
    <w:name w:val="引用 字符"/>
    <w:basedOn w:val="a0"/>
    <w:link w:val="a7"/>
    <w:uiPriority w:val="29"/>
    <w:rsid w:val="00BE1559"/>
    <w:rPr>
      <w:i/>
      <w:iCs/>
      <w:color w:val="404040" w:themeColor="text1" w:themeTint="BF"/>
    </w:rPr>
  </w:style>
  <w:style w:type="paragraph" w:styleId="a9">
    <w:name w:val="List Paragraph"/>
    <w:basedOn w:val="a"/>
    <w:uiPriority w:val="34"/>
    <w:qFormat/>
    <w:rsid w:val="00BE1559"/>
    <w:pPr>
      <w:ind w:left="720"/>
      <w:contextualSpacing/>
    </w:pPr>
  </w:style>
  <w:style w:type="character" w:styleId="aa">
    <w:name w:val="Intense Emphasis"/>
    <w:basedOn w:val="a0"/>
    <w:uiPriority w:val="21"/>
    <w:qFormat/>
    <w:rsid w:val="00BE1559"/>
    <w:rPr>
      <w:i/>
      <w:iCs/>
      <w:color w:val="2F5496" w:themeColor="accent1" w:themeShade="BF"/>
    </w:rPr>
  </w:style>
  <w:style w:type="paragraph" w:styleId="ab">
    <w:name w:val="Intense Quote"/>
    <w:basedOn w:val="a"/>
    <w:next w:val="a"/>
    <w:link w:val="ac"/>
    <w:uiPriority w:val="30"/>
    <w:qFormat/>
    <w:rsid w:val="00BE1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559"/>
    <w:rPr>
      <w:i/>
      <w:iCs/>
      <w:color w:val="2F5496" w:themeColor="accent1" w:themeShade="BF"/>
    </w:rPr>
  </w:style>
  <w:style w:type="character" w:styleId="ad">
    <w:name w:val="Intense Reference"/>
    <w:basedOn w:val="a0"/>
    <w:uiPriority w:val="32"/>
    <w:qFormat/>
    <w:rsid w:val="00BE1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