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AC85" w14:textId="77777777" w:rsidR="007629FA" w:rsidRDefault="007629FA">
      <w:pPr>
        <w:rPr>
          <w:rFonts w:hint="eastAsia"/>
        </w:rPr>
      </w:pPr>
    </w:p>
    <w:p w14:paraId="2E41AB77" w14:textId="77777777" w:rsidR="007629FA" w:rsidRDefault="007629FA">
      <w:pPr>
        <w:rPr>
          <w:rFonts w:hint="eastAsia"/>
        </w:rPr>
      </w:pPr>
      <w:r>
        <w:rPr>
          <w:rFonts w:hint="eastAsia"/>
        </w:rPr>
        <w:t>飞快地跑的拼音</w:t>
      </w:r>
    </w:p>
    <w:p w14:paraId="604330A8" w14:textId="77777777" w:rsidR="007629FA" w:rsidRDefault="007629FA">
      <w:pPr>
        <w:rPr>
          <w:rFonts w:hint="eastAsia"/>
        </w:rPr>
      </w:pPr>
      <w:r>
        <w:rPr>
          <w:rFonts w:hint="eastAsia"/>
        </w:rPr>
        <w:t>飞快地跑，用拼音表示为“fēi kuài de pǎo”。这一短语不仅简单描述了快速跑步的动作，还蕴含了人们追求速度与效率的生活态度。在汉语中，“飞快”（fēi kuài）形容极快的速度，而“地”（de）作为结构助词连接形容词和动词，使句子更加流畅自然。“跑”（pǎo）则直接表达了跑步这个动作。</w:t>
      </w:r>
    </w:p>
    <w:p w14:paraId="1D4C6C97" w14:textId="77777777" w:rsidR="007629FA" w:rsidRDefault="007629FA">
      <w:pPr>
        <w:rPr>
          <w:rFonts w:hint="eastAsia"/>
        </w:rPr>
      </w:pPr>
    </w:p>
    <w:p w14:paraId="37BEEC0F" w14:textId="77777777" w:rsidR="007629FA" w:rsidRDefault="007629FA">
      <w:pPr>
        <w:rPr>
          <w:rFonts w:hint="eastAsia"/>
        </w:rPr>
      </w:pPr>
    </w:p>
    <w:p w14:paraId="78484241" w14:textId="77777777" w:rsidR="007629FA" w:rsidRDefault="007629FA">
      <w:pPr>
        <w:rPr>
          <w:rFonts w:hint="eastAsia"/>
        </w:rPr>
      </w:pPr>
      <w:r>
        <w:rPr>
          <w:rFonts w:hint="eastAsia"/>
        </w:rPr>
        <w:t>从字面到生活的延伸</w:t>
      </w:r>
    </w:p>
    <w:p w14:paraId="502A4660" w14:textId="77777777" w:rsidR="007629FA" w:rsidRDefault="007629FA">
      <w:pPr>
        <w:rPr>
          <w:rFonts w:hint="eastAsia"/>
        </w:rPr>
      </w:pPr>
      <w:r>
        <w:rPr>
          <w:rFonts w:hint="eastAsia"/>
        </w:rPr>
        <w:t>当我们谈论“飞快地跑”，不仅仅是在讨论一个简单的运动行为，它更象征着一种积极向上的生活态度。无论是为了健康、竞赛还是纯粹的乐趣，跑步都是许多人日常生活中不可或缺的一部分。尤其是在现代都市生活中，面对快节奏的工作和生活压力，“飞快地跑”不仅是身体上的锻炼，也是一种释放压力、寻找内心平衡的方式。</w:t>
      </w:r>
    </w:p>
    <w:p w14:paraId="5FE53F60" w14:textId="77777777" w:rsidR="007629FA" w:rsidRDefault="007629FA">
      <w:pPr>
        <w:rPr>
          <w:rFonts w:hint="eastAsia"/>
        </w:rPr>
      </w:pPr>
    </w:p>
    <w:p w14:paraId="0C7075DC" w14:textId="77777777" w:rsidR="007629FA" w:rsidRDefault="007629FA">
      <w:pPr>
        <w:rPr>
          <w:rFonts w:hint="eastAsia"/>
        </w:rPr>
      </w:pPr>
    </w:p>
    <w:p w14:paraId="570A1F01" w14:textId="77777777" w:rsidR="007629FA" w:rsidRDefault="007629FA">
      <w:pPr>
        <w:rPr>
          <w:rFonts w:hint="eastAsia"/>
        </w:rPr>
      </w:pPr>
      <w:r>
        <w:rPr>
          <w:rFonts w:hint="eastAsia"/>
        </w:rPr>
        <w:t>跑步的文化意义</w:t>
      </w:r>
    </w:p>
    <w:p w14:paraId="4CD9BC9D" w14:textId="77777777" w:rsidR="007629FA" w:rsidRDefault="007629FA">
      <w:pPr>
        <w:rPr>
          <w:rFonts w:hint="eastAsia"/>
        </w:rPr>
      </w:pPr>
      <w:r>
        <w:rPr>
          <w:rFonts w:hint="eastAsia"/>
        </w:rPr>
        <w:t>跑步作为一种普遍存在的运动形式，在不同文化背景中有着丰富的含义。在中国传统文化里，跑步并不像武术或太极那样拥有深厚的文化底蕴，但它依然是增强体质、培养毅力的重要方式之一。随着时代的发展，越来越多的人开始认识到跑步的重要性，并通过各种方式参与到这项活动中来。例如，城市马拉松比赛已经成为展示城市风貌、促进社会和谐的重要平台。</w:t>
      </w:r>
    </w:p>
    <w:p w14:paraId="3B513D6C" w14:textId="77777777" w:rsidR="007629FA" w:rsidRDefault="007629FA">
      <w:pPr>
        <w:rPr>
          <w:rFonts w:hint="eastAsia"/>
        </w:rPr>
      </w:pPr>
    </w:p>
    <w:p w14:paraId="541A10B2" w14:textId="77777777" w:rsidR="007629FA" w:rsidRDefault="007629FA">
      <w:pPr>
        <w:rPr>
          <w:rFonts w:hint="eastAsia"/>
        </w:rPr>
      </w:pPr>
    </w:p>
    <w:p w14:paraId="0B4D740F" w14:textId="77777777" w:rsidR="007629FA" w:rsidRDefault="007629FA">
      <w:pPr>
        <w:rPr>
          <w:rFonts w:hint="eastAsia"/>
        </w:rPr>
      </w:pPr>
      <w:r>
        <w:rPr>
          <w:rFonts w:hint="eastAsia"/>
        </w:rPr>
        <w:t>跑步对健康的益处</w:t>
      </w:r>
    </w:p>
    <w:p w14:paraId="1FD2E0BD" w14:textId="77777777" w:rsidR="007629FA" w:rsidRDefault="007629FA">
      <w:pPr>
        <w:rPr>
          <w:rFonts w:hint="eastAsia"/>
        </w:rPr>
      </w:pPr>
      <w:r>
        <w:rPr>
          <w:rFonts w:hint="eastAsia"/>
        </w:rPr>
        <w:t>除了心理上的放松外，“飞快地跑”对身体健康也有着不可忽视的好处。跑步能够有效提高心肺功能，增强肌肉力量，改善身体的新陈代谢。对于那些希望减肥或者保持身材的人来说，定期进行跑步训练是一个非常不错的选择。科学研究表明，适量的跑步还能帮助降低患上心血管疾病的风险，提高免疫系统的功能。</w:t>
      </w:r>
    </w:p>
    <w:p w14:paraId="5C56384F" w14:textId="77777777" w:rsidR="007629FA" w:rsidRDefault="007629FA">
      <w:pPr>
        <w:rPr>
          <w:rFonts w:hint="eastAsia"/>
        </w:rPr>
      </w:pPr>
    </w:p>
    <w:p w14:paraId="0BED2BB0" w14:textId="77777777" w:rsidR="007629FA" w:rsidRDefault="007629FA">
      <w:pPr>
        <w:rPr>
          <w:rFonts w:hint="eastAsia"/>
        </w:rPr>
      </w:pPr>
    </w:p>
    <w:p w14:paraId="514CD036" w14:textId="77777777" w:rsidR="007629FA" w:rsidRDefault="007629FA">
      <w:pPr>
        <w:rPr>
          <w:rFonts w:hint="eastAsia"/>
        </w:rPr>
      </w:pPr>
      <w:r>
        <w:rPr>
          <w:rFonts w:hint="eastAsia"/>
        </w:rPr>
        <w:t>如何安全有效地跑步</w:t>
      </w:r>
    </w:p>
    <w:p w14:paraId="524A7916" w14:textId="77777777" w:rsidR="007629FA" w:rsidRDefault="007629FA">
      <w:pPr>
        <w:rPr>
          <w:rFonts w:hint="eastAsia"/>
        </w:rPr>
      </w:pPr>
      <w:r>
        <w:rPr>
          <w:rFonts w:hint="eastAsia"/>
        </w:rPr>
        <w:t>尽管跑步是一项简单易行的运动，但如果不注意方法，也很容易造成伤害。选择合适的跑鞋至关重要，它可以提供必要的支撑和缓冲，减少脚部受伤的风险。正确的跑步姿势同样不容忽视：保持头部正直，眼睛平视前方；手臂自然摆动，不要过高或过低；步伐要轻盈，避免过度跨步。跑步前后的热身和拉伸也不可缺少，这有助于预防肌肉拉伤，让身体更好地适应运动强度。</w:t>
      </w:r>
    </w:p>
    <w:p w14:paraId="37F6A548" w14:textId="77777777" w:rsidR="007629FA" w:rsidRDefault="007629FA">
      <w:pPr>
        <w:rPr>
          <w:rFonts w:hint="eastAsia"/>
        </w:rPr>
      </w:pPr>
    </w:p>
    <w:p w14:paraId="14605B42" w14:textId="77777777" w:rsidR="007629FA" w:rsidRDefault="007629FA">
      <w:pPr>
        <w:rPr>
          <w:rFonts w:hint="eastAsia"/>
        </w:rPr>
      </w:pPr>
    </w:p>
    <w:p w14:paraId="5479A2FA" w14:textId="77777777" w:rsidR="007629FA" w:rsidRDefault="0076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8356B" w14:textId="4F99A5C7" w:rsidR="00591EA0" w:rsidRDefault="00591EA0"/>
    <w:sectPr w:rsidR="0059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A0"/>
    <w:rsid w:val="00317C12"/>
    <w:rsid w:val="00591EA0"/>
    <w:rsid w:val="0076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593A8-5F1D-4673-8F80-0CF76FF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