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118B" w14:textId="77777777" w:rsidR="00C84EA3" w:rsidRDefault="00C84EA3">
      <w:pPr>
        <w:rPr>
          <w:rFonts w:hint="eastAsia"/>
        </w:rPr>
      </w:pPr>
      <w:r>
        <w:rPr>
          <w:rFonts w:hint="eastAsia"/>
        </w:rPr>
        <w:t>飞逝的拼音：一段关于时光的旅程</w:t>
      </w:r>
    </w:p>
    <w:p w14:paraId="1E255573" w14:textId="77777777" w:rsidR="00C84EA3" w:rsidRDefault="00C84EA3">
      <w:pPr>
        <w:rPr>
          <w:rFonts w:hint="eastAsia"/>
        </w:rPr>
      </w:pPr>
    </w:p>
    <w:p w14:paraId="0D41B6A0" w14:textId="77777777" w:rsidR="00C84EA3" w:rsidRDefault="00C84EA3">
      <w:pPr>
        <w:rPr>
          <w:rFonts w:hint="eastAsia"/>
        </w:rPr>
      </w:pPr>
      <w:r>
        <w:rPr>
          <w:rFonts w:hint="eastAsia"/>
        </w:rPr>
        <w:t>“飞逝的拼音”这一标题看似简单，却蕴含着深刻的意义。它不仅代表了汉字与拼音之间的奇妙联系，更象征着时间如流水般悄然流逝的哲理。在这个快节奏的时代，我们常常感叹岁月匆匆，而通过拼音这一工具，我们可以重新审视语言和文化的传承，感受时间带来的变化与沉淀。</w:t>
      </w:r>
    </w:p>
    <w:p w14:paraId="1DE71275" w14:textId="77777777" w:rsidR="00C84EA3" w:rsidRDefault="00C84EA3">
      <w:pPr>
        <w:rPr>
          <w:rFonts w:hint="eastAsia"/>
        </w:rPr>
      </w:pPr>
    </w:p>
    <w:p w14:paraId="756CFFE9" w14:textId="77777777" w:rsidR="00C84EA3" w:rsidRDefault="00C84EA3">
      <w:pPr>
        <w:rPr>
          <w:rFonts w:hint="eastAsia"/>
        </w:rPr>
      </w:pPr>
    </w:p>
    <w:p w14:paraId="01069397" w14:textId="77777777" w:rsidR="00C84EA3" w:rsidRDefault="00C84EA3">
      <w:pPr>
        <w:rPr>
          <w:rFonts w:hint="eastAsia"/>
        </w:rPr>
      </w:pPr>
      <w:r>
        <w:rPr>
          <w:rFonts w:hint="eastAsia"/>
        </w:rPr>
        <w:t>拼音的历史渊源</w:t>
      </w:r>
    </w:p>
    <w:p w14:paraId="0ADE0024" w14:textId="77777777" w:rsidR="00C84EA3" w:rsidRDefault="00C84EA3">
      <w:pPr>
        <w:rPr>
          <w:rFonts w:hint="eastAsia"/>
        </w:rPr>
      </w:pPr>
    </w:p>
    <w:p w14:paraId="2F0F51E1" w14:textId="77777777" w:rsidR="00C84EA3" w:rsidRDefault="00C84EA3">
      <w:pPr>
        <w:rPr>
          <w:rFonts w:hint="eastAsia"/>
        </w:rPr>
      </w:pPr>
      <w:r>
        <w:rPr>
          <w:rFonts w:hint="eastAsia"/>
        </w:rPr>
        <w:t>拼音作为现代汉语的重要组成部分，其发展历史可以追溯到清朝末年。随着西方文化的影响逐渐深入，中国学者开始尝试用拉丁字母标注汉字发音，以方便学习和交流。1958年，《汉语拼音方案》正式颁布，成为普通话的标准注音方式。从那时起，拼音不仅是一种辅助工具，更成为了连接过去与未来的桥梁。</w:t>
      </w:r>
    </w:p>
    <w:p w14:paraId="12706795" w14:textId="77777777" w:rsidR="00C84EA3" w:rsidRDefault="00C84EA3">
      <w:pPr>
        <w:rPr>
          <w:rFonts w:hint="eastAsia"/>
        </w:rPr>
      </w:pPr>
    </w:p>
    <w:p w14:paraId="7B38DEB3" w14:textId="77777777" w:rsidR="00C84EA3" w:rsidRDefault="00C84EA3">
      <w:pPr>
        <w:rPr>
          <w:rFonts w:hint="eastAsia"/>
        </w:rPr>
      </w:pPr>
    </w:p>
    <w:p w14:paraId="3D71B4F1" w14:textId="77777777" w:rsidR="00C84EA3" w:rsidRDefault="00C84EA3">
      <w:pPr>
        <w:rPr>
          <w:rFonts w:hint="eastAsia"/>
        </w:rPr>
      </w:pPr>
      <w:r>
        <w:rPr>
          <w:rFonts w:hint="eastAsia"/>
        </w:rPr>
        <w:t>时间的隐喻</w:t>
      </w:r>
    </w:p>
    <w:p w14:paraId="3D29F7F5" w14:textId="77777777" w:rsidR="00C84EA3" w:rsidRDefault="00C84EA3">
      <w:pPr>
        <w:rPr>
          <w:rFonts w:hint="eastAsia"/>
        </w:rPr>
      </w:pPr>
    </w:p>
    <w:p w14:paraId="20B45C77" w14:textId="77777777" w:rsidR="00C84EA3" w:rsidRDefault="00C84EA3">
      <w:pPr>
        <w:rPr>
          <w:rFonts w:hint="eastAsia"/>
        </w:rPr>
      </w:pPr>
      <w:r>
        <w:rPr>
          <w:rFonts w:hint="eastAsia"/>
        </w:rPr>
        <w:t>“飞逝”一词形象地描绘了时间不可逆转的特点。正如拼音字母在键盘上快速敲击时留下的痕迹一样，我们的生命也在不知不觉中被时间所刻画。每一天都像是一串独特的拼音组合，记录着我们的喜怒哀乐、成长与蜕变。然而，当我们回首往事时，那些曾经以为漫长的瞬间早已化作记忆中的碎片，令人感慨万千。</w:t>
      </w:r>
    </w:p>
    <w:p w14:paraId="774531EE" w14:textId="77777777" w:rsidR="00C84EA3" w:rsidRDefault="00C84EA3">
      <w:pPr>
        <w:rPr>
          <w:rFonts w:hint="eastAsia"/>
        </w:rPr>
      </w:pPr>
    </w:p>
    <w:p w14:paraId="7F11E09B" w14:textId="77777777" w:rsidR="00C84EA3" w:rsidRDefault="00C84EA3">
      <w:pPr>
        <w:rPr>
          <w:rFonts w:hint="eastAsia"/>
        </w:rPr>
      </w:pPr>
    </w:p>
    <w:p w14:paraId="70317B31" w14:textId="77777777" w:rsidR="00C84EA3" w:rsidRDefault="00C84EA3">
      <w:pPr>
        <w:rPr>
          <w:rFonts w:hint="eastAsia"/>
        </w:rPr>
      </w:pPr>
      <w:r>
        <w:rPr>
          <w:rFonts w:hint="eastAsia"/>
        </w:rPr>
        <w:t>拼音与文化传播</w:t>
      </w:r>
    </w:p>
    <w:p w14:paraId="59660BE7" w14:textId="77777777" w:rsidR="00C84EA3" w:rsidRDefault="00C84EA3">
      <w:pPr>
        <w:rPr>
          <w:rFonts w:hint="eastAsia"/>
        </w:rPr>
      </w:pPr>
    </w:p>
    <w:p w14:paraId="12AE88A1" w14:textId="77777777" w:rsidR="00C84EA3" w:rsidRDefault="00C84EA3">
      <w:pPr>
        <w:rPr>
          <w:rFonts w:hint="eastAsia"/>
        </w:rPr>
      </w:pPr>
      <w:r>
        <w:rPr>
          <w:rFonts w:hint="eastAsia"/>
        </w:rPr>
        <w:t>在全球化的背景下，拼音扮演了推动文化交流的重要角色。无论是外国人学习中文，还是中国人向世界传播自己的语言，拼音都起到了至关重要的作用。它简化了复杂的汉字结构，使更多人能够轻松掌握这门古老而优美的语言。同时，拼音也承载着中华文明的智慧与魅力，成为跨文化交流的一把金钥匙。</w:t>
      </w:r>
    </w:p>
    <w:p w14:paraId="6CBCBFBF" w14:textId="77777777" w:rsidR="00C84EA3" w:rsidRDefault="00C84EA3">
      <w:pPr>
        <w:rPr>
          <w:rFonts w:hint="eastAsia"/>
        </w:rPr>
      </w:pPr>
    </w:p>
    <w:p w14:paraId="5C03A6CC" w14:textId="77777777" w:rsidR="00C84EA3" w:rsidRDefault="00C84EA3">
      <w:pPr>
        <w:rPr>
          <w:rFonts w:hint="eastAsia"/>
        </w:rPr>
      </w:pPr>
    </w:p>
    <w:p w14:paraId="3932AF32" w14:textId="77777777" w:rsidR="00C84EA3" w:rsidRDefault="00C84EA3">
      <w:pPr>
        <w:rPr>
          <w:rFonts w:hint="eastAsia"/>
        </w:rPr>
      </w:pPr>
      <w:r>
        <w:rPr>
          <w:rFonts w:hint="eastAsia"/>
        </w:rPr>
        <w:t>珍惜当下的启示</w:t>
      </w:r>
    </w:p>
    <w:p w14:paraId="5B377A44" w14:textId="77777777" w:rsidR="00C84EA3" w:rsidRDefault="00C84EA3">
      <w:pPr>
        <w:rPr>
          <w:rFonts w:hint="eastAsia"/>
        </w:rPr>
      </w:pPr>
    </w:p>
    <w:p w14:paraId="7B7CC58C" w14:textId="77777777" w:rsidR="00C84EA3" w:rsidRDefault="00C84EA3">
      <w:pPr>
        <w:rPr>
          <w:rFonts w:hint="eastAsia"/>
        </w:rPr>
      </w:pPr>
      <w:r>
        <w:rPr>
          <w:rFonts w:hint="eastAsia"/>
        </w:rPr>
        <w:t>通过“飞逝的拼音”，我们可以联想到许多人生哲理。就像每一个字母都需要精准拼接才能构成完整的词语，人生的每一步也需要脚踏实地去努力。时间虽然无法挽留，但我们可以抓住当下，用心书写属于自己的故事。无论是追求梦想还是陪伴家人，这些点滴积累都将汇聚成最宝贵的财富。</w:t>
      </w:r>
    </w:p>
    <w:p w14:paraId="0EA99838" w14:textId="77777777" w:rsidR="00C84EA3" w:rsidRDefault="00C84EA3">
      <w:pPr>
        <w:rPr>
          <w:rFonts w:hint="eastAsia"/>
        </w:rPr>
      </w:pPr>
    </w:p>
    <w:p w14:paraId="33D97A60" w14:textId="77777777" w:rsidR="00C84EA3" w:rsidRDefault="00C84EA3">
      <w:pPr>
        <w:rPr>
          <w:rFonts w:hint="eastAsia"/>
        </w:rPr>
      </w:pPr>
    </w:p>
    <w:p w14:paraId="48DC1EC2" w14:textId="77777777" w:rsidR="00C84EA3" w:rsidRDefault="00C84EA3">
      <w:pPr>
        <w:rPr>
          <w:rFonts w:hint="eastAsia"/>
        </w:rPr>
      </w:pPr>
      <w:r>
        <w:rPr>
          <w:rFonts w:hint="eastAsia"/>
        </w:rPr>
        <w:t>最后的总结</w:t>
      </w:r>
    </w:p>
    <w:p w14:paraId="4A2A4C8C" w14:textId="77777777" w:rsidR="00C84EA3" w:rsidRDefault="00C84EA3">
      <w:pPr>
        <w:rPr>
          <w:rFonts w:hint="eastAsia"/>
        </w:rPr>
      </w:pPr>
    </w:p>
    <w:p w14:paraId="42BB1B74" w14:textId="77777777" w:rsidR="00C84EA3" w:rsidRDefault="00C84EA3">
      <w:pPr>
        <w:rPr>
          <w:rFonts w:hint="eastAsia"/>
        </w:rPr>
      </w:pPr>
      <w:r>
        <w:rPr>
          <w:rFonts w:hint="eastAsia"/>
        </w:rPr>
        <w:t>“飞逝的拼音”不仅仅是一个标题，更是一种对生活态度的表达。让我们在忙碌的生活中停下脚步，用心倾听时间的声音，感受拼音背后的文化底蕴。或许，在某个不经意的瞬间，你会发现，原来平凡的日子也可以如此美好。</w:t>
      </w:r>
    </w:p>
    <w:p w14:paraId="1BE45218" w14:textId="77777777" w:rsidR="00C84EA3" w:rsidRDefault="00C84EA3">
      <w:pPr>
        <w:rPr>
          <w:rFonts w:hint="eastAsia"/>
        </w:rPr>
      </w:pPr>
    </w:p>
    <w:p w14:paraId="03830665" w14:textId="77777777" w:rsidR="00C84EA3" w:rsidRDefault="00C84E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AF655" w14:textId="212E2D0D" w:rsidR="003441C6" w:rsidRDefault="003441C6"/>
    <w:sectPr w:rsidR="00344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C6"/>
    <w:rsid w:val="00317C12"/>
    <w:rsid w:val="003441C6"/>
    <w:rsid w:val="00C8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5C43E-69CC-4F79-9AC0-8B065295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