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BC26" w14:textId="77777777" w:rsidR="00CD50CD" w:rsidRDefault="00CD50CD">
      <w:pPr>
        <w:rPr>
          <w:rFonts w:hint="eastAsia"/>
        </w:rPr>
      </w:pPr>
    </w:p>
    <w:p w14:paraId="278202CF" w14:textId="77777777" w:rsidR="00CD50CD" w:rsidRDefault="00CD50CD">
      <w:pPr>
        <w:rPr>
          <w:rFonts w:hint="eastAsia"/>
        </w:rPr>
      </w:pPr>
      <w:r>
        <w:rPr>
          <w:rFonts w:hint="eastAsia"/>
        </w:rPr>
        <w:t>饿的拼音和部首</w:t>
      </w:r>
    </w:p>
    <w:p w14:paraId="783C0D9E" w14:textId="77777777" w:rsidR="00CD50CD" w:rsidRDefault="00CD50CD">
      <w:pPr>
        <w:rPr>
          <w:rFonts w:hint="eastAsia"/>
        </w:rPr>
      </w:pPr>
      <w:r>
        <w:rPr>
          <w:rFonts w:hint="eastAsia"/>
        </w:rPr>
        <w:t>在汉语中，“饿”是一个非常常见的字，它描绘了人们最基本的需求之一——食物。了解这个字的拼音和部首，可以帮助我们更好地学习汉语，尤其是在汉字书写、阅读理解和发音方面。</w:t>
      </w:r>
    </w:p>
    <w:p w14:paraId="56D8CB3A" w14:textId="77777777" w:rsidR="00CD50CD" w:rsidRDefault="00CD50CD">
      <w:pPr>
        <w:rPr>
          <w:rFonts w:hint="eastAsia"/>
        </w:rPr>
      </w:pPr>
    </w:p>
    <w:p w14:paraId="5BB9F198" w14:textId="77777777" w:rsidR="00CD50CD" w:rsidRDefault="00CD50CD">
      <w:pPr>
        <w:rPr>
          <w:rFonts w:hint="eastAsia"/>
        </w:rPr>
      </w:pPr>
    </w:p>
    <w:p w14:paraId="5DD44FF8" w14:textId="77777777" w:rsidR="00CD50CD" w:rsidRDefault="00CD50CD">
      <w:pPr>
        <w:rPr>
          <w:rFonts w:hint="eastAsia"/>
        </w:rPr>
      </w:pPr>
      <w:r>
        <w:rPr>
          <w:rFonts w:hint="eastAsia"/>
        </w:rPr>
        <w:t>拼音</w:t>
      </w:r>
    </w:p>
    <w:p w14:paraId="182E88FF" w14:textId="77777777" w:rsidR="00CD50CD" w:rsidRDefault="00CD50CD">
      <w:pPr>
        <w:rPr>
          <w:rFonts w:hint="eastAsia"/>
        </w:rPr>
      </w:pPr>
      <w:r>
        <w:rPr>
          <w:rFonts w:hint="eastAsia"/>
        </w:rPr>
        <w:t>“饿”的拼音是“è”，属于第四声。在汉语拼音系统中，这是表示音调的一种方式，其中第一声为平声，第二声为升调，第三声为降升调，而第四声则是降调。正确地掌握每个汉字的声调对于学习汉语的人来说至关重要，因为不同的声调可以改变一个词或句子的意思。例如，“饿”（è）与“俄”（é，第二声）虽然只差一声之别，但它们的意义完全不同。</w:t>
      </w:r>
    </w:p>
    <w:p w14:paraId="5D17135B" w14:textId="77777777" w:rsidR="00CD50CD" w:rsidRDefault="00CD50CD">
      <w:pPr>
        <w:rPr>
          <w:rFonts w:hint="eastAsia"/>
        </w:rPr>
      </w:pPr>
    </w:p>
    <w:p w14:paraId="336611AC" w14:textId="77777777" w:rsidR="00CD50CD" w:rsidRDefault="00CD50CD">
      <w:pPr>
        <w:rPr>
          <w:rFonts w:hint="eastAsia"/>
        </w:rPr>
      </w:pPr>
    </w:p>
    <w:p w14:paraId="14A3A817" w14:textId="77777777" w:rsidR="00CD50CD" w:rsidRDefault="00CD50CD">
      <w:pPr>
        <w:rPr>
          <w:rFonts w:hint="eastAsia"/>
        </w:rPr>
      </w:pPr>
      <w:r>
        <w:rPr>
          <w:rFonts w:hint="eastAsia"/>
        </w:rPr>
        <w:t>部首</w:t>
      </w:r>
    </w:p>
    <w:p w14:paraId="386D6F41" w14:textId="77777777" w:rsidR="00CD50CD" w:rsidRDefault="00CD50CD">
      <w:pPr>
        <w:rPr>
          <w:rFonts w:hint="eastAsia"/>
        </w:rPr>
      </w:pPr>
      <w:r>
        <w:rPr>
          <w:rFonts w:hint="eastAsia"/>
        </w:rPr>
        <w:t>关于“饿”的部首，它是“饣”，这是一个与食物相关的部首，表明该字与饮食有关。在古代汉字中，许多与食物相关的字都含有这个部首，这反映了古人对食物和饥饿的认识。学习汉字时，理解部首的含义有助于记忆更多相关联的汉字，并且能够猜测出一些生字的大致意义或范畴。</w:t>
      </w:r>
    </w:p>
    <w:p w14:paraId="353D8597" w14:textId="77777777" w:rsidR="00CD50CD" w:rsidRDefault="00CD50CD">
      <w:pPr>
        <w:rPr>
          <w:rFonts w:hint="eastAsia"/>
        </w:rPr>
      </w:pPr>
    </w:p>
    <w:p w14:paraId="2F2F3721" w14:textId="77777777" w:rsidR="00CD50CD" w:rsidRDefault="00CD50CD">
      <w:pPr>
        <w:rPr>
          <w:rFonts w:hint="eastAsia"/>
        </w:rPr>
      </w:pPr>
    </w:p>
    <w:p w14:paraId="047B4FD0" w14:textId="77777777" w:rsidR="00CD50CD" w:rsidRDefault="00CD50CD">
      <w:pPr>
        <w:rPr>
          <w:rFonts w:hint="eastAsia"/>
        </w:rPr>
      </w:pPr>
      <w:r>
        <w:rPr>
          <w:rFonts w:hint="eastAsia"/>
        </w:rPr>
        <w:t>文化背景与使用</w:t>
      </w:r>
    </w:p>
    <w:p w14:paraId="2A6F940B" w14:textId="77777777" w:rsidR="00CD50CD" w:rsidRDefault="00CD50CD">
      <w:pPr>
        <w:rPr>
          <w:rFonts w:hint="eastAsia"/>
        </w:rPr>
      </w:pPr>
      <w:r>
        <w:rPr>
          <w:rFonts w:hint="eastAsia"/>
        </w:rPr>
        <w:t>在中国传统文化中，饥饿不仅仅是一种生理状态，也常被用作文学作品中的主题，象征着贫困、灾难或是社会不公等深层次的问题。通过“饿”这个字，我们可以窥见中国古代社会的一些面貌以及人们对生活的态度。“饿”字还频繁出现在成语中，如“饥肠辘辘”，形象地描述了极度饥饿的状态；又如“画饼充饥”，则比喻以空想安慰自己。</w:t>
      </w:r>
    </w:p>
    <w:p w14:paraId="3333058A" w14:textId="77777777" w:rsidR="00CD50CD" w:rsidRDefault="00CD50CD">
      <w:pPr>
        <w:rPr>
          <w:rFonts w:hint="eastAsia"/>
        </w:rPr>
      </w:pPr>
    </w:p>
    <w:p w14:paraId="04B7CD59" w14:textId="77777777" w:rsidR="00CD50CD" w:rsidRDefault="00CD50CD">
      <w:pPr>
        <w:rPr>
          <w:rFonts w:hint="eastAsia"/>
        </w:rPr>
      </w:pPr>
    </w:p>
    <w:p w14:paraId="27E8702B" w14:textId="77777777" w:rsidR="00CD50CD" w:rsidRDefault="00CD50CD">
      <w:pPr>
        <w:rPr>
          <w:rFonts w:hint="eastAsia"/>
        </w:rPr>
      </w:pPr>
      <w:r>
        <w:rPr>
          <w:rFonts w:hint="eastAsia"/>
        </w:rPr>
        <w:t>现代应用</w:t>
      </w:r>
    </w:p>
    <w:p w14:paraId="4E5BB093" w14:textId="77777777" w:rsidR="00CD50CD" w:rsidRDefault="00CD50CD">
      <w:pPr>
        <w:rPr>
          <w:rFonts w:hint="eastAsia"/>
        </w:rPr>
      </w:pPr>
      <w:r>
        <w:rPr>
          <w:rFonts w:hint="eastAsia"/>
        </w:rPr>
        <w:t>在现代社会，“饿”依然是一个常用的字，无论是在日常对话还是在正式文件中。随着科技的发展，现在我们还可以通过手机应用程序来点餐，解决“饿”的问题。这些应用不仅让我们的生活更加便捷，也体现了汉语文化的与时俱进。在健康领域，“饿”也成为了一个讨论话题，比如间歇性禁食是否有益于健康等，使得这个古老的汉字拥有了新的意义和用途。</w:t>
      </w:r>
    </w:p>
    <w:p w14:paraId="2A34D349" w14:textId="77777777" w:rsidR="00CD50CD" w:rsidRDefault="00CD50CD">
      <w:pPr>
        <w:rPr>
          <w:rFonts w:hint="eastAsia"/>
        </w:rPr>
      </w:pPr>
    </w:p>
    <w:p w14:paraId="07585200" w14:textId="77777777" w:rsidR="00CD50CD" w:rsidRDefault="00CD50CD">
      <w:pPr>
        <w:rPr>
          <w:rFonts w:hint="eastAsia"/>
        </w:rPr>
      </w:pPr>
    </w:p>
    <w:p w14:paraId="76FFD0B3" w14:textId="77777777" w:rsidR="00CD50CD" w:rsidRDefault="00CD50CD">
      <w:pPr>
        <w:rPr>
          <w:rFonts w:hint="eastAsia"/>
        </w:rPr>
      </w:pPr>
      <w:r>
        <w:rPr>
          <w:rFonts w:hint="eastAsia"/>
        </w:rPr>
        <w:t>最后的总结</w:t>
      </w:r>
    </w:p>
    <w:p w14:paraId="148E880F" w14:textId="77777777" w:rsidR="00CD50CD" w:rsidRDefault="00CD50CD">
      <w:pPr>
        <w:rPr>
          <w:rFonts w:hint="eastAsia"/>
        </w:rPr>
      </w:pPr>
      <w:r>
        <w:rPr>
          <w:rFonts w:hint="eastAsia"/>
        </w:rPr>
        <w:t>通过对“饿”的拼音和部首的学习，我们不仅能更准确地发音和书写，还能深入理解其背后的文化内涵和社会价值。无论是作为语言学习的一部分，还是作为一种探索中国文化的方式，“饿”这个字都为我们提供了丰富的知识和深刻的见解。希望这篇介绍能帮助读者更好地掌握这个字，并激发大家对中国语言和文化的兴趣。</w:t>
      </w:r>
    </w:p>
    <w:p w14:paraId="008728FE" w14:textId="77777777" w:rsidR="00CD50CD" w:rsidRDefault="00CD50CD">
      <w:pPr>
        <w:rPr>
          <w:rFonts w:hint="eastAsia"/>
        </w:rPr>
      </w:pPr>
    </w:p>
    <w:p w14:paraId="129FBA7E" w14:textId="77777777" w:rsidR="00CD50CD" w:rsidRDefault="00CD50CD">
      <w:pPr>
        <w:rPr>
          <w:rFonts w:hint="eastAsia"/>
        </w:rPr>
      </w:pPr>
    </w:p>
    <w:p w14:paraId="77E42E5C" w14:textId="77777777" w:rsidR="00CD50CD" w:rsidRDefault="00CD5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644E7" w14:textId="14C22A79" w:rsidR="00636436" w:rsidRDefault="00636436"/>
    <w:sectPr w:rsidR="0063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36"/>
    <w:rsid w:val="00317C12"/>
    <w:rsid w:val="00636436"/>
    <w:rsid w:val="00C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95C9-0497-4457-A516-74A4E6E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