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4FED" w14:textId="77777777" w:rsidR="00F613A5" w:rsidRDefault="00F613A5">
      <w:pPr>
        <w:rPr>
          <w:rFonts w:hint="eastAsia"/>
        </w:rPr>
      </w:pPr>
      <w:r>
        <w:rPr>
          <w:rFonts w:hint="eastAsia"/>
        </w:rPr>
        <w:t>gao lou de pin yin</w:t>
      </w:r>
    </w:p>
    <w:p w14:paraId="3247E27D" w14:textId="77777777" w:rsidR="00F613A5" w:rsidRDefault="00F613A5">
      <w:pPr>
        <w:rPr>
          <w:rFonts w:hint="eastAsia"/>
        </w:rPr>
      </w:pPr>
    </w:p>
    <w:p w14:paraId="4C8B435E" w14:textId="77777777" w:rsidR="00F613A5" w:rsidRDefault="00F613A5">
      <w:pPr>
        <w:rPr>
          <w:rFonts w:hint="eastAsia"/>
        </w:rPr>
      </w:pPr>
      <w:r>
        <w:rPr>
          <w:rFonts w:hint="eastAsia"/>
        </w:rPr>
        <w:t>高楼，作为现代城市的重要象征之一，承载着人类对空间利用和建筑技术的不懈追求。从古至今，人们从未停止过向天空延伸的脚步。高楼不仅是一种建筑形式，更是一种文化符号，它代表着城市的繁荣与活力。在汉语拼音中，“高楼”的拼音为“gāo lóu”，简单的两个音节背后却蕴含着深刻的意义。</w:t>
      </w:r>
    </w:p>
    <w:p w14:paraId="58D71A01" w14:textId="77777777" w:rsidR="00F613A5" w:rsidRDefault="00F613A5">
      <w:pPr>
        <w:rPr>
          <w:rFonts w:hint="eastAsia"/>
        </w:rPr>
      </w:pPr>
    </w:p>
    <w:p w14:paraId="55837CCA" w14:textId="77777777" w:rsidR="00F613A5" w:rsidRDefault="00F613A5">
      <w:pPr>
        <w:rPr>
          <w:rFonts w:hint="eastAsia"/>
        </w:rPr>
      </w:pPr>
    </w:p>
    <w:p w14:paraId="1CCE481D" w14:textId="77777777" w:rsidR="00F613A5" w:rsidRDefault="00F613A5">
      <w:pPr>
        <w:rPr>
          <w:rFonts w:hint="eastAsia"/>
        </w:rPr>
      </w:pPr>
      <w:r>
        <w:rPr>
          <w:rFonts w:hint="eastAsia"/>
        </w:rPr>
        <w:t>高楼的历史沿革</w:t>
      </w:r>
    </w:p>
    <w:p w14:paraId="190B49EE" w14:textId="77777777" w:rsidR="00F613A5" w:rsidRDefault="00F613A5">
      <w:pPr>
        <w:rPr>
          <w:rFonts w:hint="eastAsia"/>
        </w:rPr>
      </w:pPr>
    </w:p>
    <w:p w14:paraId="3B2567D4" w14:textId="77777777" w:rsidR="00F613A5" w:rsidRDefault="00F613A5">
      <w:pPr>
        <w:rPr>
          <w:rFonts w:hint="eastAsia"/>
        </w:rPr>
      </w:pPr>
      <w:r>
        <w:rPr>
          <w:rFonts w:hint="eastAsia"/>
        </w:rPr>
        <w:t>高楼并非现代才出现的概念。早在古代，人类就已经开始尝试建造高耸的建筑。例如中国古代的阁楼、塔楼，以及西方的教堂尖顶，都是早期高楼的形式。这些早期建筑虽然高度有限，但它们体现了当时人们对技术和艺术的双重追求。到了近现代，随着工业革命的推进，钢筋混凝土等新型建筑材料的出现，使得高楼得以真正意义上拔地而起。从纽约的帝国大厦到上海的东方明珠，再到如今的哈利法塔，每一座高楼都见证了时代的变迁和技术的进步。</w:t>
      </w:r>
    </w:p>
    <w:p w14:paraId="7D37CB25" w14:textId="77777777" w:rsidR="00F613A5" w:rsidRDefault="00F613A5">
      <w:pPr>
        <w:rPr>
          <w:rFonts w:hint="eastAsia"/>
        </w:rPr>
      </w:pPr>
    </w:p>
    <w:p w14:paraId="2825EE35" w14:textId="77777777" w:rsidR="00F613A5" w:rsidRDefault="00F613A5">
      <w:pPr>
        <w:rPr>
          <w:rFonts w:hint="eastAsia"/>
        </w:rPr>
      </w:pPr>
    </w:p>
    <w:p w14:paraId="1DF0C1E8" w14:textId="77777777" w:rsidR="00F613A5" w:rsidRDefault="00F613A5">
      <w:pPr>
        <w:rPr>
          <w:rFonts w:hint="eastAsia"/>
        </w:rPr>
      </w:pPr>
      <w:r>
        <w:rPr>
          <w:rFonts w:hint="eastAsia"/>
        </w:rPr>
        <w:t>高楼的功能与意义</w:t>
      </w:r>
    </w:p>
    <w:p w14:paraId="46A50780" w14:textId="77777777" w:rsidR="00F613A5" w:rsidRDefault="00F613A5">
      <w:pPr>
        <w:rPr>
          <w:rFonts w:hint="eastAsia"/>
        </w:rPr>
      </w:pPr>
    </w:p>
    <w:p w14:paraId="494703ED" w14:textId="77777777" w:rsidR="00F613A5" w:rsidRDefault="00F613A5">
      <w:pPr>
        <w:rPr>
          <w:rFonts w:hint="eastAsia"/>
        </w:rPr>
      </w:pPr>
      <w:r>
        <w:rPr>
          <w:rFonts w:hint="eastAsia"/>
        </w:rPr>
        <w:t>高楼不仅是城市天际线的一部分，更是现代社会功能多样化的体现。商业办公、住宅居住、观光旅游等功能都可以在高楼中实现。高楼极大地提高了土地利用率，缓解了人口密集地区的空间压力。同时，高楼还成为城市形象的名片，吸引着来自世界各地的目光。比如迪拜的哈利法塔，不仅刷新了世界最高建筑的记录，也成为了这座城市乃至整个中东地区的标志性建筑。</w:t>
      </w:r>
    </w:p>
    <w:p w14:paraId="5C43EFF6" w14:textId="77777777" w:rsidR="00F613A5" w:rsidRDefault="00F613A5">
      <w:pPr>
        <w:rPr>
          <w:rFonts w:hint="eastAsia"/>
        </w:rPr>
      </w:pPr>
    </w:p>
    <w:p w14:paraId="4A597F6C" w14:textId="77777777" w:rsidR="00F613A5" w:rsidRDefault="00F613A5">
      <w:pPr>
        <w:rPr>
          <w:rFonts w:hint="eastAsia"/>
        </w:rPr>
      </w:pPr>
    </w:p>
    <w:p w14:paraId="7708316F" w14:textId="77777777" w:rsidR="00F613A5" w:rsidRDefault="00F613A5">
      <w:pPr>
        <w:rPr>
          <w:rFonts w:hint="eastAsia"/>
        </w:rPr>
      </w:pPr>
      <w:r>
        <w:rPr>
          <w:rFonts w:hint="eastAsia"/>
        </w:rPr>
        <w:t>高楼的技术挑战</w:t>
      </w:r>
    </w:p>
    <w:p w14:paraId="6B9D9F03" w14:textId="77777777" w:rsidR="00F613A5" w:rsidRDefault="00F613A5">
      <w:pPr>
        <w:rPr>
          <w:rFonts w:hint="eastAsia"/>
        </w:rPr>
      </w:pPr>
    </w:p>
    <w:p w14:paraId="69772C58" w14:textId="77777777" w:rsidR="00F613A5" w:rsidRDefault="00F613A5">
      <w:pPr>
        <w:rPr>
          <w:rFonts w:hint="eastAsia"/>
        </w:rPr>
      </w:pPr>
      <w:r>
        <w:rPr>
          <w:rFonts w:hint="eastAsia"/>
        </w:rPr>
        <w:t>建造高楼并非易事，它需要克服诸多技术难题。首先是结构稳定性问题，超高层建筑必须能够抵御地震、台风等自然灾害的影响。其次是施工难度，随着高度的增加，材料运输、设备安装等工作都会变得更加复杂。如何确保大楼内部人员的安全疏散，也是设计者必须考虑的重要因素。近年来，随着科技的发展，智能建筑系统逐渐被应用于高楼之中，这不仅提升了建筑的安全性，也为人们的日常生活带来了更多便利。</w:t>
      </w:r>
    </w:p>
    <w:p w14:paraId="6F8BC1CA" w14:textId="77777777" w:rsidR="00F613A5" w:rsidRDefault="00F613A5">
      <w:pPr>
        <w:rPr>
          <w:rFonts w:hint="eastAsia"/>
        </w:rPr>
      </w:pPr>
    </w:p>
    <w:p w14:paraId="26F7CA2D" w14:textId="77777777" w:rsidR="00F613A5" w:rsidRDefault="00F613A5">
      <w:pPr>
        <w:rPr>
          <w:rFonts w:hint="eastAsia"/>
        </w:rPr>
      </w:pPr>
    </w:p>
    <w:p w14:paraId="1486A23F" w14:textId="77777777" w:rsidR="00F613A5" w:rsidRDefault="00F613A5">
      <w:pPr>
        <w:rPr>
          <w:rFonts w:hint="eastAsia"/>
        </w:rPr>
      </w:pPr>
      <w:r>
        <w:rPr>
          <w:rFonts w:hint="eastAsia"/>
        </w:rPr>
        <w:t>高楼的文化影响</w:t>
      </w:r>
    </w:p>
    <w:p w14:paraId="1F8D47C6" w14:textId="77777777" w:rsidR="00F613A5" w:rsidRDefault="00F613A5">
      <w:pPr>
        <w:rPr>
          <w:rFonts w:hint="eastAsia"/>
        </w:rPr>
      </w:pPr>
    </w:p>
    <w:p w14:paraId="6BB38106" w14:textId="77777777" w:rsidR="00F613A5" w:rsidRDefault="00F613A5">
      <w:pPr>
        <w:rPr>
          <w:rFonts w:hint="eastAsia"/>
        </w:rPr>
      </w:pPr>
      <w:r>
        <w:rPr>
          <w:rFonts w:hint="eastAsia"/>
        </w:rPr>
        <w:t>高楼不仅仅是一个物理实体，它还深深影响着我们的文化和心理。站在高楼之巅俯瞰城市全景时，人们往往会感受到一种征服自然的成就感。然而，高楼也可能带来孤独感，尤其是在那些远离地面的高层公寓中，人与人之间的联系似乎变得更为疏远。因此，在追求高楼建设的同时，我们也需要关注其对社会关系的影响，并努力营造更加和谐的人居环境。</w:t>
      </w:r>
    </w:p>
    <w:p w14:paraId="54BE553E" w14:textId="77777777" w:rsidR="00F613A5" w:rsidRDefault="00F613A5">
      <w:pPr>
        <w:rPr>
          <w:rFonts w:hint="eastAsia"/>
        </w:rPr>
      </w:pPr>
    </w:p>
    <w:p w14:paraId="38168B46" w14:textId="77777777" w:rsidR="00F613A5" w:rsidRDefault="00F613A5">
      <w:pPr>
        <w:rPr>
          <w:rFonts w:hint="eastAsia"/>
        </w:rPr>
      </w:pPr>
    </w:p>
    <w:p w14:paraId="4994EBDB" w14:textId="77777777" w:rsidR="00F613A5" w:rsidRDefault="00F613A5">
      <w:pPr>
        <w:rPr>
          <w:rFonts w:hint="eastAsia"/>
        </w:rPr>
      </w:pPr>
      <w:r>
        <w:rPr>
          <w:rFonts w:hint="eastAsia"/>
        </w:rPr>
        <w:t>最后的总结</w:t>
      </w:r>
    </w:p>
    <w:p w14:paraId="4D7568C1" w14:textId="77777777" w:rsidR="00F613A5" w:rsidRDefault="00F613A5">
      <w:pPr>
        <w:rPr>
          <w:rFonts w:hint="eastAsia"/>
        </w:rPr>
      </w:pPr>
    </w:p>
    <w:p w14:paraId="1B9D028C" w14:textId="77777777" w:rsidR="00F613A5" w:rsidRDefault="00F613A5">
      <w:pPr>
        <w:rPr>
          <w:rFonts w:hint="eastAsia"/>
        </w:rPr>
      </w:pPr>
      <w:r>
        <w:rPr>
          <w:rFonts w:hint="eastAsia"/>
        </w:rPr>
        <w:t>“gāo lóu”这个词组虽短，但它所代表的内容却是丰富而深远的。从历史到技术，从功能到文化，高楼始终是人类文明发展的重要标志之一。在未来，随着科技的不断进步，我们有理由相信，高楼将更加智能化、绿色化，为人类创造更加美好的生活环境。</w:t>
      </w:r>
    </w:p>
    <w:p w14:paraId="105CF537" w14:textId="77777777" w:rsidR="00F613A5" w:rsidRDefault="00F613A5">
      <w:pPr>
        <w:rPr>
          <w:rFonts w:hint="eastAsia"/>
        </w:rPr>
      </w:pPr>
    </w:p>
    <w:p w14:paraId="526E8366" w14:textId="77777777" w:rsidR="00F613A5" w:rsidRDefault="00F61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F23A1" w14:textId="5937F2E8" w:rsidR="000F0A6D" w:rsidRDefault="000F0A6D"/>
    <w:sectPr w:rsidR="000F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D"/>
    <w:rsid w:val="000F0A6D"/>
    <w:rsid w:val="00317C12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9E86-24FC-4152-9DBA-4D0DA79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