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4E55F9" w14:textId="77777777" w:rsidR="00446E8E" w:rsidRDefault="00446E8E">
      <w:pPr>
        <w:rPr>
          <w:rFonts w:hint="eastAsia"/>
        </w:rPr>
      </w:pPr>
      <w:r>
        <w:rPr>
          <w:rFonts w:hint="eastAsia"/>
        </w:rPr>
        <w:t>zhǔn</w:t>
      </w:r>
    </w:p>
    <w:p w14:paraId="19BD7288" w14:textId="77777777" w:rsidR="00446E8E" w:rsidRDefault="00446E8E">
      <w:pPr>
        <w:rPr>
          <w:rFonts w:hint="eastAsia"/>
        </w:rPr>
      </w:pPr>
      <w:r>
        <w:rPr>
          <w:rFonts w:hint="eastAsia"/>
        </w:rPr>
        <w:t xml:space="preserve"> </w:t>
      </w:r>
    </w:p>
    <w:p w14:paraId="7FCE78E0" w14:textId="77777777" w:rsidR="00446E8E" w:rsidRDefault="00446E8E">
      <w:pPr>
        <w:rPr>
          <w:rFonts w:hint="eastAsia"/>
        </w:rPr>
      </w:pPr>
      <w:r>
        <w:rPr>
          <w:rFonts w:hint="eastAsia"/>
        </w:rPr>
        <w:t>准（zhǔn），一个简单而富有深意的汉字，它在汉语中有着多重含义。从字形上看，“准”字由“氵”和“旬”两部分组成，“氵”旁通常表示与水有关的事物或动作，而“旬”的本义是十日，因此有时间的意味。然而，在现代汉语里，“准”的主要意义更多地与许可、正确、标准等概念相联系。</w:t>
      </w:r>
    </w:p>
    <w:p w14:paraId="31C9C139" w14:textId="77777777" w:rsidR="00446E8E" w:rsidRDefault="00446E8E">
      <w:pPr>
        <w:rPr>
          <w:rFonts w:hint="eastAsia"/>
        </w:rPr>
      </w:pPr>
    </w:p>
    <w:p w14:paraId="28BE885E" w14:textId="77777777" w:rsidR="00446E8E" w:rsidRDefault="00446E8E">
      <w:pPr>
        <w:rPr>
          <w:rFonts w:hint="eastAsia"/>
        </w:rPr>
      </w:pPr>
      <w:r>
        <w:rPr>
          <w:rFonts w:hint="eastAsia"/>
        </w:rPr>
        <w:t xml:space="preserve"> </w:t>
      </w:r>
    </w:p>
    <w:p w14:paraId="1395F52A" w14:textId="77777777" w:rsidR="00446E8E" w:rsidRDefault="00446E8E">
      <w:pPr>
        <w:rPr>
          <w:rFonts w:hint="eastAsia"/>
        </w:rPr>
      </w:pPr>
      <w:r>
        <w:rPr>
          <w:rFonts w:hint="eastAsia"/>
        </w:rPr>
        <w:t>许可与同意</w:t>
      </w:r>
    </w:p>
    <w:p w14:paraId="23450DC6" w14:textId="77777777" w:rsidR="00446E8E" w:rsidRDefault="00446E8E">
      <w:pPr>
        <w:rPr>
          <w:rFonts w:hint="eastAsia"/>
        </w:rPr>
      </w:pPr>
      <w:r>
        <w:rPr>
          <w:rFonts w:hint="eastAsia"/>
        </w:rPr>
        <w:t xml:space="preserve"> </w:t>
      </w:r>
    </w:p>
    <w:p w14:paraId="5AA6DB8A" w14:textId="77777777" w:rsidR="00446E8E" w:rsidRDefault="00446E8E">
      <w:pPr>
        <w:rPr>
          <w:rFonts w:hint="eastAsia"/>
        </w:rPr>
      </w:pPr>
      <w:r>
        <w:rPr>
          <w:rFonts w:hint="eastAsia"/>
        </w:rPr>
        <w:t>当我们说到“准”，常常指的是获得某种形式的许可或同意。例如，在中国传统的家庭结构中，年轻人如果想要结婚，往往需要得到父母的“准许”。这种情况下，“准”代表了长辈对晚辈生活选择的认可。在现代社会的各种事务中，如建筑项目需要通过相关部门的审批，新产品上市前必须经过质量检测，这些都是“准”的体现，意味着这些活动得到了官方或相关机构的正式认可。</w:t>
      </w:r>
    </w:p>
    <w:p w14:paraId="36D549AF" w14:textId="77777777" w:rsidR="00446E8E" w:rsidRDefault="00446E8E">
      <w:pPr>
        <w:rPr>
          <w:rFonts w:hint="eastAsia"/>
        </w:rPr>
      </w:pPr>
    </w:p>
    <w:p w14:paraId="3F201BD4" w14:textId="77777777" w:rsidR="00446E8E" w:rsidRDefault="00446E8E">
      <w:pPr>
        <w:rPr>
          <w:rFonts w:hint="eastAsia"/>
        </w:rPr>
      </w:pPr>
      <w:r>
        <w:rPr>
          <w:rFonts w:hint="eastAsia"/>
        </w:rPr>
        <w:t xml:space="preserve"> </w:t>
      </w:r>
    </w:p>
    <w:p w14:paraId="02E71D24" w14:textId="77777777" w:rsidR="00446E8E" w:rsidRDefault="00446E8E">
      <w:pPr>
        <w:rPr>
          <w:rFonts w:hint="eastAsia"/>
        </w:rPr>
      </w:pPr>
      <w:r>
        <w:rPr>
          <w:rFonts w:hint="eastAsia"/>
        </w:rPr>
        <w:t>准确无误</w:t>
      </w:r>
    </w:p>
    <w:p w14:paraId="29A54776" w14:textId="77777777" w:rsidR="00446E8E" w:rsidRDefault="00446E8E">
      <w:pPr>
        <w:rPr>
          <w:rFonts w:hint="eastAsia"/>
        </w:rPr>
      </w:pPr>
      <w:r>
        <w:rPr>
          <w:rFonts w:hint="eastAsia"/>
        </w:rPr>
        <w:t xml:space="preserve"> </w:t>
      </w:r>
    </w:p>
    <w:p w14:paraId="2DE720B4" w14:textId="77777777" w:rsidR="00446E8E" w:rsidRDefault="00446E8E">
      <w:pPr>
        <w:rPr>
          <w:rFonts w:hint="eastAsia"/>
        </w:rPr>
      </w:pPr>
      <w:r>
        <w:rPr>
          <w:rFonts w:hint="eastAsia"/>
        </w:rPr>
        <w:t>“准”也经常用来形容事物的准确性。当人们说某人的预测非常“准”，是指这个预测几乎完全符合实际最后的总结。同样地，我们也会用“准”来形容测量工具，比如钟表的时间显示得非常“准”，或者天平称重时给出的数据非常精确。在科学研究领域，“准”更是不可或缺的概念，实验数据的准确性直接关系到研究成果的可靠性和价值。</w:t>
      </w:r>
    </w:p>
    <w:p w14:paraId="6E2E3928" w14:textId="77777777" w:rsidR="00446E8E" w:rsidRDefault="00446E8E">
      <w:pPr>
        <w:rPr>
          <w:rFonts w:hint="eastAsia"/>
        </w:rPr>
      </w:pPr>
    </w:p>
    <w:p w14:paraId="694EA5A2" w14:textId="77777777" w:rsidR="00446E8E" w:rsidRDefault="00446E8E">
      <w:pPr>
        <w:rPr>
          <w:rFonts w:hint="eastAsia"/>
        </w:rPr>
      </w:pPr>
      <w:r>
        <w:rPr>
          <w:rFonts w:hint="eastAsia"/>
        </w:rPr>
        <w:t xml:space="preserve"> </w:t>
      </w:r>
    </w:p>
    <w:p w14:paraId="5558F4EF" w14:textId="77777777" w:rsidR="00446E8E" w:rsidRDefault="00446E8E">
      <w:pPr>
        <w:rPr>
          <w:rFonts w:hint="eastAsia"/>
        </w:rPr>
      </w:pPr>
      <w:r>
        <w:rPr>
          <w:rFonts w:hint="eastAsia"/>
        </w:rPr>
        <w:t>标准与规范</w:t>
      </w:r>
    </w:p>
    <w:p w14:paraId="73E2B533" w14:textId="77777777" w:rsidR="00446E8E" w:rsidRDefault="00446E8E">
      <w:pPr>
        <w:rPr>
          <w:rFonts w:hint="eastAsia"/>
        </w:rPr>
      </w:pPr>
      <w:r>
        <w:rPr>
          <w:rFonts w:hint="eastAsia"/>
        </w:rPr>
        <w:t xml:space="preserve"> </w:t>
      </w:r>
    </w:p>
    <w:p w14:paraId="0B66858F" w14:textId="77777777" w:rsidR="00446E8E" w:rsidRDefault="00446E8E">
      <w:pPr>
        <w:rPr>
          <w:rFonts w:hint="eastAsia"/>
        </w:rPr>
      </w:pPr>
      <w:r>
        <w:rPr>
          <w:rFonts w:hint="eastAsia"/>
        </w:rPr>
        <w:t>“准”还代表着一种标准或规范。各行各业都有自己的准则和规则，它们指导着从业者的行为方式。比如会计行业有其公认的会计准则，建筑工程也有严格的安全和技术标准。遵循这些“准”则有助于确保行业的健康发展和社会秩序的稳定。同时，对于个人而言，遵守社会公德和法律法规也是一种“准”则，它维护了社会和谐和个人权益。</w:t>
      </w:r>
    </w:p>
    <w:p w14:paraId="652CDBDF" w14:textId="77777777" w:rsidR="00446E8E" w:rsidRDefault="00446E8E">
      <w:pPr>
        <w:rPr>
          <w:rFonts w:hint="eastAsia"/>
        </w:rPr>
      </w:pPr>
    </w:p>
    <w:p w14:paraId="508FEF1A" w14:textId="77777777" w:rsidR="00446E8E" w:rsidRDefault="00446E8E">
      <w:pPr>
        <w:rPr>
          <w:rFonts w:hint="eastAsia"/>
        </w:rPr>
      </w:pPr>
      <w:r>
        <w:rPr>
          <w:rFonts w:hint="eastAsia"/>
        </w:rPr>
        <w:t xml:space="preserve"> </w:t>
      </w:r>
    </w:p>
    <w:p w14:paraId="42E88196" w14:textId="77777777" w:rsidR="00446E8E" w:rsidRDefault="00446E8E">
      <w:pPr>
        <w:rPr>
          <w:rFonts w:hint="eastAsia"/>
        </w:rPr>
      </w:pPr>
      <w:r>
        <w:rPr>
          <w:rFonts w:hint="eastAsia"/>
        </w:rPr>
        <w:t>准备充分</w:t>
      </w:r>
    </w:p>
    <w:p w14:paraId="2539CFA8" w14:textId="77777777" w:rsidR="00446E8E" w:rsidRDefault="00446E8E">
      <w:pPr>
        <w:rPr>
          <w:rFonts w:hint="eastAsia"/>
        </w:rPr>
      </w:pPr>
      <w:r>
        <w:rPr>
          <w:rFonts w:hint="eastAsia"/>
        </w:rPr>
        <w:t xml:space="preserve"> </w:t>
      </w:r>
    </w:p>
    <w:p w14:paraId="489001D2" w14:textId="77777777" w:rsidR="00446E8E" w:rsidRDefault="00446E8E">
      <w:pPr>
        <w:rPr>
          <w:rFonts w:hint="eastAsia"/>
        </w:rPr>
      </w:pPr>
      <w:r>
        <w:rPr>
          <w:rFonts w:hint="eastAsia"/>
        </w:rPr>
        <w:t>“准”还可以引申为准备的意思。“准”备工作做得好，可以大大提升事情成功的几率。无论是考试前的复习，还是旅行前的规划，良好的准备工作都是不可或缺的一环。在这个意义上，“准”不仅是行动的前提，也是成功的关键因素之一。“准”字虽然简单，但它所蕴含的意义却丰富多样，深刻影响着我们的日常生活。</w:t>
      </w:r>
    </w:p>
    <w:p w14:paraId="188F865E" w14:textId="77777777" w:rsidR="00446E8E" w:rsidRDefault="00446E8E">
      <w:pPr>
        <w:rPr>
          <w:rFonts w:hint="eastAsia"/>
        </w:rPr>
      </w:pPr>
    </w:p>
    <w:p w14:paraId="28EEE8CC" w14:textId="77777777" w:rsidR="00446E8E" w:rsidRDefault="00446E8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A2C4AFC" w14:textId="55228902" w:rsidR="00A16626" w:rsidRDefault="00A16626"/>
    <w:sectPr w:rsidR="00A166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626"/>
    <w:rsid w:val="00446E8E"/>
    <w:rsid w:val="00576D25"/>
    <w:rsid w:val="00A16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89D377-5DEA-42FE-A701-AED2E3FA3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66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66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66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66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66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66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66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66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66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66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66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66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66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66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66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66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66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66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66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66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66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66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66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66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66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66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66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66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66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2025-04-03T03:16:00Z</dcterms:created>
  <dcterms:modified xsi:type="dcterms:W3CDTF">2025-04-03T03:16:00Z</dcterms:modified>
</cp:coreProperties>
</file>