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9B80" w14:textId="77777777" w:rsidR="00186C0D" w:rsidRDefault="00186C0D">
      <w:pPr>
        <w:rPr>
          <w:rFonts w:hint="eastAsia"/>
        </w:rPr>
      </w:pPr>
      <w:r>
        <w:rPr>
          <w:rFonts w:hint="eastAsia"/>
        </w:rPr>
        <w:t>哉的组词和部首和的拼音</w:t>
      </w:r>
    </w:p>
    <w:p w14:paraId="054B9DE6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69CE3" w14:textId="77777777" w:rsidR="00186C0D" w:rsidRDefault="00186C0D">
      <w:pPr>
        <w:rPr>
          <w:rFonts w:hint="eastAsia"/>
        </w:rPr>
      </w:pPr>
      <w:r>
        <w:rPr>
          <w:rFonts w:hint="eastAsia"/>
        </w:rPr>
        <w:t>“哉”是一个在汉语中较为特殊的存在，它既是语气助词，又能在古文中作为感叹词使用。这个字充满了历史的气息，从古代文献到现代文学作品，“哉”都扮演着不可或缺的角色。今天，我们就来深入探讨一下关于“哉”的组词、其部首以及拼音。</w:t>
      </w:r>
    </w:p>
    <w:p w14:paraId="68684FEB" w14:textId="77777777" w:rsidR="00186C0D" w:rsidRDefault="00186C0D">
      <w:pPr>
        <w:rPr>
          <w:rFonts w:hint="eastAsia"/>
        </w:rPr>
      </w:pPr>
    </w:p>
    <w:p w14:paraId="114BF81A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EDD23" w14:textId="77777777" w:rsidR="00186C0D" w:rsidRDefault="00186C0D">
      <w:pPr>
        <w:rPr>
          <w:rFonts w:hint="eastAsia"/>
        </w:rPr>
      </w:pPr>
      <w:r>
        <w:rPr>
          <w:rFonts w:hint="eastAsia"/>
        </w:rPr>
        <w:t>一、“哉”的拼音</w:t>
      </w:r>
    </w:p>
    <w:p w14:paraId="094915F2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551B3" w14:textId="77777777" w:rsidR="00186C0D" w:rsidRDefault="00186C0D">
      <w:pPr>
        <w:rPr>
          <w:rFonts w:hint="eastAsia"/>
        </w:rPr>
      </w:pPr>
      <w:r>
        <w:rPr>
          <w:rFonts w:hint="eastAsia"/>
        </w:rPr>
        <w:t>我们来看一看“哉”的拼音。“哉”的拼音是zāi，这是一个简单而直接的发音，属于平声调。尽管发音简单，但在古文中的运用却十分讲究。由于它是语气助词，因此在不同的句子结构和语境下，能够表达出说话者不同的情感色彩和语气强度。</w:t>
      </w:r>
    </w:p>
    <w:p w14:paraId="58BE8563" w14:textId="77777777" w:rsidR="00186C0D" w:rsidRDefault="00186C0D">
      <w:pPr>
        <w:rPr>
          <w:rFonts w:hint="eastAsia"/>
        </w:rPr>
      </w:pPr>
    </w:p>
    <w:p w14:paraId="224081E5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6E992" w14:textId="77777777" w:rsidR="00186C0D" w:rsidRDefault="00186C0D">
      <w:pPr>
        <w:rPr>
          <w:rFonts w:hint="eastAsia"/>
        </w:rPr>
      </w:pPr>
      <w:r>
        <w:rPr>
          <w:rFonts w:hint="eastAsia"/>
        </w:rPr>
        <w:t>二、“哉”的部首</w:t>
      </w:r>
    </w:p>
    <w:p w14:paraId="35394DE4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EEF07" w14:textId="77777777" w:rsidR="00186C0D" w:rsidRDefault="00186C0D">
      <w:pPr>
        <w:rPr>
          <w:rFonts w:hint="eastAsia"/>
        </w:rPr>
      </w:pPr>
      <w:r>
        <w:rPr>
          <w:rFonts w:hint="eastAsia"/>
        </w:rPr>
        <w:t>接下来是“哉”的部首。汉字“哉”的部首为“戈”，这表明了它的构成与古代兵器有关，或是与战争、武力相关的事物有联系。然而，“哉”本身并不直接涉及这些含义，而是更多地作为语法元素出现在文本中。部首“戈”在“哉”字中位于左侧，右侧则由“才”组成，形成了一个独特的视觉形态。</w:t>
      </w:r>
    </w:p>
    <w:p w14:paraId="44952A44" w14:textId="77777777" w:rsidR="00186C0D" w:rsidRDefault="00186C0D">
      <w:pPr>
        <w:rPr>
          <w:rFonts w:hint="eastAsia"/>
        </w:rPr>
      </w:pPr>
    </w:p>
    <w:p w14:paraId="2BCBF14D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AA97" w14:textId="77777777" w:rsidR="00186C0D" w:rsidRDefault="00186C0D">
      <w:pPr>
        <w:rPr>
          <w:rFonts w:hint="eastAsia"/>
        </w:rPr>
      </w:pPr>
      <w:r>
        <w:rPr>
          <w:rFonts w:hint="eastAsia"/>
        </w:rPr>
        <w:t>三、“哉”的组词</w:t>
      </w:r>
    </w:p>
    <w:p w14:paraId="72DD51A2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2980" w14:textId="77777777" w:rsidR="00186C0D" w:rsidRDefault="00186C0D">
      <w:pPr>
        <w:rPr>
          <w:rFonts w:hint="eastAsia"/>
        </w:rPr>
      </w:pPr>
      <w:r>
        <w:rPr>
          <w:rFonts w:hint="eastAsia"/>
        </w:rPr>
        <w:t>让我们来了解一下含有“哉”的词汇。在古代汉语中，“哉”经常被用来增强句子的语气，比如“善哉”表示好极了，或用于表达惊讶、赞叹等情绪。在现代汉语里，虽然“哉”不再频繁出现于日常对话，但在一些固定表达和成语中仍能找到它的身影。例如：“呜呼哀哉”，这是对某事不幸最后的总结的一种悲叹；“得乎哉？”这样的反问句式，表达了质疑的态度。“哉”还常常出现在文言文中，如“此非孟德之困于周郎者乎？今安在哉？”这里“哉”起到了加强疑问语气的作用。</w:t>
      </w:r>
    </w:p>
    <w:p w14:paraId="6A35FEA1" w14:textId="77777777" w:rsidR="00186C0D" w:rsidRDefault="00186C0D">
      <w:pPr>
        <w:rPr>
          <w:rFonts w:hint="eastAsia"/>
        </w:rPr>
      </w:pPr>
    </w:p>
    <w:p w14:paraId="3AE01203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3E61A" w14:textId="77777777" w:rsidR="00186C0D" w:rsidRDefault="00186C0D">
      <w:pPr>
        <w:rPr>
          <w:rFonts w:hint="eastAsia"/>
        </w:rPr>
      </w:pPr>
      <w:r>
        <w:rPr>
          <w:rFonts w:hint="eastAsia"/>
        </w:rPr>
        <w:t>四、“哉”的文化意义</w:t>
      </w:r>
    </w:p>
    <w:p w14:paraId="6885D961" w14:textId="77777777" w:rsidR="00186C0D" w:rsidRDefault="00186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38140" w14:textId="77777777" w:rsidR="00186C0D" w:rsidRDefault="00186C0D">
      <w:pPr>
        <w:rPr>
          <w:rFonts w:hint="eastAsia"/>
        </w:rPr>
      </w:pPr>
      <w:r>
        <w:rPr>
          <w:rFonts w:hint="eastAsia"/>
        </w:rPr>
        <w:t>除了上述内容外，“哉”还在中国文化中有其独特的地位。它不仅仅是一个简单的语气助词，更是一种文化的传承符号，承载着古人表达情感的独特方式。通过对“哉”的学习和理解，我们可以更好地领略中国古代语言的魅力，感受那个时代人们的思想和感情。同时，在现代汉语中适当运用含有“哉”的词语，也能够增添言语的文化底蕴和古典韵味。</w:t>
      </w:r>
    </w:p>
    <w:p w14:paraId="267339A4" w14:textId="77777777" w:rsidR="00186C0D" w:rsidRDefault="00186C0D">
      <w:pPr>
        <w:rPr>
          <w:rFonts w:hint="eastAsia"/>
        </w:rPr>
      </w:pPr>
    </w:p>
    <w:p w14:paraId="4C878A87" w14:textId="77777777" w:rsidR="00186C0D" w:rsidRDefault="00186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C5795" w14:textId="2D7715AE" w:rsidR="00D27E85" w:rsidRDefault="00D27E85"/>
    <w:sectPr w:rsidR="00D27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85"/>
    <w:rsid w:val="00186C0D"/>
    <w:rsid w:val="00576D25"/>
    <w:rsid w:val="00D2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01C1-A341-4D2F-BB1A-D01CBE65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