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772B4" w14:textId="77777777" w:rsidR="00B720BF" w:rsidRDefault="00B720BF">
      <w:pPr>
        <w:rPr>
          <w:rFonts w:hint="eastAsia"/>
        </w:rPr>
      </w:pPr>
    </w:p>
    <w:p w14:paraId="28D0B23E" w14:textId="77777777" w:rsidR="00B720BF" w:rsidRDefault="00B720BF">
      <w:pPr>
        <w:rPr>
          <w:rFonts w:hint="eastAsia"/>
        </w:rPr>
      </w:pPr>
      <w:r>
        <w:rPr>
          <w:rFonts w:hint="eastAsia"/>
        </w:rPr>
        <w:t>越来越少的拼音是</w:t>
      </w:r>
    </w:p>
    <w:p w14:paraId="240C4DC7" w14:textId="77777777" w:rsidR="00B720BF" w:rsidRDefault="00B720BF">
      <w:pPr>
        <w:rPr>
          <w:rFonts w:hint="eastAsia"/>
        </w:rPr>
      </w:pPr>
      <w:r>
        <w:rPr>
          <w:rFonts w:hint="eastAsia"/>
        </w:rPr>
        <w:t>随着汉语在全球范围内的影响力日益增强，学习汉语的人数也在不断增加。然而，在这一现象背后，却有一个有趣且值得探讨的话题：“越来越少”的拼音表达方式。这个问题看似简单，实则蕴含着语言学、文化传播及教育等多个层面的意义。</w:t>
      </w:r>
    </w:p>
    <w:p w14:paraId="1F775642" w14:textId="77777777" w:rsidR="00B720BF" w:rsidRDefault="00B720BF">
      <w:pPr>
        <w:rPr>
          <w:rFonts w:hint="eastAsia"/>
        </w:rPr>
      </w:pPr>
    </w:p>
    <w:p w14:paraId="47018866" w14:textId="77777777" w:rsidR="00B720BF" w:rsidRDefault="00B72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79321A54" w14:textId="77777777" w:rsidR="00B720BF" w:rsidRDefault="00B720BF">
      <w:pPr>
        <w:rPr>
          <w:rFonts w:hint="eastAsia"/>
        </w:rPr>
      </w:pPr>
      <w:r>
        <w:rPr>
          <w:rFonts w:hint="eastAsia"/>
        </w:rPr>
        <w:t>拼音的基础知识</w:t>
      </w:r>
    </w:p>
    <w:p w14:paraId="5B790F45" w14:textId="77777777" w:rsidR="00B720BF" w:rsidRDefault="00B720BF">
      <w:pPr>
        <w:rPr>
          <w:rFonts w:hint="eastAsia"/>
        </w:rPr>
      </w:pPr>
      <w:r>
        <w:rPr>
          <w:rFonts w:hint="eastAsia"/>
        </w:rPr>
        <w:t>我们需要了解一些关于拼音的基本概念。拼音是汉字的音译工具，它帮助人们正确发音和记忆汉字。在汉语中，“越来越少”通常被拼音表示为“yuè lái yuè shǎo”。这个表达方式简洁明了，准确地传达了原意。拼音的学习对于非母语者来说至关重要，因为它不仅有助于掌握汉语的发音规则，还能增进对词汇和语法的理解。</w:t>
      </w:r>
    </w:p>
    <w:p w14:paraId="4AD55F2C" w14:textId="77777777" w:rsidR="00B720BF" w:rsidRDefault="00B720BF">
      <w:pPr>
        <w:rPr>
          <w:rFonts w:hint="eastAsia"/>
        </w:rPr>
      </w:pPr>
    </w:p>
    <w:p w14:paraId="7D7396E8" w14:textId="77777777" w:rsidR="00B720BF" w:rsidRDefault="00B72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2DF577B" w14:textId="77777777" w:rsidR="00B720BF" w:rsidRDefault="00B720BF">
      <w:pPr>
        <w:rPr>
          <w:rFonts w:hint="eastAsia"/>
        </w:rPr>
      </w:pPr>
      <w:r>
        <w:rPr>
          <w:rFonts w:hint="eastAsia"/>
        </w:rPr>
        <w:t>语言演变中的现象</w:t>
      </w:r>
    </w:p>
    <w:p w14:paraId="7A456082" w14:textId="77777777" w:rsidR="00B720BF" w:rsidRDefault="00B720BF">
      <w:pPr>
        <w:rPr>
          <w:rFonts w:hint="eastAsia"/>
        </w:rPr>
      </w:pPr>
      <w:r>
        <w:rPr>
          <w:rFonts w:hint="eastAsia"/>
        </w:rPr>
        <w:t>在语言的发展过程中，“越来越少”的拼音表达似乎没有发生太大变化。但是，随着时代的发展和技术的进步，某些特定场合下可能会出现简化或变体的形式。例如，在快速书写的环境下，有人可能会省略掉某些声调标记以提高效率。尽管如此，这种做法并不推荐，因为它可能会影响理解和准确性。</w:t>
      </w:r>
    </w:p>
    <w:p w14:paraId="20B53A70" w14:textId="77777777" w:rsidR="00B720BF" w:rsidRDefault="00B720BF">
      <w:pPr>
        <w:rPr>
          <w:rFonts w:hint="eastAsia"/>
        </w:rPr>
      </w:pPr>
    </w:p>
    <w:p w14:paraId="163C4833" w14:textId="77777777" w:rsidR="00B720BF" w:rsidRDefault="00B72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2567D341" w14:textId="77777777" w:rsidR="00B720BF" w:rsidRDefault="00B720BF">
      <w:pPr>
        <w:rPr>
          <w:rFonts w:hint="eastAsia"/>
        </w:rPr>
      </w:pPr>
      <w:r>
        <w:rPr>
          <w:rFonts w:hint="eastAsia"/>
        </w:rPr>
        <w:t>文化交流与挑战</w:t>
      </w:r>
    </w:p>
    <w:p w14:paraId="43E6572B" w14:textId="77777777" w:rsidR="00B720BF" w:rsidRDefault="00B720BF">
      <w:pPr>
        <w:rPr>
          <w:rFonts w:hint="eastAsia"/>
        </w:rPr>
      </w:pPr>
      <w:r>
        <w:rPr>
          <w:rFonts w:hint="eastAsia"/>
        </w:rPr>
        <w:t>在全球化的背景下，汉语作为第二语言的学习者面临着诸多挑战，其中之一就是如何准确地使用拼音来表达复杂的概念。“越来越少”这样的短语，虽然基础，但在实际交流中非常常见。因此，确保学习者能够正确掌握其拼音形式显得尤为重要。随着在线教育资源的丰富，学习者可以通过各种渠道获得帮助，这无疑促进了汉语学习的发展。</w:t>
      </w:r>
    </w:p>
    <w:p w14:paraId="13FF1E10" w14:textId="77777777" w:rsidR="00B720BF" w:rsidRDefault="00B720BF">
      <w:pPr>
        <w:rPr>
          <w:rFonts w:hint="eastAsia"/>
        </w:rPr>
      </w:pPr>
    </w:p>
    <w:p w14:paraId="1B121351" w14:textId="77777777" w:rsidR="00B720BF" w:rsidRDefault="00B72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AF3BE1" w14:textId="77777777" w:rsidR="00B720BF" w:rsidRDefault="00B720BF">
      <w:pPr>
        <w:rPr>
          <w:rFonts w:hint="eastAsia"/>
        </w:rPr>
      </w:pPr>
      <w:r>
        <w:rPr>
          <w:rFonts w:hint="eastAsia"/>
        </w:rPr>
        <w:t>未来展望</w:t>
      </w:r>
    </w:p>
    <w:p w14:paraId="5586F633" w14:textId="77777777" w:rsidR="00B720BF" w:rsidRDefault="00B720BF">
      <w:pPr>
        <w:rPr>
          <w:rFonts w:hint="eastAsia"/>
        </w:rPr>
      </w:pPr>
      <w:r>
        <w:rPr>
          <w:rFonts w:hint="eastAsia"/>
        </w:rPr>
        <w:t>展望未来，随着技术的不断进步，我们可以预见到拼音教学方法也将不断创新。虚拟现实(VR)、增强现实(AR)等新兴技术的应用，或许能让拼音学习变得更加生动有趣。同时，这也提醒我们关注语言本身的变化与发展，以及如何更好地适应这些变化。“越来越少”的拼音表达虽小，但它反映了汉语学习和文化传播过程中的大趋势。</w:t>
      </w:r>
    </w:p>
    <w:p w14:paraId="5356D6FB" w14:textId="77777777" w:rsidR="00B720BF" w:rsidRDefault="00B720BF">
      <w:pPr>
        <w:rPr>
          <w:rFonts w:hint="eastAsia"/>
        </w:rPr>
      </w:pPr>
    </w:p>
    <w:p w14:paraId="2F69D6A8" w14:textId="77777777" w:rsidR="00B720BF" w:rsidRDefault="00B720BF">
      <w:pPr>
        <w:rPr>
          <w:rFonts w:hint="eastAsia"/>
        </w:rPr>
      </w:pPr>
      <w:r>
        <w:rPr>
          <w:rFonts w:hint="eastAsia"/>
        </w:rPr>
        <w:t xml:space="preserve"> </w:t>
      </w:r>
    </w:p>
    <w:p w14:paraId="67654FDE" w14:textId="77777777" w:rsidR="00B720BF" w:rsidRDefault="00B720B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8D7B11" w14:textId="1F28482B" w:rsidR="00F75085" w:rsidRDefault="00F75085"/>
    <w:sectPr w:rsidR="00F750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085"/>
    <w:rsid w:val="00576D25"/>
    <w:rsid w:val="00B720BF"/>
    <w:rsid w:val="00F75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30F5A4-720C-45D1-A6F1-FE722719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50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0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0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0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0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0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0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0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0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50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50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50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50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50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50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50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50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50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50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50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50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50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50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50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50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50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50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50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50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665</Characters>
  <Application>Microsoft Office Word</Application>
  <DocSecurity>0</DocSecurity>
  <Lines>5</Lines>
  <Paragraphs>1</Paragraphs>
  <ScaleCrop>false</ScaleCrop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