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D5BE3" w14:textId="77777777" w:rsidR="00514CFF" w:rsidRDefault="00514CFF">
      <w:pPr>
        <w:rPr>
          <w:rFonts w:hint="eastAsia"/>
        </w:rPr>
      </w:pPr>
    </w:p>
    <w:p w14:paraId="40998F76" w14:textId="77777777" w:rsidR="00514CFF" w:rsidRDefault="00514CFF">
      <w:pPr>
        <w:rPr>
          <w:rFonts w:hint="eastAsia"/>
        </w:rPr>
      </w:pPr>
      <w:r>
        <w:rPr>
          <w:rFonts w:hint="eastAsia"/>
        </w:rPr>
        <w:t>一堵墙的拼音</w:t>
      </w:r>
    </w:p>
    <w:p w14:paraId="440CB204" w14:textId="77777777" w:rsidR="00514CFF" w:rsidRDefault="00514CFF">
      <w:pPr>
        <w:rPr>
          <w:rFonts w:hint="eastAsia"/>
        </w:rPr>
      </w:pPr>
      <w:r>
        <w:rPr>
          <w:rFonts w:hint="eastAsia"/>
        </w:rPr>
        <w:t>“一堵墙”的拼音是“yī dǔ qiáng”。在汉语中，“一”代表数字1，读作“yī”，其声调为第一声，意味着事物的开始或单一；“堵”在这里作为量词使用，指的是用于平面物体的单位，读作“dǔ”，属于第三声；而“墙”则是指建筑结构中的墙壁，发音为“qiáng”，同样是第二声。这三者组合在一起，不仅传达了数量和对象的信息，也揭示了中文语言独特的韵味。</w:t>
      </w:r>
    </w:p>
    <w:p w14:paraId="071E7290" w14:textId="77777777" w:rsidR="00514CFF" w:rsidRDefault="00514CFF">
      <w:pPr>
        <w:rPr>
          <w:rFonts w:hint="eastAsia"/>
        </w:rPr>
      </w:pPr>
    </w:p>
    <w:p w14:paraId="2CE6DC4C" w14:textId="77777777" w:rsidR="00514CFF" w:rsidRDefault="00514CFF">
      <w:pPr>
        <w:rPr>
          <w:rFonts w:hint="eastAsia"/>
        </w:rPr>
      </w:pPr>
    </w:p>
    <w:p w14:paraId="5F0850B6" w14:textId="77777777" w:rsidR="00514CFF" w:rsidRDefault="00514CFF">
      <w:pPr>
        <w:rPr>
          <w:rFonts w:hint="eastAsia"/>
        </w:rPr>
      </w:pPr>
      <w:r>
        <w:rPr>
          <w:rFonts w:hint="eastAsia"/>
        </w:rPr>
        <w:t>墙的历史与文化意义</w:t>
      </w:r>
    </w:p>
    <w:p w14:paraId="43FC8E3D" w14:textId="77777777" w:rsidR="00514CFF" w:rsidRDefault="00514CFF">
      <w:pPr>
        <w:rPr>
          <w:rFonts w:hint="eastAsia"/>
        </w:rPr>
      </w:pPr>
      <w:r>
        <w:rPr>
          <w:rFonts w:hint="eastAsia"/>
        </w:rPr>
        <w:t>从古代的城郭到现代的家庭分隔，墙一直是人类生活中不可或缺的部分。在中国，最著名的莫过于万里长城，它不仅是防御外敌的屏障，更是中华民族坚韧不屈精神的象征。每一堵墙背后都有着不同的故事，有的见证了家庭的兴衰变迁，有的则承载着国家历史的记忆。通过学习和了解这些关于墙的故事，我们能够更深刻地理解中华文化的深厚底蕴。</w:t>
      </w:r>
    </w:p>
    <w:p w14:paraId="7FB9E054" w14:textId="77777777" w:rsidR="00514CFF" w:rsidRDefault="00514CFF">
      <w:pPr>
        <w:rPr>
          <w:rFonts w:hint="eastAsia"/>
        </w:rPr>
      </w:pPr>
    </w:p>
    <w:p w14:paraId="648CD134" w14:textId="77777777" w:rsidR="00514CFF" w:rsidRDefault="00514CFF">
      <w:pPr>
        <w:rPr>
          <w:rFonts w:hint="eastAsia"/>
        </w:rPr>
      </w:pPr>
    </w:p>
    <w:p w14:paraId="5EBFEC59" w14:textId="77777777" w:rsidR="00514CFF" w:rsidRDefault="00514CFF">
      <w:pPr>
        <w:rPr>
          <w:rFonts w:hint="eastAsia"/>
        </w:rPr>
      </w:pPr>
      <w:r>
        <w:rPr>
          <w:rFonts w:hint="eastAsia"/>
        </w:rPr>
        <w:t>建筑学视角下的墙</w:t>
      </w:r>
    </w:p>
    <w:p w14:paraId="587D7AE1" w14:textId="77777777" w:rsidR="00514CFF" w:rsidRDefault="00514CFF">
      <w:pPr>
        <w:rPr>
          <w:rFonts w:hint="eastAsia"/>
        </w:rPr>
      </w:pPr>
      <w:r>
        <w:rPr>
          <w:rFonts w:hint="eastAsia"/>
        </w:rPr>
        <w:t>从建筑学的角度来看，墙不仅仅是一个简单的垂直表面，它是建筑设计的重要组成部分。墙的功能多样，除了最基本的划分空间作用外，还有保温、隔音等效果。随着科技的发展，现代墙体材料和技术不断进步，使得墙的作用更加多样化。例如，新型环保材料的应用让墙体具有更好的节能效果，同时也能提高居住舒适度。因此，在设计和建造过程中，合理选择墙体材料和构造方式显得尤为重要。</w:t>
      </w:r>
    </w:p>
    <w:p w14:paraId="0824CDB4" w14:textId="77777777" w:rsidR="00514CFF" w:rsidRDefault="00514CFF">
      <w:pPr>
        <w:rPr>
          <w:rFonts w:hint="eastAsia"/>
        </w:rPr>
      </w:pPr>
    </w:p>
    <w:p w14:paraId="5F2CA984" w14:textId="77777777" w:rsidR="00514CFF" w:rsidRDefault="00514CFF">
      <w:pPr>
        <w:rPr>
          <w:rFonts w:hint="eastAsia"/>
        </w:rPr>
      </w:pPr>
    </w:p>
    <w:p w14:paraId="1C70157E" w14:textId="77777777" w:rsidR="00514CFF" w:rsidRDefault="00514CFF">
      <w:pPr>
        <w:rPr>
          <w:rFonts w:hint="eastAsia"/>
        </w:rPr>
      </w:pPr>
      <w:r>
        <w:rPr>
          <w:rFonts w:hint="eastAsia"/>
        </w:rPr>
        <w:t>墙与社会心理</w:t>
      </w:r>
    </w:p>
    <w:p w14:paraId="654B9A1E" w14:textId="77777777" w:rsidR="00514CFF" w:rsidRDefault="00514CFF">
      <w:pPr>
        <w:rPr>
          <w:rFonts w:hint="eastAsia"/>
        </w:rPr>
      </w:pPr>
      <w:r>
        <w:rPr>
          <w:rFonts w:hint="eastAsia"/>
        </w:rPr>
        <w:t>墙的存在还影响着人们的心理状态和社会关系。一方面，它可以提供安全感，让人们感到隐私得到了保护；另一方面，过度强调边界也可能导致孤立感，限制人际交往。尤其是在当今全球化背景下，如何平衡开放与封闭之间的关系成为了一个值得探讨的话题。通过对“墙”的思考，我们可以更好地理解人与人之间、群体与群体之间的互动模式。</w:t>
      </w:r>
    </w:p>
    <w:p w14:paraId="449C4EED" w14:textId="77777777" w:rsidR="00514CFF" w:rsidRDefault="00514CFF">
      <w:pPr>
        <w:rPr>
          <w:rFonts w:hint="eastAsia"/>
        </w:rPr>
      </w:pPr>
    </w:p>
    <w:p w14:paraId="1D420DFF" w14:textId="77777777" w:rsidR="00514CFF" w:rsidRDefault="00514CFF">
      <w:pPr>
        <w:rPr>
          <w:rFonts w:hint="eastAsia"/>
        </w:rPr>
      </w:pPr>
    </w:p>
    <w:p w14:paraId="7ADB400A" w14:textId="77777777" w:rsidR="00514CFF" w:rsidRDefault="00514CFF">
      <w:pPr>
        <w:rPr>
          <w:rFonts w:hint="eastAsia"/>
        </w:rPr>
      </w:pPr>
      <w:r>
        <w:rPr>
          <w:rFonts w:hint="eastAsia"/>
        </w:rPr>
        <w:t>最后的总结</w:t>
      </w:r>
    </w:p>
    <w:p w14:paraId="04967671" w14:textId="77777777" w:rsidR="00514CFF" w:rsidRDefault="00514CFF">
      <w:pPr>
        <w:rPr>
          <w:rFonts w:hint="eastAsia"/>
        </w:rPr>
      </w:pPr>
      <w:r>
        <w:rPr>
          <w:rFonts w:hint="eastAsia"/>
        </w:rPr>
        <w:t>无论是作为物理实体还是抽象概念，“一堵墙”都蕴含着丰富的含义。它既是日常生活中的实用设施，也是文化和历史传承的载体。通过深入了解“一堵墙”的各个方面，不仅能增进对我们所处世界的认识，还能启发我们在个人成长和社会发展中做出更加明智的选择。</w:t>
      </w:r>
    </w:p>
    <w:p w14:paraId="11D5E7E0" w14:textId="77777777" w:rsidR="00514CFF" w:rsidRDefault="00514CFF">
      <w:pPr>
        <w:rPr>
          <w:rFonts w:hint="eastAsia"/>
        </w:rPr>
      </w:pPr>
    </w:p>
    <w:p w14:paraId="21B66BA8" w14:textId="77777777" w:rsidR="00514CFF" w:rsidRDefault="00514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733A3" w14:textId="77777777" w:rsidR="00514CFF" w:rsidRDefault="00514C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6F2E7" w14:textId="6E4CE26C" w:rsidR="005A1B09" w:rsidRDefault="005A1B09"/>
    <w:sectPr w:rsidR="005A1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09"/>
    <w:rsid w:val="00514CFF"/>
    <w:rsid w:val="005A1B0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0B8D4-CD8D-4887-80DD-D16E68D4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