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DEC4" w14:textId="77777777" w:rsidR="00725B1F" w:rsidRDefault="00725B1F">
      <w:pPr>
        <w:rPr>
          <w:rFonts w:hint="eastAsia"/>
        </w:rPr>
      </w:pPr>
    </w:p>
    <w:p w14:paraId="3F4466D7" w14:textId="77777777" w:rsidR="00725B1F" w:rsidRDefault="00725B1F">
      <w:pPr>
        <w:rPr>
          <w:rFonts w:hint="eastAsia"/>
        </w:rPr>
      </w:pPr>
      <w:r>
        <w:rPr>
          <w:rFonts w:hint="eastAsia"/>
        </w:rPr>
        <w:t>吐血的拼音</w:t>
      </w:r>
    </w:p>
    <w:p w14:paraId="7296A762" w14:textId="77777777" w:rsidR="00725B1F" w:rsidRDefault="00725B1F">
      <w:pPr>
        <w:rPr>
          <w:rFonts w:hint="eastAsia"/>
        </w:rPr>
      </w:pPr>
      <w:r>
        <w:rPr>
          <w:rFonts w:hint="eastAsia"/>
        </w:rPr>
        <w:t>吐血，这个词汇在汉语中的拼音是“tǔ xuè”。它是一个形象生动且略带戏剧性的词语，常用来形容极度悲痛、愤怒或是身体上出现严重问题时的状态。虽然这个词语听起来有些吓人，但在日常生活中，人们更多地是用它来夸张表达自己的情绪或感受。</w:t>
      </w:r>
    </w:p>
    <w:p w14:paraId="59109671" w14:textId="77777777" w:rsidR="00725B1F" w:rsidRDefault="00725B1F">
      <w:pPr>
        <w:rPr>
          <w:rFonts w:hint="eastAsia"/>
        </w:rPr>
      </w:pPr>
    </w:p>
    <w:p w14:paraId="7BFAD661" w14:textId="77777777" w:rsidR="00725B1F" w:rsidRDefault="00725B1F">
      <w:pPr>
        <w:rPr>
          <w:rFonts w:hint="eastAsia"/>
        </w:rPr>
      </w:pPr>
    </w:p>
    <w:p w14:paraId="3AA9DFB7" w14:textId="77777777" w:rsidR="00725B1F" w:rsidRDefault="00725B1F">
      <w:pPr>
        <w:rPr>
          <w:rFonts w:hint="eastAsia"/>
        </w:rPr>
      </w:pPr>
      <w:r>
        <w:rPr>
          <w:rFonts w:hint="eastAsia"/>
        </w:rPr>
        <w:t>情感表达中的使用</w:t>
      </w:r>
    </w:p>
    <w:p w14:paraId="4BA6DA54" w14:textId="77777777" w:rsidR="00725B1F" w:rsidRDefault="00725B1F">
      <w:pPr>
        <w:rPr>
          <w:rFonts w:hint="eastAsia"/>
        </w:rPr>
      </w:pPr>
      <w:r>
        <w:rPr>
          <w:rFonts w:hint="eastAsia"/>
        </w:rPr>
        <w:t>在现代汉语中，“吐血”一词不仅限于字面意思，更多时候被用于形容人在面对某些事情时的强烈反应。比如，在工作中遇到巨大压力，或者看到令自己非常惊讶的事情时，人们可能会说：“我简直要吐血了！”这种说法虽然夸张，但却能有效地传达出说话者当时的心情和状态。通过这种方式，人们能够更加生动地表达自己的情绪，让交流变得更加有趣味性。</w:t>
      </w:r>
    </w:p>
    <w:p w14:paraId="766C7D66" w14:textId="77777777" w:rsidR="00725B1F" w:rsidRDefault="00725B1F">
      <w:pPr>
        <w:rPr>
          <w:rFonts w:hint="eastAsia"/>
        </w:rPr>
      </w:pPr>
    </w:p>
    <w:p w14:paraId="7B547A9F" w14:textId="77777777" w:rsidR="00725B1F" w:rsidRDefault="00725B1F">
      <w:pPr>
        <w:rPr>
          <w:rFonts w:hint="eastAsia"/>
        </w:rPr>
      </w:pPr>
    </w:p>
    <w:p w14:paraId="257E86C2" w14:textId="77777777" w:rsidR="00725B1F" w:rsidRDefault="00725B1F">
      <w:pPr>
        <w:rPr>
          <w:rFonts w:hint="eastAsia"/>
        </w:rPr>
      </w:pPr>
      <w:r>
        <w:rPr>
          <w:rFonts w:hint="eastAsia"/>
        </w:rPr>
        <w:t>医学角度的解释</w:t>
      </w:r>
    </w:p>
    <w:p w14:paraId="0076A297" w14:textId="77777777" w:rsidR="00725B1F" w:rsidRDefault="00725B1F">
      <w:pPr>
        <w:rPr>
          <w:rFonts w:hint="eastAsia"/>
        </w:rPr>
      </w:pPr>
      <w:r>
        <w:rPr>
          <w:rFonts w:hint="eastAsia"/>
        </w:rPr>
        <w:t>从医学角度来看，“吐血”指的是口腔内出血并通过呕吐的方式排出体外的现象，通常与消化道疾病有关，如胃溃疡、食管静脉曲张等。这种情况需要引起足够的重视，并及时就医治疗。值得注意的是，真正的吐血情况是严重的健康警告信号，不应该被轻视或仅仅作为表达情绪的夸张手法。</w:t>
      </w:r>
    </w:p>
    <w:p w14:paraId="087680E9" w14:textId="77777777" w:rsidR="00725B1F" w:rsidRDefault="00725B1F">
      <w:pPr>
        <w:rPr>
          <w:rFonts w:hint="eastAsia"/>
        </w:rPr>
      </w:pPr>
    </w:p>
    <w:p w14:paraId="2F1454A8" w14:textId="77777777" w:rsidR="00725B1F" w:rsidRDefault="00725B1F">
      <w:pPr>
        <w:rPr>
          <w:rFonts w:hint="eastAsia"/>
        </w:rPr>
      </w:pPr>
    </w:p>
    <w:p w14:paraId="4283172F" w14:textId="77777777" w:rsidR="00725B1F" w:rsidRDefault="00725B1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6763328" w14:textId="77777777" w:rsidR="00725B1F" w:rsidRDefault="00725B1F">
      <w:pPr>
        <w:rPr>
          <w:rFonts w:hint="eastAsia"/>
        </w:rPr>
      </w:pPr>
      <w:r>
        <w:rPr>
          <w:rFonts w:hint="eastAsia"/>
        </w:rPr>
        <w:t>在中国古代文学作品中，“吐血”也经常作为一个情节元素出现，用以增强故事的紧张感或悲剧色彩。例如，在一些古典小说里，主人公因为极度悲伤或愤怒而“吐血”，这样的描写不仅加深了读者对角色情感的理解，也为故事情节的发展增添了戏剧性和感染力。</w:t>
      </w:r>
    </w:p>
    <w:p w14:paraId="034450FC" w14:textId="77777777" w:rsidR="00725B1F" w:rsidRDefault="00725B1F">
      <w:pPr>
        <w:rPr>
          <w:rFonts w:hint="eastAsia"/>
        </w:rPr>
      </w:pPr>
    </w:p>
    <w:p w14:paraId="2B2152F3" w14:textId="77777777" w:rsidR="00725B1F" w:rsidRDefault="00725B1F">
      <w:pPr>
        <w:rPr>
          <w:rFonts w:hint="eastAsia"/>
        </w:rPr>
      </w:pPr>
    </w:p>
    <w:p w14:paraId="6D2A8FF4" w14:textId="77777777" w:rsidR="00725B1F" w:rsidRDefault="00725B1F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6E2B161" w14:textId="77777777" w:rsidR="00725B1F" w:rsidRDefault="00725B1F">
      <w:pPr>
        <w:rPr>
          <w:rFonts w:hint="eastAsia"/>
        </w:rPr>
      </w:pPr>
      <w:r>
        <w:rPr>
          <w:rFonts w:hint="eastAsia"/>
        </w:rPr>
        <w:t>随着社会的发展和语言的演变，“吐血”这一词汇的意义也在不断扩展。除了传统的含义外，现在它也被广泛应用于网络文化和口语表达中，成为一种流行的夸张说法。无论是在社交媒体上的互动，还是朋友间的轻松聊天，“我要吐血了”这样的话语都显得既幽默又贴近生活，反映了当代年轻人追求个性表达的特点。</w:t>
      </w:r>
    </w:p>
    <w:p w14:paraId="73B5D69B" w14:textId="77777777" w:rsidR="00725B1F" w:rsidRDefault="00725B1F">
      <w:pPr>
        <w:rPr>
          <w:rFonts w:hint="eastAsia"/>
        </w:rPr>
      </w:pPr>
    </w:p>
    <w:p w14:paraId="182D47FF" w14:textId="77777777" w:rsidR="00725B1F" w:rsidRDefault="0072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0520" w14:textId="77777777" w:rsidR="00725B1F" w:rsidRDefault="00725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0F20E" w14:textId="1C2FB8A3" w:rsidR="009D2CCA" w:rsidRDefault="009D2CCA"/>
    <w:sectPr w:rsidR="009D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CA"/>
    <w:rsid w:val="00725B1F"/>
    <w:rsid w:val="009D2C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1858-A751-478E-BADA-E612DD5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