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E668" w14:textId="77777777" w:rsidR="00106629" w:rsidRDefault="00106629">
      <w:pPr>
        <w:rPr>
          <w:rFonts w:hint="eastAsia"/>
        </w:rPr>
      </w:pPr>
      <w:r>
        <w:rPr>
          <w:rFonts w:hint="eastAsia"/>
        </w:rPr>
        <w:t>域址的拼音</w:t>
      </w:r>
    </w:p>
    <w:p w14:paraId="57C58A5A" w14:textId="77777777" w:rsidR="00106629" w:rsidRDefault="00106629">
      <w:pPr>
        <w:rPr>
          <w:rFonts w:hint="eastAsia"/>
        </w:rPr>
      </w:pPr>
    </w:p>
    <w:p w14:paraId="138BD048" w14:textId="77777777" w:rsidR="00106629" w:rsidRDefault="00106629">
      <w:pPr>
        <w:rPr>
          <w:rFonts w:hint="eastAsia"/>
        </w:rPr>
      </w:pPr>
      <w:r>
        <w:rPr>
          <w:rFonts w:hint="eastAsia"/>
        </w:rPr>
        <w:t>“域址”一词，在中文中并不常见，但若将其理解为网络领域的地址，即我们通常所说的“网址”或“域名”，则它的拼音为“yù zhǐ”。以下，我们将从“域址”的拼音出发，探讨其背后的含义、功能、应用以及在现代社会中的重要性。</w:t>
      </w:r>
    </w:p>
    <w:p w14:paraId="30B1701A" w14:textId="77777777" w:rsidR="00106629" w:rsidRDefault="00106629">
      <w:pPr>
        <w:rPr>
          <w:rFonts w:hint="eastAsia"/>
        </w:rPr>
      </w:pPr>
    </w:p>
    <w:p w14:paraId="366E61DE" w14:textId="77777777" w:rsidR="00106629" w:rsidRDefault="00106629">
      <w:pPr>
        <w:rPr>
          <w:rFonts w:hint="eastAsia"/>
        </w:rPr>
      </w:pPr>
    </w:p>
    <w:p w14:paraId="69D2BC27" w14:textId="77777777" w:rsidR="00106629" w:rsidRDefault="00106629">
      <w:pPr>
        <w:rPr>
          <w:rFonts w:hint="eastAsia"/>
        </w:rPr>
      </w:pPr>
      <w:r>
        <w:rPr>
          <w:rFonts w:hint="eastAsia"/>
        </w:rPr>
        <w:t>“域址”的含义</w:t>
      </w:r>
    </w:p>
    <w:p w14:paraId="2A22FAC2" w14:textId="77777777" w:rsidR="00106629" w:rsidRDefault="00106629">
      <w:pPr>
        <w:rPr>
          <w:rFonts w:hint="eastAsia"/>
        </w:rPr>
      </w:pPr>
    </w:p>
    <w:p w14:paraId="1CEEA2EF" w14:textId="77777777" w:rsidR="00106629" w:rsidRDefault="00106629">
      <w:pPr>
        <w:rPr>
          <w:rFonts w:hint="eastAsia"/>
        </w:rPr>
      </w:pPr>
      <w:r>
        <w:rPr>
          <w:rFonts w:hint="eastAsia"/>
        </w:rPr>
        <w:t>“域址”若按网络领域的理解，即指互联网上的一个唯一标识符，用于定位特定的网页、网站或网络资源。每个域址都由一串字符组成，包括字母、数字、连字符等，且在全球范围内具有唯一性。域址的存在，使得用户可以通过简单的输入，快速访问到所需的信息和资源。</w:t>
      </w:r>
    </w:p>
    <w:p w14:paraId="72B4BCBA" w14:textId="77777777" w:rsidR="00106629" w:rsidRDefault="00106629">
      <w:pPr>
        <w:rPr>
          <w:rFonts w:hint="eastAsia"/>
        </w:rPr>
      </w:pPr>
    </w:p>
    <w:p w14:paraId="4C4722E2" w14:textId="77777777" w:rsidR="00106629" w:rsidRDefault="00106629">
      <w:pPr>
        <w:rPr>
          <w:rFonts w:hint="eastAsia"/>
        </w:rPr>
      </w:pPr>
    </w:p>
    <w:p w14:paraId="2301A3D7" w14:textId="77777777" w:rsidR="00106629" w:rsidRDefault="00106629">
      <w:pPr>
        <w:rPr>
          <w:rFonts w:hint="eastAsia"/>
        </w:rPr>
      </w:pPr>
      <w:r>
        <w:rPr>
          <w:rFonts w:hint="eastAsia"/>
        </w:rPr>
        <w:t>“域址”的功能</w:t>
      </w:r>
    </w:p>
    <w:p w14:paraId="75D96A12" w14:textId="77777777" w:rsidR="00106629" w:rsidRDefault="00106629">
      <w:pPr>
        <w:rPr>
          <w:rFonts w:hint="eastAsia"/>
        </w:rPr>
      </w:pPr>
    </w:p>
    <w:p w14:paraId="64E8F2A6" w14:textId="77777777" w:rsidR="00106629" w:rsidRDefault="00106629">
      <w:pPr>
        <w:rPr>
          <w:rFonts w:hint="eastAsia"/>
        </w:rPr>
      </w:pPr>
      <w:r>
        <w:rPr>
          <w:rFonts w:hint="eastAsia"/>
        </w:rPr>
        <w:t>1. **定位功能**：域址的首要功能是定位特定的网络资源。用户只需在浏览器中输入域址，即可快速访问到该域址所指向的网页或网站。</w:t>
      </w:r>
    </w:p>
    <w:p w14:paraId="5734B71E" w14:textId="77777777" w:rsidR="00106629" w:rsidRDefault="00106629">
      <w:pPr>
        <w:rPr>
          <w:rFonts w:hint="eastAsia"/>
        </w:rPr>
      </w:pPr>
    </w:p>
    <w:p w14:paraId="724C5113" w14:textId="77777777" w:rsidR="00106629" w:rsidRDefault="00106629">
      <w:pPr>
        <w:rPr>
          <w:rFonts w:hint="eastAsia"/>
        </w:rPr>
      </w:pPr>
    </w:p>
    <w:p w14:paraId="4FCC9F74" w14:textId="77777777" w:rsidR="00106629" w:rsidRDefault="00106629">
      <w:pPr>
        <w:rPr>
          <w:rFonts w:hint="eastAsia"/>
        </w:rPr>
      </w:pPr>
      <w:r>
        <w:rPr>
          <w:rFonts w:hint="eastAsia"/>
        </w:rPr>
        <w:t>2. **品牌标识**：对于企业和个人而言，域址也是其品牌标识的一部分。一个易于记忆、具有特色的域址，有助于提升品牌知名度和用户黏性。</w:t>
      </w:r>
    </w:p>
    <w:p w14:paraId="4BFBB4DB" w14:textId="77777777" w:rsidR="00106629" w:rsidRDefault="00106629">
      <w:pPr>
        <w:rPr>
          <w:rFonts w:hint="eastAsia"/>
        </w:rPr>
      </w:pPr>
    </w:p>
    <w:p w14:paraId="0A8E0E3F" w14:textId="77777777" w:rsidR="00106629" w:rsidRDefault="00106629">
      <w:pPr>
        <w:rPr>
          <w:rFonts w:hint="eastAsia"/>
        </w:rPr>
      </w:pPr>
    </w:p>
    <w:p w14:paraId="59C3F7C8" w14:textId="77777777" w:rsidR="00106629" w:rsidRDefault="00106629">
      <w:pPr>
        <w:rPr>
          <w:rFonts w:hint="eastAsia"/>
        </w:rPr>
      </w:pPr>
      <w:r>
        <w:rPr>
          <w:rFonts w:hint="eastAsia"/>
        </w:rPr>
        <w:t>3. **信息导航**：域址还可以作为信息导航的工具，帮助用户快速找到所需的信息和资源。例如，通过搜索引擎输入关键词，用户可以找到与该关键词相关的多个域址，进而访问到相关的网页和网站。</w:t>
      </w:r>
    </w:p>
    <w:p w14:paraId="461212CF" w14:textId="77777777" w:rsidR="00106629" w:rsidRDefault="00106629">
      <w:pPr>
        <w:rPr>
          <w:rFonts w:hint="eastAsia"/>
        </w:rPr>
      </w:pPr>
    </w:p>
    <w:p w14:paraId="46813715" w14:textId="77777777" w:rsidR="00106629" w:rsidRDefault="00106629">
      <w:pPr>
        <w:rPr>
          <w:rFonts w:hint="eastAsia"/>
        </w:rPr>
      </w:pPr>
    </w:p>
    <w:p w14:paraId="17BB3795" w14:textId="77777777" w:rsidR="00106629" w:rsidRDefault="00106629">
      <w:pPr>
        <w:rPr>
          <w:rFonts w:hint="eastAsia"/>
        </w:rPr>
      </w:pPr>
      <w:r>
        <w:rPr>
          <w:rFonts w:hint="eastAsia"/>
        </w:rPr>
        <w:t>“域址”的应用</w:t>
      </w:r>
    </w:p>
    <w:p w14:paraId="0D8EF9D4" w14:textId="77777777" w:rsidR="00106629" w:rsidRDefault="00106629">
      <w:pPr>
        <w:rPr>
          <w:rFonts w:hint="eastAsia"/>
        </w:rPr>
      </w:pPr>
    </w:p>
    <w:p w14:paraId="6EA1E0ED" w14:textId="77777777" w:rsidR="00106629" w:rsidRDefault="00106629">
      <w:pPr>
        <w:rPr>
          <w:rFonts w:hint="eastAsia"/>
        </w:rPr>
      </w:pPr>
      <w:r>
        <w:rPr>
          <w:rFonts w:hint="eastAsia"/>
        </w:rPr>
        <w:t>在现代社会中，“域址”的应用无处不在。无论是个人博客、企业官网、电商平台还是社交媒体，都需要通过域址来进行访问和交互。同时，域址也成为了网络营销和品牌推广的重要手段之一。通过优化域址、提高网站质量和用户体验，企业和个人可以吸引更多的流量和潜在客户。</w:t>
      </w:r>
    </w:p>
    <w:p w14:paraId="29E6C7E7" w14:textId="77777777" w:rsidR="00106629" w:rsidRDefault="00106629">
      <w:pPr>
        <w:rPr>
          <w:rFonts w:hint="eastAsia"/>
        </w:rPr>
      </w:pPr>
    </w:p>
    <w:p w14:paraId="458E90E7" w14:textId="77777777" w:rsidR="00106629" w:rsidRDefault="00106629">
      <w:pPr>
        <w:rPr>
          <w:rFonts w:hint="eastAsia"/>
        </w:rPr>
      </w:pPr>
    </w:p>
    <w:p w14:paraId="51D02BFD" w14:textId="77777777" w:rsidR="00106629" w:rsidRDefault="00106629">
      <w:pPr>
        <w:rPr>
          <w:rFonts w:hint="eastAsia"/>
        </w:rPr>
      </w:pPr>
      <w:r>
        <w:rPr>
          <w:rFonts w:hint="eastAsia"/>
        </w:rPr>
        <w:t>“域址”的重要性</w:t>
      </w:r>
    </w:p>
    <w:p w14:paraId="0669D52D" w14:textId="77777777" w:rsidR="00106629" w:rsidRDefault="00106629">
      <w:pPr>
        <w:rPr>
          <w:rFonts w:hint="eastAsia"/>
        </w:rPr>
      </w:pPr>
    </w:p>
    <w:p w14:paraId="309BC7C0" w14:textId="77777777" w:rsidR="00106629" w:rsidRDefault="00106629">
      <w:pPr>
        <w:rPr>
          <w:rFonts w:hint="eastAsia"/>
        </w:rPr>
      </w:pPr>
      <w:r>
        <w:rPr>
          <w:rFonts w:hint="eastAsia"/>
        </w:rPr>
        <w:t>随着互联网的普及和发展，“域址”的重要性日益凸显。一个优质的域址不仅可以提升品牌形象和用户黏性，还可以带来可观的流量和经济效益。因此，对于企业和个人而言，选择一个好的域址至关重要。同时，政府和相关部门也应加强对域址的监管和保护，确保互联网环境的健康和安全。</w:t>
      </w:r>
    </w:p>
    <w:p w14:paraId="4798A842" w14:textId="77777777" w:rsidR="00106629" w:rsidRDefault="00106629">
      <w:pPr>
        <w:rPr>
          <w:rFonts w:hint="eastAsia"/>
        </w:rPr>
      </w:pPr>
    </w:p>
    <w:p w14:paraId="15217772" w14:textId="77777777" w:rsidR="00106629" w:rsidRDefault="00106629">
      <w:pPr>
        <w:rPr>
          <w:rFonts w:hint="eastAsia"/>
        </w:rPr>
      </w:pPr>
    </w:p>
    <w:p w14:paraId="77D77C38" w14:textId="77777777" w:rsidR="00106629" w:rsidRDefault="00106629">
      <w:pPr>
        <w:rPr>
          <w:rFonts w:hint="eastAsia"/>
        </w:rPr>
      </w:pPr>
      <w:r>
        <w:rPr>
          <w:rFonts w:hint="eastAsia"/>
        </w:rPr>
        <w:t>结语</w:t>
      </w:r>
    </w:p>
    <w:p w14:paraId="4F7BD3A0" w14:textId="77777777" w:rsidR="00106629" w:rsidRDefault="00106629">
      <w:pPr>
        <w:rPr>
          <w:rFonts w:hint="eastAsia"/>
        </w:rPr>
      </w:pPr>
    </w:p>
    <w:p w14:paraId="30907422" w14:textId="77777777" w:rsidR="00106629" w:rsidRDefault="00106629">
      <w:pPr>
        <w:rPr>
          <w:rFonts w:hint="eastAsia"/>
        </w:rPr>
      </w:pPr>
      <w:r>
        <w:rPr>
          <w:rFonts w:hint="eastAsia"/>
        </w:rPr>
        <w:t>综上所述，“域址”作为互联网上的唯一标识符，具有定位、品牌标识、信息导航等重要功能，并在现代社会中发挥着不可或缺的作用。未来，随着互联网的不断发展，“域址”将继续在人们的日常生活中发挥重要作用，并推动互联网行业的持续创新和进步。</w:t>
      </w:r>
    </w:p>
    <w:p w14:paraId="6D7A48A2" w14:textId="77777777" w:rsidR="00106629" w:rsidRDefault="00106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FB99C" w14:textId="30C41584" w:rsidR="00995DD8" w:rsidRDefault="00995DD8"/>
    <w:sectPr w:rsidR="0099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D8"/>
    <w:rsid w:val="00106629"/>
    <w:rsid w:val="00995DD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33DE6-0782-4323-94EB-D081C8AD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