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FDA35" w14:textId="77777777" w:rsidR="00642745" w:rsidRDefault="00642745">
      <w:pPr>
        <w:rPr>
          <w:rFonts w:hint="eastAsia"/>
        </w:rPr>
      </w:pPr>
      <w:r>
        <w:rPr>
          <w:rFonts w:hint="eastAsia"/>
        </w:rPr>
        <w:t>迂的拼音组词</w:t>
      </w:r>
    </w:p>
    <w:p w14:paraId="4837F1DB" w14:textId="77777777" w:rsidR="00642745" w:rsidRDefault="00642745">
      <w:pPr>
        <w:rPr>
          <w:rFonts w:hint="eastAsia"/>
        </w:rPr>
      </w:pPr>
      <w:r>
        <w:rPr>
          <w:rFonts w:hint="eastAsia"/>
        </w:rPr>
        <w:t>在汉语中，“迂”字的拼音为 yū。它描绘了一种曲折、不直接的状态，或指代行为上的迂回、间接。在不同的语境下，“迂”可以和多个词汇组合，形成丰富多样的表达，以适应复杂多变的语言需求。</w:t>
      </w:r>
    </w:p>
    <w:p w14:paraId="11339B23" w14:textId="77777777" w:rsidR="00642745" w:rsidRDefault="00642745">
      <w:pPr>
        <w:rPr>
          <w:rFonts w:hint="eastAsia"/>
        </w:rPr>
      </w:pPr>
    </w:p>
    <w:p w14:paraId="5A4DA869" w14:textId="77777777" w:rsidR="00642745" w:rsidRDefault="00642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61684" w14:textId="77777777" w:rsidR="00642745" w:rsidRDefault="00642745">
      <w:pPr>
        <w:rPr>
          <w:rFonts w:hint="eastAsia"/>
        </w:rPr>
      </w:pPr>
      <w:r>
        <w:rPr>
          <w:rFonts w:hint="eastAsia"/>
        </w:rPr>
        <w:t>“迂”的基础含义</w:t>
      </w:r>
    </w:p>
    <w:p w14:paraId="0E223FA5" w14:textId="77777777" w:rsidR="00642745" w:rsidRDefault="00642745">
      <w:pPr>
        <w:rPr>
          <w:rFonts w:hint="eastAsia"/>
        </w:rPr>
      </w:pPr>
      <w:r>
        <w:rPr>
          <w:rFonts w:hint="eastAsia"/>
        </w:rPr>
        <w:t>“迂”字本身有着其独特而丰富的含义，最直观的理解是路线上的弯曲和绕远。比如，在描述道路时，我们可以说“这条小路很迂”，意味着这条小路不是直线而是弯弯曲曲的。这种特性也延伸到人的行为和思维模式上，形容人做事过于拐弯抹角，不够直接。</w:t>
      </w:r>
    </w:p>
    <w:p w14:paraId="6A43D3C8" w14:textId="77777777" w:rsidR="00642745" w:rsidRDefault="00642745">
      <w:pPr>
        <w:rPr>
          <w:rFonts w:hint="eastAsia"/>
        </w:rPr>
      </w:pPr>
    </w:p>
    <w:p w14:paraId="445A8960" w14:textId="77777777" w:rsidR="00642745" w:rsidRDefault="00642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CFB99" w14:textId="77777777" w:rsidR="00642745" w:rsidRDefault="00642745">
      <w:pPr>
        <w:rPr>
          <w:rFonts w:hint="eastAsia"/>
        </w:rPr>
      </w:pPr>
      <w:r>
        <w:rPr>
          <w:rFonts w:hint="eastAsia"/>
        </w:rPr>
        <w:t>“迂”的组合词汇</w:t>
      </w:r>
    </w:p>
    <w:p w14:paraId="05189C24" w14:textId="77777777" w:rsidR="00642745" w:rsidRDefault="00642745">
      <w:pPr>
        <w:rPr>
          <w:rFonts w:hint="eastAsia"/>
        </w:rPr>
      </w:pPr>
      <w:r>
        <w:rPr>
          <w:rFonts w:hint="eastAsia"/>
        </w:rPr>
        <w:t>与“迂”相关的组合词汇很多，它们各自带有特定的文化背景和使用场景。例如，“迂阔”指的是思想、行为等过于理想化，不太切实际；“迂缓”则用来形容动作或者进程缓慢且不直接；“迂讷”是指说话办事迟钝，不灵活；还有“迂夫子”，这是一个有趣的历史文化概念，特指那些墨守成规、不知变通的人，这个词在古代文学作品中经常出现，用以讽刺某些性格古板的人物形象。</w:t>
      </w:r>
    </w:p>
    <w:p w14:paraId="2D5F08CE" w14:textId="77777777" w:rsidR="00642745" w:rsidRDefault="00642745">
      <w:pPr>
        <w:rPr>
          <w:rFonts w:hint="eastAsia"/>
        </w:rPr>
      </w:pPr>
    </w:p>
    <w:p w14:paraId="371D472F" w14:textId="77777777" w:rsidR="00642745" w:rsidRDefault="00642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A8965" w14:textId="77777777" w:rsidR="00642745" w:rsidRDefault="00642745">
      <w:pPr>
        <w:rPr>
          <w:rFonts w:hint="eastAsia"/>
        </w:rPr>
      </w:pPr>
      <w:r>
        <w:rPr>
          <w:rFonts w:hint="eastAsia"/>
        </w:rPr>
        <w:t>“迂”字在现代语境中的应用</w:t>
      </w:r>
    </w:p>
    <w:p w14:paraId="6B2168AE" w14:textId="77777777" w:rsidR="00642745" w:rsidRDefault="00642745">
      <w:pPr>
        <w:rPr>
          <w:rFonts w:hint="eastAsia"/>
        </w:rPr>
      </w:pPr>
      <w:r>
        <w:rPr>
          <w:rFonts w:hint="eastAsia"/>
        </w:rPr>
        <w:t>随着社会的发展，语言也在不断演变。“迂”这个字及其相关词汇在现代社会中依然保持着生命力，并被赋予了新的含义。例如，在网络用语中，有时候会用“迂”来调侃某人做事方法老套或是思路不够开阔。在一些正式场合中，“迂”字所代表的传统价值观仍然受到尊重，如坚持原则、不随波逐流等品质，这在一定程度上反映了中国传统文化对于个性和品德的追求。</w:t>
      </w:r>
    </w:p>
    <w:p w14:paraId="21FB5C16" w14:textId="77777777" w:rsidR="00642745" w:rsidRDefault="00642745">
      <w:pPr>
        <w:rPr>
          <w:rFonts w:hint="eastAsia"/>
        </w:rPr>
      </w:pPr>
    </w:p>
    <w:p w14:paraId="39A47780" w14:textId="77777777" w:rsidR="00642745" w:rsidRDefault="00642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4E7AD" w14:textId="77777777" w:rsidR="00642745" w:rsidRDefault="00642745">
      <w:pPr>
        <w:rPr>
          <w:rFonts w:hint="eastAsia"/>
        </w:rPr>
      </w:pPr>
      <w:r>
        <w:rPr>
          <w:rFonts w:hint="eastAsia"/>
        </w:rPr>
        <w:t>最后的总结</w:t>
      </w:r>
    </w:p>
    <w:p w14:paraId="019E34EE" w14:textId="77777777" w:rsidR="00642745" w:rsidRDefault="00642745">
      <w:pPr>
        <w:rPr>
          <w:rFonts w:hint="eastAsia"/>
        </w:rPr>
      </w:pPr>
      <w:r>
        <w:rPr>
          <w:rFonts w:hint="eastAsia"/>
        </w:rPr>
        <w:t>“迂”不仅仅是一个简单的汉字，它背后蕴含着深厚的文化底蕴和历史变迁。通过了解与“迂”有关的各种组合词汇，我们可以更深刻地体会到汉语的魅力所在，以及它如何巧妙地将抽象的概念具象化，从而帮助人们更好地交流思想、表达情感。无论是在日常对话还是文学创作中，“迂”及其衍生出的词语都扮演着不可或缺的角色。</w:t>
      </w:r>
    </w:p>
    <w:p w14:paraId="07C69EE1" w14:textId="77777777" w:rsidR="00642745" w:rsidRDefault="00642745">
      <w:pPr>
        <w:rPr>
          <w:rFonts w:hint="eastAsia"/>
        </w:rPr>
      </w:pPr>
    </w:p>
    <w:p w14:paraId="09689FBE" w14:textId="77777777" w:rsidR="00642745" w:rsidRDefault="00642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3183A" w14:textId="01392C64" w:rsidR="001D7279" w:rsidRDefault="001D7279"/>
    <w:sectPr w:rsidR="001D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79"/>
    <w:rsid w:val="001D7279"/>
    <w:rsid w:val="0051200B"/>
    <w:rsid w:val="0064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6CC03-9364-4583-8F4A-C1A811BA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