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7B1D" w14:textId="77777777" w:rsidR="00316AAB" w:rsidRDefault="00316AAB">
      <w:pPr>
        <w:rPr>
          <w:rFonts w:hint="eastAsia"/>
        </w:rPr>
      </w:pPr>
      <w:r>
        <w:rPr>
          <w:rFonts w:hint="eastAsia"/>
        </w:rPr>
        <w:t>双拼冷盘有几种拼法</w:t>
      </w:r>
    </w:p>
    <w:p w14:paraId="121BF170" w14:textId="77777777" w:rsidR="00316AAB" w:rsidRDefault="00316AAB">
      <w:pPr>
        <w:rPr>
          <w:rFonts w:hint="eastAsia"/>
        </w:rPr>
      </w:pPr>
      <w:r>
        <w:rPr>
          <w:rFonts w:hint="eastAsia"/>
        </w:rPr>
        <w:t>在中国的饮食文化中，冷盘是宴席上不可或缺的一部分。它们不仅能够为食客开胃，而且还能展示厨师的刀工与艺术美感。其中，双拼冷盘更是将两种不同的食材巧妙地结合在一起，既丰富了口感又增加了视觉上的享受。双拼冷盘究竟有多少种拼法呢？实际上，这取决于所选食材的种类、搭配方式以及呈现形式。</w:t>
      </w:r>
    </w:p>
    <w:p w14:paraId="7D5EDE4E" w14:textId="77777777" w:rsidR="00316AAB" w:rsidRDefault="00316AAB">
      <w:pPr>
        <w:rPr>
          <w:rFonts w:hint="eastAsia"/>
        </w:rPr>
      </w:pPr>
    </w:p>
    <w:p w14:paraId="387EFF2C" w14:textId="77777777" w:rsidR="00316AAB" w:rsidRDefault="0031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30429" w14:textId="77777777" w:rsidR="00316AAB" w:rsidRDefault="00316AAB">
      <w:pPr>
        <w:rPr>
          <w:rFonts w:hint="eastAsia"/>
        </w:rPr>
      </w:pPr>
      <w:r>
        <w:rPr>
          <w:rFonts w:hint="eastAsia"/>
        </w:rPr>
        <w:t>传统的肉类与海鲜组合</w:t>
      </w:r>
    </w:p>
    <w:p w14:paraId="0785C6FA" w14:textId="77777777" w:rsidR="00316AAB" w:rsidRDefault="00316AAB">
      <w:pPr>
        <w:rPr>
          <w:rFonts w:hint="eastAsia"/>
        </w:rPr>
      </w:pPr>
      <w:r>
        <w:rPr>
          <w:rFonts w:hint="eastAsia"/>
        </w:rPr>
        <w:t>传统上，人们喜欢用不同类型的肉和海鲜来制作双拼冷盘。比如，熏鸡与虾仁的搭配，鸡肉的香嫩和虾仁的鲜甜相得益彰；或是火腿与鱼片的结合，咸香的火腿和清淡的鱼片在味觉上形成对比。这样的组合不仅体现了食材的多样性，也满足了不同人的口味需求。在摆盘时，厨师们还会利用色彩对比来增加菜肴的吸引力，使得每一道菜都像是一件艺术品。</w:t>
      </w:r>
    </w:p>
    <w:p w14:paraId="56B50B66" w14:textId="77777777" w:rsidR="00316AAB" w:rsidRDefault="00316AAB">
      <w:pPr>
        <w:rPr>
          <w:rFonts w:hint="eastAsia"/>
        </w:rPr>
      </w:pPr>
    </w:p>
    <w:p w14:paraId="12D22A36" w14:textId="77777777" w:rsidR="00316AAB" w:rsidRDefault="0031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237C98" w14:textId="77777777" w:rsidR="00316AAB" w:rsidRDefault="00316AAB">
      <w:pPr>
        <w:rPr>
          <w:rFonts w:hint="eastAsia"/>
        </w:rPr>
      </w:pPr>
      <w:r>
        <w:rPr>
          <w:rFonts w:hint="eastAsia"/>
        </w:rPr>
        <w:t>创意素食双拼</w:t>
      </w:r>
    </w:p>
    <w:p w14:paraId="5CEA09FD" w14:textId="77777777" w:rsidR="00316AAB" w:rsidRDefault="00316AAB">
      <w:pPr>
        <w:rPr>
          <w:rFonts w:hint="eastAsia"/>
        </w:rPr>
      </w:pPr>
      <w:r>
        <w:rPr>
          <w:rFonts w:hint="eastAsia"/>
        </w:rPr>
        <w:t>随着健康意识的提升，越来越多的人开始关注素食。于是，出现了许多创新的素菜双拼冷盘。例如，凉拌黄瓜配卤豆干，清爽的黄瓜丝与软糯入味的豆干相互映衬；还有木耳拌海带，两者皆富含膳食纤维，对促进消化大有益处。这些素食双拼往往采用简单的调味料，如酱油、醋、蒜泥等，以保留食材本身的自然风味。通过巧妙的颜色搭配，如绿色的蔬菜配上褐色或黑色的菌菇类食品，可以制造出非常吸引人的视觉效果。</w:t>
      </w:r>
    </w:p>
    <w:p w14:paraId="7BDAFDEC" w14:textId="77777777" w:rsidR="00316AAB" w:rsidRDefault="00316AAB">
      <w:pPr>
        <w:rPr>
          <w:rFonts w:hint="eastAsia"/>
        </w:rPr>
      </w:pPr>
    </w:p>
    <w:p w14:paraId="593E8BDE" w14:textId="77777777" w:rsidR="00316AAB" w:rsidRDefault="0031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463CBF86" w14:textId="77777777" w:rsidR="00316AAB" w:rsidRDefault="00316AAB">
      <w:pPr>
        <w:rPr>
          <w:rFonts w:hint="eastAsia"/>
        </w:rPr>
      </w:pPr>
      <w:r>
        <w:rPr>
          <w:rFonts w:hint="eastAsia"/>
        </w:rPr>
        <w:t>地域特色双拼</w:t>
      </w:r>
    </w:p>
    <w:p w14:paraId="5826183D" w14:textId="77777777" w:rsidR="00316AAB" w:rsidRDefault="00316AAB">
      <w:pPr>
        <w:rPr>
          <w:rFonts w:hint="eastAsia"/>
        </w:rPr>
      </w:pPr>
      <w:r>
        <w:rPr>
          <w:rFonts w:hint="eastAsia"/>
        </w:rPr>
        <w:t>中国地域辽阔，各地有着独特的饮食习惯和偏好。因此，根据地方特色制作的双拼冷盘也是层出不穷。北方人可能更倾向于选择牛肉和羊肉这样的重口味组合；而南方则可能会偏向于鱼和鸭这类较为轻盈的选择。四川的麻辣兔头加泡椒凤爪，让人一尝便能感受到浓烈的地方风情；江苏的松花蛋配盐水鸭，则体现了江南地区的精致与细腻。每个地区都有自己标志性的双拼冷盘，反映了当地的文化底蕴。</w:t>
      </w:r>
    </w:p>
    <w:p w14:paraId="754A798E" w14:textId="77777777" w:rsidR="00316AAB" w:rsidRDefault="00316AAB">
      <w:pPr>
        <w:rPr>
          <w:rFonts w:hint="eastAsia"/>
        </w:rPr>
      </w:pPr>
    </w:p>
    <w:p w14:paraId="64C65C45" w14:textId="77777777" w:rsidR="00316AAB" w:rsidRDefault="0031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2402" w14:textId="77777777" w:rsidR="00316AAB" w:rsidRDefault="00316AAB">
      <w:pPr>
        <w:rPr>
          <w:rFonts w:hint="eastAsia"/>
        </w:rPr>
      </w:pPr>
      <w:r>
        <w:rPr>
          <w:rFonts w:hint="eastAsia"/>
        </w:rPr>
        <w:t>节日庆典中的特殊双拼</w:t>
      </w:r>
    </w:p>
    <w:p w14:paraId="4A16B9DA" w14:textId="77777777" w:rsidR="00316AAB" w:rsidRDefault="00316AAB">
      <w:pPr>
        <w:rPr>
          <w:rFonts w:hint="eastAsia"/>
        </w:rPr>
      </w:pPr>
      <w:r>
        <w:rPr>
          <w:rFonts w:hint="eastAsia"/>
        </w:rPr>
        <w:t>在一些重要的节日或者庆典活动中，双拼冷盘也有着特别的意义。比如春节期间，家家户户都会准备象征团圆的腊肠与年糕；端午节时，粽子与咸蛋黄的组合表达了人们对美好生活的祝愿。这些特殊的双拼不仅仅是食物本身，它们承载着人们对未来的期望和对传统文化的传承。在设计这类双拼时，除了考虑味道的和谐外，还注重寓意的美好，力求让每一位品尝者都能从中感受到节日的氛围。</w:t>
      </w:r>
    </w:p>
    <w:p w14:paraId="37DE24A1" w14:textId="77777777" w:rsidR="00316AAB" w:rsidRDefault="00316AAB">
      <w:pPr>
        <w:rPr>
          <w:rFonts w:hint="eastAsia"/>
        </w:rPr>
      </w:pPr>
    </w:p>
    <w:p w14:paraId="2D71CBE6" w14:textId="77777777" w:rsidR="00316AAB" w:rsidRDefault="00316AA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F1EDC0" w14:textId="77777777" w:rsidR="00316AAB" w:rsidRDefault="00316AAB">
      <w:pPr>
        <w:rPr>
          <w:rFonts w:hint="eastAsia"/>
        </w:rPr>
      </w:pPr>
      <w:r>
        <w:rPr>
          <w:rFonts w:hint="eastAsia"/>
        </w:rPr>
        <w:t>最后的总结</w:t>
      </w:r>
    </w:p>
    <w:p w14:paraId="08EE5A3A" w14:textId="77777777" w:rsidR="00316AAB" w:rsidRDefault="00316AAB">
      <w:pPr>
        <w:rPr>
          <w:rFonts w:hint="eastAsia"/>
        </w:rPr>
      </w:pPr>
      <w:r>
        <w:rPr>
          <w:rFonts w:hint="eastAsia"/>
        </w:rPr>
        <w:t>双拼冷盘的拼法多种多样，不受限于固定的模式。无论是传统还是现代，从荤食到素食，乃至具有地方特色的佳肴，都可以成为双拼冷盘的一部分。它不仅是味蕾上的享受，更是一种文化的表达。每一次精心准备的双拼冷盘背后，都是厨师们对于美食理解的独特诠释，以及他们想要传达给食客的情感与故事。</w:t>
      </w:r>
    </w:p>
    <w:p w14:paraId="435B07BE" w14:textId="77777777" w:rsidR="00316AAB" w:rsidRDefault="00316AAB">
      <w:pPr>
        <w:rPr>
          <w:rFonts w:hint="eastAsia"/>
        </w:rPr>
      </w:pPr>
    </w:p>
    <w:p w14:paraId="6B8752E0" w14:textId="77777777" w:rsidR="00316AAB" w:rsidRDefault="00316A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606C94" w14:textId="1644E163" w:rsidR="00F33637" w:rsidRDefault="00F33637"/>
    <w:sectPr w:rsidR="00F336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37"/>
    <w:rsid w:val="00316AAB"/>
    <w:rsid w:val="00C81CC0"/>
    <w:rsid w:val="00F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990DA1-39BD-47A3-A778-68C30BF8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36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6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36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36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36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36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36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36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36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36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36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36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36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36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36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36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36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36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36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36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36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36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36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36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36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36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36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36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36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