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A46C" w14:textId="77777777" w:rsidR="009755EE" w:rsidRDefault="009755EE">
      <w:pPr>
        <w:rPr>
          <w:rFonts w:hint="eastAsia"/>
        </w:rPr>
      </w:pPr>
      <w:r>
        <w:rPr>
          <w:rFonts w:hint="eastAsia"/>
        </w:rPr>
        <w:t>Shu Mu 树木：自然界的绿色守护者</w:t>
      </w:r>
    </w:p>
    <w:p w14:paraId="3E0082B9" w14:textId="77777777" w:rsidR="009755EE" w:rsidRDefault="009755EE">
      <w:pPr>
        <w:rPr>
          <w:rFonts w:hint="eastAsia"/>
        </w:rPr>
      </w:pPr>
      <w:r>
        <w:rPr>
          <w:rFonts w:hint="eastAsia"/>
        </w:rPr>
        <w:t>在地球的每一个角落，从繁华都市的公园到偏远山区的森林，树木以其无言的存在成为我们生活中不可或缺的一部分。树木不仅是自然界中最古老的生命形式之一，它们也是生态系统中至关重要的一环。作为氧气的制造者和二氧化碳的吸收器，树木对于调节气候、保持水土以及为众多生物提供栖息地有着不可替代的作用。</w:t>
      </w:r>
    </w:p>
    <w:p w14:paraId="097168E2" w14:textId="77777777" w:rsidR="009755EE" w:rsidRDefault="009755EE">
      <w:pPr>
        <w:rPr>
          <w:rFonts w:hint="eastAsia"/>
        </w:rPr>
      </w:pPr>
    </w:p>
    <w:p w14:paraId="1F5260DB" w14:textId="77777777" w:rsidR="009755EE" w:rsidRDefault="00975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D8806" w14:textId="77777777" w:rsidR="009755EE" w:rsidRDefault="009755EE">
      <w:pPr>
        <w:rPr>
          <w:rFonts w:hint="eastAsia"/>
        </w:rPr>
      </w:pPr>
      <w:r>
        <w:rPr>
          <w:rFonts w:hint="eastAsia"/>
        </w:rPr>
        <w:t>Shu Mu 树木：生命的摇篮</w:t>
      </w:r>
    </w:p>
    <w:p w14:paraId="5928F8DF" w14:textId="77777777" w:rsidR="009755EE" w:rsidRDefault="009755EE">
      <w:pPr>
        <w:rPr>
          <w:rFonts w:hint="eastAsia"/>
        </w:rPr>
      </w:pPr>
      <w:r>
        <w:rPr>
          <w:rFonts w:hint="eastAsia"/>
        </w:rPr>
        <w:t>每一片树叶、每一根树枝都是一个小宇宙，孕育着无数微小生命的故事。树冠是鸟类和昆虫的家园，树干则可能庇护着松鼠或蝙蝠。而树根更是在地下编织了一张复杂的生命网络，与真菌和其他微生物合作共生。这些看不见的伙伴们共同维护着土壤的健康，确保了树木能够茁壮成长，并且一代又一代地繁衍下去。</w:t>
      </w:r>
    </w:p>
    <w:p w14:paraId="20E6CDEA" w14:textId="77777777" w:rsidR="009755EE" w:rsidRDefault="009755EE">
      <w:pPr>
        <w:rPr>
          <w:rFonts w:hint="eastAsia"/>
        </w:rPr>
      </w:pPr>
    </w:p>
    <w:p w14:paraId="412723F3" w14:textId="77777777" w:rsidR="009755EE" w:rsidRDefault="00975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9D179" w14:textId="77777777" w:rsidR="009755EE" w:rsidRDefault="009755EE">
      <w:pPr>
        <w:rPr>
          <w:rFonts w:hint="eastAsia"/>
        </w:rPr>
      </w:pPr>
      <w:r>
        <w:rPr>
          <w:rFonts w:hint="eastAsia"/>
        </w:rPr>
        <w:t>Shu Mu 树木：人类文明的见证者</w:t>
      </w:r>
    </w:p>
    <w:p w14:paraId="1F9BB971" w14:textId="77777777" w:rsidR="009755EE" w:rsidRDefault="009755EE">
      <w:pPr>
        <w:rPr>
          <w:rFonts w:hint="eastAsia"/>
        </w:rPr>
      </w:pPr>
      <w:r>
        <w:rPr>
          <w:rFonts w:hint="eastAsia"/>
        </w:rPr>
        <w:t>自古以来，树木就与人类的命运紧密相连。从原始社会人们依赖木材建造住所、制作工具开始，直到今天，树木依然扮演着重要的角色。许多古老的树木见证了历史变迁和社会进步，它们静静地伫立在那里，成为了时间长河中的忠实记录者。树木也在文学艺术作品里频繁出现，象征着坚韧不拔的精神品质。</w:t>
      </w:r>
    </w:p>
    <w:p w14:paraId="2ABBC85D" w14:textId="77777777" w:rsidR="009755EE" w:rsidRDefault="009755EE">
      <w:pPr>
        <w:rPr>
          <w:rFonts w:hint="eastAsia"/>
        </w:rPr>
      </w:pPr>
    </w:p>
    <w:p w14:paraId="53135839" w14:textId="77777777" w:rsidR="009755EE" w:rsidRDefault="00975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E5DEB" w14:textId="77777777" w:rsidR="009755EE" w:rsidRDefault="009755EE">
      <w:pPr>
        <w:rPr>
          <w:rFonts w:hint="eastAsia"/>
        </w:rPr>
      </w:pPr>
      <w:r>
        <w:rPr>
          <w:rFonts w:hint="eastAsia"/>
        </w:rPr>
        <w:t>Shu Mu 树木：经济发展的贡献者</w:t>
      </w:r>
    </w:p>
    <w:p w14:paraId="6D6BAA5C" w14:textId="77777777" w:rsidR="009755EE" w:rsidRDefault="009755EE">
      <w:pPr>
        <w:rPr>
          <w:rFonts w:hint="eastAsia"/>
        </w:rPr>
      </w:pPr>
      <w:r>
        <w:rPr>
          <w:rFonts w:hint="eastAsia"/>
        </w:rPr>
        <w:t>除了生态价值外，树木还对经济发展做出了巨大贡献。无论是造纸业所需的原材料，还是家具制造业所必需的优质木材；不论是药用植物提取物，还是水果作物带来的丰收喜悦，都离不开树木的支持。森林旅游也逐渐成为一种新兴业态，吸引着越来越多的人走进大自然，感受那份宁静与美好。</w:t>
      </w:r>
    </w:p>
    <w:p w14:paraId="26031604" w14:textId="77777777" w:rsidR="009755EE" w:rsidRDefault="009755EE">
      <w:pPr>
        <w:rPr>
          <w:rFonts w:hint="eastAsia"/>
        </w:rPr>
      </w:pPr>
    </w:p>
    <w:p w14:paraId="72AC75FC" w14:textId="77777777" w:rsidR="009755EE" w:rsidRDefault="00975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5F06" w14:textId="77777777" w:rsidR="009755EE" w:rsidRDefault="009755EE">
      <w:pPr>
        <w:rPr>
          <w:rFonts w:hint="eastAsia"/>
        </w:rPr>
      </w:pPr>
      <w:r>
        <w:rPr>
          <w:rFonts w:hint="eastAsia"/>
        </w:rPr>
        <w:t>Shu Mu 树木：环境改善的践行者</w:t>
      </w:r>
    </w:p>
    <w:p w14:paraId="1A6D034C" w14:textId="77777777" w:rsidR="009755EE" w:rsidRDefault="009755EE">
      <w:pPr>
        <w:rPr>
          <w:rFonts w:hint="eastAsia"/>
        </w:rPr>
      </w:pPr>
      <w:r>
        <w:rPr>
          <w:rFonts w:hint="eastAsia"/>
        </w:rPr>
        <w:t>面对日益严峻的环境污染问题，树木再次挺身而出，发挥其净化空气、减少噪音污染等功能。城市绿化工程中大量种植树木，不仅美化了环境，更为市民提供了清新的呼吸空间。植树造林活动更是全球应对气候变化行动的重要组成部分，通过增加植被覆盖率来降低温室气体浓度，从而缓解全球变暖的趋势。</w:t>
      </w:r>
    </w:p>
    <w:p w14:paraId="7EC3AB41" w14:textId="77777777" w:rsidR="009755EE" w:rsidRDefault="009755EE">
      <w:pPr>
        <w:rPr>
          <w:rFonts w:hint="eastAsia"/>
        </w:rPr>
      </w:pPr>
    </w:p>
    <w:p w14:paraId="6465AF5C" w14:textId="77777777" w:rsidR="009755EE" w:rsidRDefault="00975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A9812" w14:textId="77777777" w:rsidR="009755EE" w:rsidRDefault="009755EE">
      <w:pPr>
        <w:rPr>
          <w:rFonts w:hint="eastAsia"/>
        </w:rPr>
      </w:pPr>
      <w:r>
        <w:rPr>
          <w:rFonts w:hint="eastAsia"/>
        </w:rPr>
        <w:t>Shu Mu 树木：未来的希望</w:t>
      </w:r>
    </w:p>
    <w:p w14:paraId="535D55F3" w14:textId="77777777" w:rsidR="009755EE" w:rsidRDefault="009755EE">
      <w:pPr>
        <w:rPr>
          <w:rFonts w:hint="eastAsia"/>
        </w:rPr>
      </w:pPr>
      <w:r>
        <w:rPr>
          <w:rFonts w:hint="eastAsia"/>
        </w:rPr>
        <w:t>随着人们对环境保护意识的不断提高，越来越多的人开始意识到保护树木的重要性。国际上众多环保组织积极倡导“种一棵树”的理念，鼓励每个人都能为地球增添一抹绿意。在中国，“绿水青山就是金山银山”的观念深入人心，政府和社会各界共同努力推进大规模国土绿化行动，旨在让我们的子孙后代也能享受到这份来自大自然馈赠的美好礼物。</w:t>
      </w:r>
    </w:p>
    <w:p w14:paraId="14905E45" w14:textId="77777777" w:rsidR="009755EE" w:rsidRDefault="009755EE">
      <w:pPr>
        <w:rPr>
          <w:rFonts w:hint="eastAsia"/>
        </w:rPr>
      </w:pPr>
    </w:p>
    <w:p w14:paraId="3A96B7DA" w14:textId="77777777" w:rsidR="009755EE" w:rsidRDefault="00975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DF97A" w14:textId="017D2F92" w:rsidR="00CE0648" w:rsidRDefault="00CE0648"/>
    <w:sectPr w:rsidR="00CE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48"/>
    <w:rsid w:val="009755EE"/>
    <w:rsid w:val="00C81CC0"/>
    <w:rsid w:val="00C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12ED6-739D-443E-A2AD-847A9B61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