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61BF" w14:textId="77777777" w:rsidR="0058493D" w:rsidRDefault="0058493D">
      <w:pPr>
        <w:rPr>
          <w:rFonts w:hint="eastAsia"/>
        </w:rPr>
      </w:pPr>
      <w:r>
        <w:rPr>
          <w:rFonts w:hint="eastAsia"/>
        </w:rPr>
        <w:t>疼的拼音怎么拼写</w:t>
      </w:r>
    </w:p>
    <w:p w14:paraId="64C6F814" w14:textId="77777777" w:rsidR="0058493D" w:rsidRDefault="0058493D">
      <w:pPr>
        <w:rPr>
          <w:rFonts w:hint="eastAsia"/>
        </w:rPr>
      </w:pPr>
      <w:r>
        <w:rPr>
          <w:rFonts w:hint="eastAsia"/>
        </w:rPr>
        <w:t>汉字“疼”的拼音是 téng。这个字通常用来描述身体某部分感受到的一种不适感，这种感觉是由多种因素引起的，比如受伤、疾病或者环境刺激等。在汉语中，“疼”不仅限于物理上的痛楚，也可以用于表达情感上的痛苦。拼音系统作为学习和使用汉字的一个辅助工具，对于非母语者或是刚开始学习中文的小朋友来说，了解正确的拼音拼写是非常重要的。</w:t>
      </w:r>
    </w:p>
    <w:p w14:paraId="5C61308B" w14:textId="77777777" w:rsidR="0058493D" w:rsidRDefault="0058493D">
      <w:pPr>
        <w:rPr>
          <w:rFonts w:hint="eastAsia"/>
        </w:rPr>
      </w:pPr>
    </w:p>
    <w:p w14:paraId="0E1F63F8" w14:textId="77777777" w:rsidR="0058493D" w:rsidRDefault="0058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51517" w14:textId="77777777" w:rsidR="0058493D" w:rsidRDefault="0058493D">
      <w:pPr>
        <w:rPr>
          <w:rFonts w:hint="eastAsia"/>
        </w:rPr>
      </w:pPr>
      <w:r>
        <w:rPr>
          <w:rFonts w:hint="eastAsia"/>
        </w:rPr>
        <w:t>疼字的构成与演变</w:t>
      </w:r>
    </w:p>
    <w:p w14:paraId="348D53D5" w14:textId="77777777" w:rsidR="0058493D" w:rsidRDefault="0058493D">
      <w:pPr>
        <w:rPr>
          <w:rFonts w:hint="eastAsia"/>
        </w:rPr>
      </w:pPr>
      <w:r>
        <w:rPr>
          <w:rFonts w:hint="eastAsia"/>
        </w:rPr>
        <w:t>从文字学的角度来看，“疼”是一个形声字，左边的“疒”（疾）表示它与疾病或身体不适有关，右边的“冬”则提供了发音的线索。古时候，“冬”本身的读音接近于现代“疼”的发音，随着时间的发展，虽然“冬”字的发音已经改变，但作为形声字的一部分，它仍然保留了最初的发音特征。通过这样的构字方式，人们可以更直观地理解该字的意义和发音。</w:t>
      </w:r>
    </w:p>
    <w:p w14:paraId="25C592AA" w14:textId="77777777" w:rsidR="0058493D" w:rsidRDefault="0058493D">
      <w:pPr>
        <w:rPr>
          <w:rFonts w:hint="eastAsia"/>
        </w:rPr>
      </w:pPr>
    </w:p>
    <w:p w14:paraId="189107AF" w14:textId="77777777" w:rsidR="0058493D" w:rsidRDefault="0058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17651" w14:textId="77777777" w:rsidR="0058493D" w:rsidRDefault="0058493D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8137563" w14:textId="77777777" w:rsidR="0058493D" w:rsidRDefault="0058493D">
      <w:pPr>
        <w:rPr>
          <w:rFonts w:hint="eastAsia"/>
        </w:rPr>
      </w:pPr>
      <w:r>
        <w:rPr>
          <w:rFonts w:hint="eastAsia"/>
        </w:rPr>
        <w:t>在日常生活中，拼音的应用非常广泛。无论是孩子在学校里学习认字，还是成人使用手机输入法打字，准确的拼音拼写都能帮助人们更好地交流。例如，在智能手机上，只要正确输入“téng”，就能快速找到“疼”字。对于想要学习中文的外国友人而言，掌握像“疼”这样的常用字的正确拼音，有助于他们更快地融入中国的语言环境。</w:t>
      </w:r>
    </w:p>
    <w:p w14:paraId="2BF0EDA5" w14:textId="77777777" w:rsidR="0058493D" w:rsidRDefault="0058493D">
      <w:pPr>
        <w:rPr>
          <w:rFonts w:hint="eastAsia"/>
        </w:rPr>
      </w:pPr>
    </w:p>
    <w:p w14:paraId="77146D18" w14:textId="77777777" w:rsidR="0058493D" w:rsidRDefault="0058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E3688" w14:textId="77777777" w:rsidR="0058493D" w:rsidRDefault="0058493D">
      <w:pPr>
        <w:rPr>
          <w:rFonts w:hint="eastAsia"/>
        </w:rPr>
      </w:pPr>
      <w:r>
        <w:rPr>
          <w:rFonts w:hint="eastAsia"/>
        </w:rPr>
        <w:t>疼痛的不同表现形式</w:t>
      </w:r>
    </w:p>
    <w:p w14:paraId="0501686E" w14:textId="77777777" w:rsidR="0058493D" w:rsidRDefault="0058493D">
      <w:pPr>
        <w:rPr>
          <w:rFonts w:hint="eastAsia"/>
        </w:rPr>
      </w:pPr>
      <w:r>
        <w:rPr>
          <w:rFonts w:hint="eastAsia"/>
        </w:rPr>
        <w:t>疼痛是一种复杂的感知体验，它可以表现为钝痛、刺痛、绞痛等多种形式。每一种类型的疼痛都可能对应着不同的健康问题，因此当人们感到“疼”时，根据具体的症状来判断病因是很重要的。例如，持续性的钝痛可能是肌肉紧张的最后的总结；而突如其来的锐痛，则可能是受到了外伤。在这种情况下，知道如何用拼音准确表达自己的感受，可以帮助医生更迅速地理解病情。</w:t>
      </w:r>
    </w:p>
    <w:p w14:paraId="5C01396C" w14:textId="77777777" w:rsidR="0058493D" w:rsidRDefault="0058493D">
      <w:pPr>
        <w:rPr>
          <w:rFonts w:hint="eastAsia"/>
        </w:rPr>
      </w:pPr>
    </w:p>
    <w:p w14:paraId="73803C95" w14:textId="77777777" w:rsidR="0058493D" w:rsidRDefault="0058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2BB8F" w14:textId="77777777" w:rsidR="0058493D" w:rsidRDefault="0058493D">
      <w:pPr>
        <w:rPr>
          <w:rFonts w:hint="eastAsia"/>
        </w:rPr>
      </w:pPr>
      <w:r>
        <w:rPr>
          <w:rFonts w:hint="eastAsia"/>
        </w:rPr>
        <w:t>情感上的疼</w:t>
      </w:r>
    </w:p>
    <w:p w14:paraId="7A7A1664" w14:textId="77777777" w:rsidR="0058493D" w:rsidRDefault="0058493D">
      <w:pPr>
        <w:rPr>
          <w:rFonts w:hint="eastAsia"/>
        </w:rPr>
      </w:pPr>
      <w:r>
        <w:rPr>
          <w:rFonts w:hint="eastAsia"/>
        </w:rPr>
        <w:t>除了身体上的疼痛之外，“疼”还可以用来形容心理上的痛苦。当我们说一个人心很“疼”时，实际上是指这个人正经历着强烈的情感波动，如悲伤、失落或者是对他人遭遇的同情。在这个层面上，“疼”不再仅仅是一个生理反应，而是成为了人类共情能力的一种体现。通过理解和分享他人的“疼”，我们可以加深彼此之间的联系，共同面对生活中的挑战。</w:t>
      </w:r>
    </w:p>
    <w:p w14:paraId="53487415" w14:textId="77777777" w:rsidR="0058493D" w:rsidRDefault="0058493D">
      <w:pPr>
        <w:rPr>
          <w:rFonts w:hint="eastAsia"/>
        </w:rPr>
      </w:pPr>
    </w:p>
    <w:p w14:paraId="3D4124EA" w14:textId="77777777" w:rsidR="0058493D" w:rsidRDefault="00584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01BEF" w14:textId="77777777" w:rsidR="0058493D" w:rsidRDefault="0058493D">
      <w:pPr>
        <w:rPr>
          <w:rFonts w:hint="eastAsia"/>
        </w:rPr>
      </w:pPr>
      <w:r>
        <w:rPr>
          <w:rFonts w:hint="eastAsia"/>
        </w:rPr>
        <w:t>最后的总结</w:t>
      </w:r>
    </w:p>
    <w:p w14:paraId="20AB9C92" w14:textId="77777777" w:rsidR="0058493D" w:rsidRDefault="0058493D">
      <w:pPr>
        <w:rPr>
          <w:rFonts w:hint="eastAsia"/>
        </w:rPr>
      </w:pPr>
      <w:r>
        <w:rPr>
          <w:rFonts w:hint="eastAsia"/>
        </w:rPr>
        <w:t>“疼”的拼音是 téng，它既代表了一种身体上的不适，也能够传达情感上的痛苦。无论是在教育领域、医疗咨询还是人际交往中，正确地使用和理解这个字及其拼音，都是沟通不可或缺的一部分。随着社会的发展和技术的进步，拼音作为连接汉字与声音的桥梁，将继续在我们的生活中扮演重要角色。</w:t>
      </w:r>
    </w:p>
    <w:p w14:paraId="5538BDA2" w14:textId="77777777" w:rsidR="0058493D" w:rsidRDefault="0058493D">
      <w:pPr>
        <w:rPr>
          <w:rFonts w:hint="eastAsia"/>
        </w:rPr>
      </w:pPr>
    </w:p>
    <w:p w14:paraId="520C6C10" w14:textId="77777777" w:rsidR="0058493D" w:rsidRDefault="00584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CEE2A" w14:textId="4C50C7C3" w:rsidR="00FC0BD9" w:rsidRDefault="00FC0BD9"/>
    <w:sectPr w:rsidR="00FC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D9"/>
    <w:rsid w:val="0058493D"/>
    <w:rsid w:val="00CC1080"/>
    <w:rsid w:val="00F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1D705-3A80-4314-AA26-438641E9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522</Characters>
  <Application>Microsoft Office Word</Application>
  <DocSecurity>0</DocSecurity>
  <Lines>24</Lines>
  <Paragraphs>16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